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B2" w:rsidRPr="00ED233D" w:rsidRDefault="007466A8" w:rsidP="003B76B2">
      <w:pPr>
        <w:rPr>
          <w:sz w:val="28"/>
          <w:szCs w:val="28"/>
        </w:rPr>
      </w:pPr>
      <w:r w:rsidRPr="00ED233D">
        <w:rPr>
          <w:b/>
          <w:i/>
          <w:caps/>
          <w:sz w:val="28"/>
          <w:szCs w:val="28"/>
        </w:rPr>
        <w:t xml:space="preserve">              </w:t>
      </w:r>
      <w:r w:rsidRPr="00ED233D">
        <w:rPr>
          <w:sz w:val="28"/>
          <w:szCs w:val="28"/>
        </w:rPr>
        <w:t xml:space="preserve">  </w:t>
      </w:r>
      <w:r w:rsidR="003B76B2" w:rsidRPr="00ED233D">
        <w:rPr>
          <w:sz w:val="28"/>
          <w:szCs w:val="28"/>
        </w:rPr>
        <w:t>ОГБПОУ СПО «К</w:t>
      </w:r>
      <w:r w:rsidRPr="00ED233D">
        <w:rPr>
          <w:sz w:val="28"/>
          <w:szCs w:val="28"/>
        </w:rPr>
        <w:t>остромской машиностроительный техникум»</w:t>
      </w:r>
    </w:p>
    <w:p w:rsidR="000B2247" w:rsidRPr="00ED233D" w:rsidRDefault="000B224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7F83" w:rsidRDefault="00557F83" w:rsidP="000C03D0">
      <w:pPr>
        <w:tabs>
          <w:tab w:val="left" w:pos="1230"/>
        </w:tabs>
        <w:jc w:val="right"/>
      </w:pPr>
      <w:r>
        <w:t>УТВЕРЖДЕНА</w:t>
      </w:r>
    </w:p>
    <w:p w:rsidR="00557F83" w:rsidRDefault="00557F83" w:rsidP="000C03D0">
      <w:pPr>
        <w:tabs>
          <w:tab w:val="left" w:pos="1230"/>
        </w:tabs>
        <w:jc w:val="right"/>
      </w:pPr>
      <w:r>
        <w:t>Приказом директора ОГБПОУ</w:t>
      </w:r>
    </w:p>
    <w:p w:rsidR="00557F83" w:rsidRDefault="00557F83" w:rsidP="000C03D0">
      <w:pPr>
        <w:tabs>
          <w:tab w:val="left" w:pos="1230"/>
        </w:tabs>
        <w:ind w:left="2520" w:firstLine="2340"/>
        <w:jc w:val="right"/>
        <w:rPr>
          <w:b/>
        </w:rPr>
      </w:pPr>
      <w:r>
        <w:t>«Костромской машиностроительный техникум»</w:t>
      </w:r>
    </w:p>
    <w:p w:rsidR="00583F4C" w:rsidRDefault="00583F4C" w:rsidP="00583F4C">
      <w:pPr>
        <w:tabs>
          <w:tab w:val="left" w:pos="1230"/>
        </w:tabs>
        <w:spacing w:line="360" w:lineRule="auto"/>
        <w:jc w:val="right"/>
      </w:pPr>
      <w:r>
        <w:rPr>
          <w:b/>
        </w:rPr>
        <w:t xml:space="preserve">                                           </w:t>
      </w:r>
      <w:r>
        <w:t>№</w:t>
      </w:r>
      <w:r w:rsidR="00B46212">
        <w:t>142</w:t>
      </w:r>
      <w:r>
        <w:t xml:space="preserve">-о от </w:t>
      </w:r>
      <w:r w:rsidR="00B46212">
        <w:t>30</w:t>
      </w:r>
      <w:r>
        <w:t>.0</w:t>
      </w:r>
      <w:r w:rsidR="00B46212">
        <w:t>5</w:t>
      </w:r>
      <w:r>
        <w:t>.20</w:t>
      </w:r>
      <w:r w:rsidR="00B46212">
        <w:t>24</w:t>
      </w:r>
      <w:r>
        <w:t xml:space="preserve"> г.</w:t>
      </w:r>
    </w:p>
    <w:p w:rsidR="0021702D" w:rsidRDefault="0021702D" w:rsidP="000C0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21702D" w:rsidRDefault="0021702D" w:rsidP="000C0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21702D" w:rsidRDefault="0021702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1702D" w:rsidRDefault="0021702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1702D" w:rsidRPr="007466A8" w:rsidRDefault="0021702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11A9" w:rsidRDefault="001A11A9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B2247" w:rsidRPr="007466A8" w:rsidRDefault="000B224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FF6AC7" w:rsidRPr="00557F83" w:rsidRDefault="007466A8" w:rsidP="00217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r w:rsidRPr="00557F83">
        <w:rPr>
          <w:caps/>
          <w:sz w:val="32"/>
          <w:szCs w:val="32"/>
        </w:rPr>
        <w:t>РАБОЧАЯ ПРОГРАММА Профессионального модуля пм</w:t>
      </w:r>
      <w:proofErr w:type="gramStart"/>
      <w:r w:rsidRPr="00557F83">
        <w:rPr>
          <w:caps/>
          <w:sz w:val="32"/>
          <w:szCs w:val="32"/>
        </w:rPr>
        <w:t>.о</w:t>
      </w:r>
      <w:proofErr w:type="gramEnd"/>
      <w:r w:rsidR="007D1F6A" w:rsidRPr="00557F83">
        <w:rPr>
          <w:caps/>
          <w:sz w:val="32"/>
          <w:szCs w:val="32"/>
        </w:rPr>
        <w:t>4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FF6AC7" w:rsidRPr="0021702D" w:rsidRDefault="007D1F6A" w:rsidP="00725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Ремонт и реставрация</w:t>
      </w:r>
      <w:r w:rsidR="00725F8D" w:rsidRPr="0021702D">
        <w:rPr>
          <w:b/>
          <w:sz w:val="32"/>
          <w:szCs w:val="32"/>
        </w:rPr>
        <w:t xml:space="preserve"> </w:t>
      </w:r>
      <w:r w:rsidR="000A20A6" w:rsidRPr="0021702D">
        <w:rPr>
          <w:b/>
          <w:sz w:val="32"/>
          <w:szCs w:val="32"/>
        </w:rPr>
        <w:t xml:space="preserve"> ювелирных</w:t>
      </w:r>
      <w:r w:rsidR="00725F8D" w:rsidRPr="0021702D">
        <w:rPr>
          <w:b/>
          <w:sz w:val="32"/>
          <w:szCs w:val="32"/>
        </w:rPr>
        <w:t xml:space="preserve"> </w:t>
      </w:r>
      <w:r w:rsidR="000A20A6" w:rsidRPr="0021702D">
        <w:rPr>
          <w:b/>
          <w:sz w:val="32"/>
          <w:szCs w:val="32"/>
        </w:rPr>
        <w:t>и художественных изделий</w:t>
      </w:r>
      <w:r w:rsidR="00725F8D" w:rsidRPr="0021702D">
        <w:rPr>
          <w:b/>
          <w:sz w:val="32"/>
          <w:szCs w:val="32"/>
        </w:rPr>
        <w:t xml:space="preserve"> </w:t>
      </w:r>
    </w:p>
    <w:p w:rsidR="00FF6AC7" w:rsidRPr="000B224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776B5" w:rsidRPr="004A4EAC" w:rsidRDefault="008776B5" w:rsidP="00877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 w:rsidRPr="004415ED">
        <w:rPr>
          <w:sz w:val="28"/>
          <w:szCs w:val="28"/>
        </w:rPr>
        <w:t xml:space="preserve">по профессии </w:t>
      </w:r>
      <w:r>
        <w:rPr>
          <w:sz w:val="28"/>
          <w:szCs w:val="28"/>
        </w:rPr>
        <w:t>среднего</w:t>
      </w:r>
      <w:r w:rsidRPr="004A4EAC">
        <w:rPr>
          <w:sz w:val="28"/>
          <w:szCs w:val="28"/>
        </w:rPr>
        <w:t xml:space="preserve"> профессионального образования</w:t>
      </w:r>
    </w:p>
    <w:p w:rsidR="008776B5" w:rsidRPr="00752E0D" w:rsidRDefault="008776B5" w:rsidP="00877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752E0D">
        <w:rPr>
          <w:b/>
          <w:sz w:val="28"/>
          <w:szCs w:val="28"/>
        </w:rPr>
        <w:t>54.01.02 Ювелир</w:t>
      </w:r>
      <w:r w:rsidRPr="00752E0D">
        <w:rPr>
          <w:sz w:val="28"/>
          <w:szCs w:val="28"/>
        </w:rPr>
        <w:t xml:space="preserve">  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247" w:rsidRDefault="000B224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247" w:rsidRDefault="000B224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247" w:rsidRDefault="000B224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247" w:rsidRDefault="000B224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247" w:rsidRDefault="000B224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2247" w:rsidRDefault="000B2247" w:rsidP="00ED2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71FA2" w:rsidRDefault="00A71FA2" w:rsidP="00ED2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F6AC7" w:rsidRDefault="00FF6AC7" w:rsidP="00877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B2247" w:rsidRDefault="000B224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5F8D" w:rsidRDefault="00725F8D" w:rsidP="00A36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ED233D" w:rsidRDefault="00ED233D" w:rsidP="00ED2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r>
        <w:rPr>
          <w:bCs/>
        </w:rPr>
        <w:t xml:space="preserve">                              </w:t>
      </w:r>
      <w:r w:rsidR="00740314">
        <w:rPr>
          <w:bCs/>
        </w:rPr>
        <w:t xml:space="preserve">          </w:t>
      </w:r>
      <w:r>
        <w:rPr>
          <w:bCs/>
        </w:rPr>
        <w:t xml:space="preserve">                         </w:t>
      </w:r>
      <w:r w:rsidR="00D116F9" w:rsidRPr="00ED233D">
        <w:rPr>
          <w:bCs/>
          <w:sz w:val="28"/>
        </w:rPr>
        <w:t>20</w:t>
      </w:r>
      <w:r w:rsidR="00B46212">
        <w:rPr>
          <w:bCs/>
          <w:sz w:val="28"/>
        </w:rPr>
        <w:t>24</w:t>
      </w:r>
      <w:r w:rsidR="0021702D" w:rsidRPr="00ED233D">
        <w:rPr>
          <w:bCs/>
          <w:sz w:val="28"/>
        </w:rPr>
        <w:t xml:space="preserve"> г.</w:t>
      </w:r>
    </w:p>
    <w:p w:rsidR="007F07F8" w:rsidRPr="00DE6109" w:rsidRDefault="00973AA4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ED233D">
        <w:rPr>
          <w:bCs/>
          <w:i/>
          <w:sz w:val="28"/>
        </w:rPr>
        <w:lastRenderedPageBreak/>
        <w:t xml:space="preserve">      </w:t>
      </w:r>
      <w:r w:rsidR="007F07F8">
        <w:rPr>
          <w:bCs/>
        </w:rPr>
        <w:t xml:space="preserve">       </w:t>
      </w:r>
      <w:r w:rsidR="007F07F8" w:rsidRPr="00DE6109">
        <w:rPr>
          <w:bCs/>
        </w:rPr>
        <w:t>Рабочая п</w:t>
      </w:r>
      <w:r w:rsidR="007F07F8" w:rsidRPr="00DE6109">
        <w:t>рограмма профессионального модуля</w:t>
      </w:r>
      <w:r w:rsidR="007F07F8" w:rsidRPr="00DE6109">
        <w:rPr>
          <w:caps/>
        </w:rPr>
        <w:t xml:space="preserve"> </w:t>
      </w:r>
      <w:r w:rsidR="007F07F8" w:rsidRPr="00DE6109">
        <w:t xml:space="preserve">разработана на основе Федерального государственного образовательного стандарта среднего профессионального образования  по профессии </w:t>
      </w:r>
      <w:r w:rsidR="009D75F3" w:rsidRPr="00CC3BD0">
        <w:rPr>
          <w:b/>
        </w:rPr>
        <w:t xml:space="preserve">54.01.02 </w:t>
      </w:r>
      <w:r w:rsidR="007F07F8" w:rsidRPr="00DE6109">
        <w:rPr>
          <w:b/>
        </w:rPr>
        <w:t>Ювелир</w:t>
      </w:r>
      <w:r w:rsidR="007F07F8" w:rsidRPr="00DE6109">
        <w:t xml:space="preserve">  </w:t>
      </w:r>
    </w:p>
    <w:p w:rsidR="007F07F8" w:rsidRPr="00DE6109" w:rsidRDefault="007F07F8" w:rsidP="007F0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DE6109">
        <w:rPr>
          <w:b/>
        </w:rPr>
        <w:t>Организация–разработчик:</w:t>
      </w:r>
      <w:r w:rsidRPr="00DE6109">
        <w:t xml:space="preserve"> Областное  государственное  бюджетное профессиональное образовательное  учреждение   «Костромской машиностроительный техникум»</w:t>
      </w:r>
    </w:p>
    <w:p w:rsidR="007F07F8" w:rsidRPr="00DE6109" w:rsidRDefault="007F07F8" w:rsidP="007F0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4A57DF" w:rsidRPr="00DE6109" w:rsidRDefault="004A57DF" w:rsidP="004A5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DE6109">
        <w:rPr>
          <w:b/>
        </w:rPr>
        <w:t>Разработчик</w:t>
      </w:r>
      <w:r>
        <w:rPr>
          <w:b/>
        </w:rPr>
        <w:t>и</w:t>
      </w:r>
      <w:r w:rsidRPr="00DE6109">
        <w:rPr>
          <w:b/>
        </w:rPr>
        <w:t>:</w:t>
      </w:r>
      <w:r w:rsidRPr="00DE6109">
        <w:t xml:space="preserve"> </w:t>
      </w:r>
      <w:bookmarkStart w:id="0" w:name="_GoBack"/>
      <w:bookmarkEnd w:id="0"/>
      <w:r>
        <w:t>Дашкина Анастасия Валерьевна</w:t>
      </w:r>
      <w:r w:rsidRPr="00DE6109">
        <w:t xml:space="preserve"> – преподаватель </w:t>
      </w: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8776B5" w:rsidRPr="00856822" w:rsidRDefault="008776B5" w:rsidP="00877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proofErr w:type="gramStart"/>
      <w:r w:rsidRPr="00856822">
        <w:t>Рассмотрена</w:t>
      </w:r>
      <w:proofErr w:type="gramEnd"/>
      <w:r w:rsidRPr="00856822">
        <w:t xml:space="preserve"> и одобрена на заседании объединенной методической комиссии </w:t>
      </w:r>
    </w:p>
    <w:p w:rsidR="008776B5" w:rsidRPr="00856822" w:rsidRDefault="008776B5" w:rsidP="00877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</w:pPr>
      <w:r w:rsidRPr="00856822">
        <w:t>«____»_____________20__г., протокол № _____</w:t>
      </w:r>
    </w:p>
    <w:p w:rsidR="007F07F8" w:rsidRDefault="008776B5" w:rsidP="00877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56822">
        <w:t>Председатель: _________________/________________/</w:t>
      </w:r>
    </w:p>
    <w:p w:rsidR="00275692" w:rsidRPr="007F07F8" w:rsidRDefault="00275692" w:rsidP="00F47E28">
      <w:pPr>
        <w:jc w:val="both"/>
      </w:pPr>
    </w:p>
    <w:p w:rsidR="007F07F8" w:rsidRPr="00DE6109" w:rsidRDefault="007F07F8" w:rsidP="007F07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DE6109">
        <w:rPr>
          <w:b/>
        </w:rPr>
        <w:t>СОДЕРЖАНИЕ</w:t>
      </w:r>
    </w:p>
    <w:p w:rsidR="007F07F8" w:rsidRPr="00DE6109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7F07F8" w:rsidRPr="00DE6109" w:rsidTr="007B1A91">
        <w:tc>
          <w:tcPr>
            <w:tcW w:w="10031" w:type="dxa"/>
            <w:shd w:val="clear" w:color="auto" w:fill="auto"/>
          </w:tcPr>
          <w:p w:rsidR="007F07F8" w:rsidRPr="00DE6109" w:rsidRDefault="007F07F8" w:rsidP="007B1A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</w:tr>
      <w:tr w:rsidR="007F07F8" w:rsidRPr="00DE6109" w:rsidTr="007B1A91">
        <w:tc>
          <w:tcPr>
            <w:tcW w:w="10031" w:type="dxa"/>
            <w:shd w:val="clear" w:color="auto" w:fill="auto"/>
          </w:tcPr>
          <w:p w:rsidR="007F07F8" w:rsidRPr="00DE6109" w:rsidRDefault="007F07F8" w:rsidP="007B1A91">
            <w:pPr>
              <w:pStyle w:val="1"/>
              <w:numPr>
                <w:ilvl w:val="0"/>
                <w:numId w:val="2"/>
              </w:numPr>
              <w:rPr>
                <w:b/>
                <w:caps/>
              </w:rPr>
            </w:pPr>
            <w:r w:rsidRPr="00DE6109">
              <w:rPr>
                <w:b/>
                <w:caps/>
              </w:rPr>
              <w:t>ПАСПОРТ рабочей  ПРОГРАММЫ</w:t>
            </w:r>
            <w:r w:rsidRPr="00DE6109">
              <w:rPr>
                <w:b/>
              </w:rPr>
              <w:t xml:space="preserve"> ПРОФЕССИОНАЛЬНОГО МОДУЛЯ</w:t>
            </w:r>
            <w:r w:rsidRPr="00DE6109">
              <w:rPr>
                <w:b/>
                <w:caps/>
              </w:rPr>
              <w:t>…….4</w:t>
            </w:r>
          </w:p>
          <w:p w:rsidR="007F07F8" w:rsidRPr="00DE6109" w:rsidRDefault="007F07F8" w:rsidP="007B1A91"/>
          <w:p w:rsidR="007F07F8" w:rsidRPr="00DE6109" w:rsidRDefault="007F07F8" w:rsidP="007B1A91">
            <w:pPr>
              <w:pStyle w:val="1"/>
              <w:numPr>
                <w:ilvl w:val="0"/>
                <w:numId w:val="2"/>
              </w:numPr>
              <w:ind w:right="-61"/>
              <w:rPr>
                <w:b/>
                <w:caps/>
              </w:rPr>
            </w:pPr>
            <w:r w:rsidRPr="00DE6109">
              <w:rPr>
                <w:b/>
              </w:rPr>
              <w:t>РЕЗУЛЬТАТ ОСВОЕНИЯ ПРОФЕССИОНАЛЬНОГО   МОДУЛЯ…………...…..….</w:t>
            </w:r>
            <w:r>
              <w:rPr>
                <w:b/>
              </w:rPr>
              <w:t>6</w:t>
            </w:r>
          </w:p>
          <w:p w:rsidR="007F07F8" w:rsidRPr="00DE6109" w:rsidRDefault="007F07F8" w:rsidP="007B1A91"/>
        </w:tc>
      </w:tr>
      <w:tr w:rsidR="007F07F8" w:rsidRPr="00DE6109" w:rsidTr="007B1A91">
        <w:tc>
          <w:tcPr>
            <w:tcW w:w="10031" w:type="dxa"/>
            <w:shd w:val="clear" w:color="auto" w:fill="auto"/>
          </w:tcPr>
          <w:p w:rsidR="007F07F8" w:rsidRPr="00DE6109" w:rsidRDefault="007F07F8" w:rsidP="007B1A91">
            <w:pPr>
              <w:pStyle w:val="1"/>
              <w:numPr>
                <w:ilvl w:val="0"/>
                <w:numId w:val="2"/>
              </w:numPr>
              <w:rPr>
                <w:b/>
                <w:caps/>
              </w:rPr>
            </w:pPr>
            <w:r w:rsidRPr="00DE6109">
              <w:rPr>
                <w:b/>
                <w:caps/>
              </w:rPr>
              <w:t xml:space="preserve">СТРУКТУРА и содержание </w:t>
            </w:r>
            <w:r w:rsidRPr="00DE6109">
              <w:rPr>
                <w:b/>
              </w:rPr>
              <w:t>ПРОФЕССИОНАЛЬНОГО МОДУЛЯ..</w:t>
            </w:r>
            <w:r w:rsidRPr="00DE6109">
              <w:rPr>
                <w:b/>
                <w:caps/>
              </w:rPr>
              <w:t>………..…</w:t>
            </w:r>
            <w:r>
              <w:rPr>
                <w:b/>
                <w:caps/>
              </w:rPr>
              <w:t>7</w:t>
            </w:r>
          </w:p>
          <w:p w:rsidR="007F07F8" w:rsidRPr="00DE6109" w:rsidRDefault="007F07F8" w:rsidP="007B1A91"/>
        </w:tc>
      </w:tr>
      <w:tr w:rsidR="007F07F8" w:rsidRPr="00DE6109" w:rsidTr="007B1A91">
        <w:trPr>
          <w:trHeight w:val="670"/>
        </w:trPr>
        <w:tc>
          <w:tcPr>
            <w:tcW w:w="10031" w:type="dxa"/>
            <w:shd w:val="clear" w:color="auto" w:fill="auto"/>
          </w:tcPr>
          <w:p w:rsidR="007F07F8" w:rsidRPr="00DE6109" w:rsidRDefault="007F07F8" w:rsidP="007B1A91">
            <w:pPr>
              <w:pStyle w:val="1"/>
              <w:numPr>
                <w:ilvl w:val="0"/>
                <w:numId w:val="2"/>
              </w:numPr>
              <w:rPr>
                <w:b/>
                <w:caps/>
              </w:rPr>
            </w:pPr>
            <w:r w:rsidRPr="00DE6109">
              <w:rPr>
                <w:b/>
                <w:caps/>
              </w:rPr>
              <w:t xml:space="preserve">условия реализации  программы </w:t>
            </w:r>
            <w:r w:rsidRPr="00DE6109">
              <w:rPr>
                <w:b/>
              </w:rPr>
              <w:t>ПРОФЕССИОНАЛЬНОГО      МОДУЛЯ</w:t>
            </w:r>
            <w:r w:rsidRPr="00DE6109">
              <w:rPr>
                <w:b/>
                <w:caps/>
              </w:rPr>
              <w:t xml:space="preserve"> …………………………………………………………………………………….1</w:t>
            </w:r>
            <w:r w:rsidR="002A799F">
              <w:rPr>
                <w:b/>
                <w:caps/>
              </w:rPr>
              <w:t>5</w:t>
            </w:r>
          </w:p>
          <w:p w:rsidR="007F07F8" w:rsidRPr="00DE6109" w:rsidRDefault="007F07F8" w:rsidP="007B1A91"/>
        </w:tc>
      </w:tr>
      <w:tr w:rsidR="007F07F8" w:rsidRPr="00DE6109" w:rsidTr="007B1A91">
        <w:trPr>
          <w:trHeight w:val="95"/>
        </w:trPr>
        <w:tc>
          <w:tcPr>
            <w:tcW w:w="10031" w:type="dxa"/>
            <w:shd w:val="clear" w:color="auto" w:fill="auto"/>
          </w:tcPr>
          <w:p w:rsidR="007F07F8" w:rsidRPr="00DE6109" w:rsidRDefault="007F07F8" w:rsidP="002A799F">
            <w:pPr>
              <w:pStyle w:val="1"/>
              <w:numPr>
                <w:ilvl w:val="0"/>
                <w:numId w:val="2"/>
              </w:numPr>
              <w:rPr>
                <w:b/>
                <w:caps/>
              </w:rPr>
            </w:pPr>
            <w:r w:rsidRPr="00DE6109">
              <w:rPr>
                <w:b/>
                <w:caps/>
              </w:rPr>
              <w:t xml:space="preserve">Контроль и оценка результатов Освоения </w:t>
            </w:r>
            <w:r w:rsidRPr="00DE6109">
              <w:rPr>
                <w:b/>
              </w:rPr>
              <w:t>ПРОФЕССИОНАЛЬНОГО      МОДУЛЯ</w:t>
            </w:r>
            <w:r w:rsidRPr="00DE6109">
              <w:rPr>
                <w:b/>
                <w:caps/>
              </w:rPr>
              <w:t xml:space="preserve"> .………………………………………………………………………………..…..1</w:t>
            </w:r>
            <w:r w:rsidR="002A799F">
              <w:rPr>
                <w:b/>
                <w:caps/>
              </w:rPr>
              <w:t>8</w:t>
            </w:r>
          </w:p>
        </w:tc>
      </w:tr>
    </w:tbl>
    <w:p w:rsidR="007F07F8" w:rsidRPr="00DE6109" w:rsidRDefault="007F07F8" w:rsidP="007F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07F8" w:rsidRPr="00DE6109" w:rsidRDefault="007F07F8" w:rsidP="007F07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p w:rsidR="007F07F8" w:rsidRDefault="007F07F8" w:rsidP="007F07F8">
      <w:pPr>
        <w:rPr>
          <w:sz w:val="32"/>
          <w:szCs w:val="32"/>
        </w:rPr>
      </w:pPr>
    </w:p>
    <w:p w:rsidR="007F07F8" w:rsidRDefault="007F07F8" w:rsidP="007F07F8">
      <w:pPr>
        <w:rPr>
          <w:sz w:val="32"/>
          <w:szCs w:val="32"/>
        </w:rPr>
      </w:pPr>
    </w:p>
    <w:p w:rsidR="00275692" w:rsidRPr="007F07F8" w:rsidRDefault="00275692" w:rsidP="00275692"/>
    <w:p w:rsidR="00275692" w:rsidRPr="007F07F8" w:rsidRDefault="00275692" w:rsidP="00275692"/>
    <w:p w:rsidR="00275692" w:rsidRPr="007F07F8" w:rsidRDefault="00275692" w:rsidP="00275692"/>
    <w:p w:rsidR="00275692" w:rsidRPr="007F07F8" w:rsidRDefault="00275692" w:rsidP="00275692"/>
    <w:p w:rsidR="00275692" w:rsidRPr="007F07F8" w:rsidRDefault="00275692" w:rsidP="00275692"/>
    <w:p w:rsidR="00275692" w:rsidRPr="007F07F8" w:rsidRDefault="00275692" w:rsidP="00275692"/>
    <w:p w:rsidR="00275692" w:rsidRPr="007F07F8" w:rsidRDefault="00275692" w:rsidP="00275692"/>
    <w:p w:rsidR="00275692" w:rsidRPr="007F07F8" w:rsidRDefault="00275692" w:rsidP="00275692"/>
    <w:p w:rsidR="00275692" w:rsidRDefault="00275692" w:rsidP="00275692"/>
    <w:p w:rsidR="007F07F8" w:rsidRDefault="007F07F8" w:rsidP="00275692"/>
    <w:p w:rsidR="007F07F8" w:rsidRDefault="007F07F8" w:rsidP="00275692"/>
    <w:p w:rsidR="007F07F8" w:rsidRDefault="007F07F8" w:rsidP="00275692"/>
    <w:p w:rsidR="007F07F8" w:rsidRDefault="007F07F8" w:rsidP="00275692"/>
    <w:p w:rsidR="007F07F8" w:rsidRDefault="007F07F8" w:rsidP="00275692"/>
    <w:p w:rsidR="007F07F8" w:rsidRPr="007F07F8" w:rsidRDefault="007F07F8" w:rsidP="00275692"/>
    <w:p w:rsidR="00275692" w:rsidRPr="007F07F8" w:rsidRDefault="00275692" w:rsidP="00275692"/>
    <w:p w:rsidR="00275692" w:rsidRPr="007F07F8" w:rsidRDefault="00275692" w:rsidP="00275692"/>
    <w:p w:rsidR="00275692" w:rsidRPr="007F07F8" w:rsidRDefault="00275692" w:rsidP="00275692"/>
    <w:p w:rsidR="00275692" w:rsidRPr="007F07F8" w:rsidRDefault="00275692" w:rsidP="00275692"/>
    <w:p w:rsidR="00275692" w:rsidRPr="007F07F8" w:rsidRDefault="00275692" w:rsidP="00275692"/>
    <w:p w:rsidR="00275692" w:rsidRPr="007F07F8" w:rsidRDefault="00275692" w:rsidP="00275692"/>
    <w:p w:rsidR="00275692" w:rsidRDefault="00275692" w:rsidP="00275692"/>
    <w:p w:rsidR="00557F83" w:rsidRDefault="00557F83" w:rsidP="00275692"/>
    <w:p w:rsidR="00557F83" w:rsidRDefault="00557F83" w:rsidP="00275692"/>
    <w:p w:rsidR="008776B5" w:rsidRPr="007F07F8" w:rsidRDefault="008776B5" w:rsidP="00275692"/>
    <w:p w:rsidR="00275692" w:rsidRPr="007F07F8" w:rsidRDefault="00275692" w:rsidP="00275692"/>
    <w:p w:rsidR="00275692" w:rsidRPr="007F07F8" w:rsidRDefault="00275692" w:rsidP="00275692"/>
    <w:p w:rsidR="00275692" w:rsidRPr="007F07F8" w:rsidRDefault="00275692" w:rsidP="00275692"/>
    <w:p w:rsidR="00275692" w:rsidRDefault="00275692" w:rsidP="00275692"/>
    <w:p w:rsidR="008776B5" w:rsidRPr="007F07F8" w:rsidRDefault="008776B5" w:rsidP="00275692"/>
    <w:p w:rsidR="00275692" w:rsidRPr="007F07F8" w:rsidRDefault="00275692" w:rsidP="00275692"/>
    <w:p w:rsidR="00275692" w:rsidRPr="007F07F8" w:rsidRDefault="00275692" w:rsidP="00275692"/>
    <w:p w:rsidR="00FF6AC7" w:rsidRPr="007F07F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47E28" w:rsidRPr="007F07F8" w:rsidRDefault="00F47E28" w:rsidP="008776B5">
      <w:pPr>
        <w:numPr>
          <w:ilvl w:val="0"/>
          <w:numId w:val="31"/>
        </w:numPr>
        <w:tabs>
          <w:tab w:val="left" w:pos="142"/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jc w:val="center"/>
        <w:rPr>
          <w:b/>
        </w:rPr>
      </w:pPr>
      <w:r w:rsidRPr="007F07F8">
        <w:rPr>
          <w:b/>
        </w:rPr>
        <w:t>П</w:t>
      </w:r>
      <w:r w:rsidR="00973AA4" w:rsidRPr="007F07F8">
        <w:rPr>
          <w:b/>
        </w:rPr>
        <w:t>АСПОРТ РАБОЧЕЙ ПРОГРАММ</w:t>
      </w:r>
      <w:r w:rsidR="00557F83">
        <w:rPr>
          <w:b/>
        </w:rPr>
        <w:t>Ы ПРОФЕССИОНАЛЬНОГО МОДУЛЯ ПМ.04</w:t>
      </w:r>
    </w:p>
    <w:p w:rsidR="00D37CB7" w:rsidRPr="007F07F8" w:rsidRDefault="007D1F6A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7F07F8">
        <w:rPr>
          <w:b/>
        </w:rPr>
        <w:t>Ремонт и реставрация</w:t>
      </w:r>
      <w:r w:rsidR="00E87D35" w:rsidRPr="007F07F8">
        <w:rPr>
          <w:b/>
        </w:rPr>
        <w:t xml:space="preserve">  </w:t>
      </w:r>
      <w:r w:rsidR="007B4A86" w:rsidRPr="007F07F8">
        <w:rPr>
          <w:b/>
        </w:rPr>
        <w:t>ювелирных и художественных изделий</w:t>
      </w:r>
      <w:r w:rsidR="00725F8D" w:rsidRPr="007F07F8">
        <w:rPr>
          <w:b/>
        </w:rPr>
        <w:t xml:space="preserve"> </w:t>
      </w:r>
    </w:p>
    <w:p w:rsidR="00F47E28" w:rsidRPr="007F07F8" w:rsidRDefault="00F47E2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</w:p>
    <w:p w:rsidR="00F47E28" w:rsidRPr="007F07F8" w:rsidRDefault="00FF6AC7" w:rsidP="00A31E6F">
      <w:pPr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7F07F8">
        <w:rPr>
          <w:b/>
        </w:rPr>
        <w:t>Область применения программы</w:t>
      </w:r>
      <w:r w:rsidR="00BE2EE2" w:rsidRPr="007F07F8">
        <w:rPr>
          <w:b/>
        </w:rPr>
        <w:t>:</w:t>
      </w:r>
    </w:p>
    <w:p w:rsidR="00A53299" w:rsidRPr="007F07F8" w:rsidRDefault="008776B5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b/>
        </w:rPr>
      </w:pPr>
      <w:r w:rsidRPr="00DE6109">
        <w:t>Рабочая программа профессионального модуля является</w:t>
      </w:r>
      <w:r>
        <w:t xml:space="preserve"> частью</w:t>
      </w:r>
      <w:r w:rsidRPr="0072255D">
        <w:t xml:space="preserve"> </w:t>
      </w:r>
      <w:r>
        <w:t xml:space="preserve">основной образовательной программы среднего профессионального образования – </w:t>
      </w:r>
      <w:r w:rsidRPr="005733FB">
        <w:rPr>
          <w:i/>
        </w:rPr>
        <w:t>программы подготовки квалифицированных рабочих, служащих</w:t>
      </w:r>
      <w:r w:rsidRPr="00DE6109">
        <w:t xml:space="preserve"> (далее - ППКРС) в соответствии с ФГОС СПО по профессии</w:t>
      </w:r>
      <w:r w:rsidRPr="00DE6109">
        <w:rPr>
          <w:b/>
        </w:rPr>
        <w:t xml:space="preserve"> </w:t>
      </w:r>
      <w:r w:rsidRPr="00CC3BD0">
        <w:rPr>
          <w:b/>
        </w:rPr>
        <w:t xml:space="preserve">54.01.02 </w:t>
      </w:r>
      <w:r w:rsidRPr="00DE6109">
        <w:rPr>
          <w:b/>
        </w:rPr>
        <w:t>Ювелир</w:t>
      </w:r>
      <w:r>
        <w:rPr>
          <w:b/>
        </w:rPr>
        <w:t xml:space="preserve"> </w:t>
      </w:r>
      <w:r w:rsidRPr="0072255D">
        <w:t>в</w:t>
      </w:r>
      <w:r w:rsidRPr="00DE6109">
        <w:t xml:space="preserve"> части освоения вида</w:t>
      </w:r>
      <w:r>
        <w:rPr>
          <w:b/>
        </w:rPr>
        <w:t xml:space="preserve"> </w:t>
      </w:r>
      <w:r w:rsidRPr="00DE6109">
        <w:rPr>
          <w:b/>
        </w:rPr>
        <w:t>деятельности</w:t>
      </w:r>
      <w:r w:rsidRPr="00DE6109">
        <w:t xml:space="preserve"> </w:t>
      </w:r>
      <w:r>
        <w:rPr>
          <w:b/>
        </w:rPr>
        <w:t>(В</w:t>
      </w:r>
      <w:r w:rsidRPr="00DE6109">
        <w:rPr>
          <w:b/>
        </w:rPr>
        <w:t>Д):</w:t>
      </w:r>
      <w:r w:rsidRPr="00DE6109">
        <w:t xml:space="preserve"> </w:t>
      </w:r>
      <w:r w:rsidR="004F521F">
        <w:t>Р</w:t>
      </w:r>
      <w:r w:rsidR="007D1F6A" w:rsidRPr="007F07F8">
        <w:t>емонт и реставрация</w:t>
      </w:r>
      <w:r w:rsidR="00A53299" w:rsidRPr="007F07F8">
        <w:t xml:space="preserve"> ювелирных и художественных изделий и соответствующих  </w:t>
      </w:r>
      <w:r w:rsidR="00A53299" w:rsidRPr="007F07F8">
        <w:rPr>
          <w:b/>
        </w:rPr>
        <w:t>профессиональных компетенций (ПК):</w:t>
      </w:r>
      <w:r w:rsidR="00A53299" w:rsidRPr="007F07F8">
        <w:t xml:space="preserve">  </w:t>
      </w:r>
      <w:r w:rsidR="008B525C" w:rsidRPr="007F07F8">
        <w:t xml:space="preserve"> </w:t>
      </w:r>
    </w:p>
    <w:p w:rsidR="005B7447" w:rsidRPr="007F07F8" w:rsidRDefault="007D1F6A" w:rsidP="00A71FA2">
      <w:pPr>
        <w:pStyle w:val="2"/>
        <w:widowControl w:val="0"/>
        <w:spacing w:line="360" w:lineRule="auto"/>
        <w:ind w:left="0" w:firstLine="0"/>
      </w:pPr>
      <w:r w:rsidRPr="007F07F8">
        <w:t>ПК 4</w:t>
      </w:r>
      <w:r w:rsidR="009B6899" w:rsidRPr="007F07F8">
        <w:t>.1. Анализировать состояние ювелирных и художественных изделий.</w:t>
      </w:r>
    </w:p>
    <w:p w:rsidR="009B6899" w:rsidRPr="007F07F8" w:rsidRDefault="007D1F6A" w:rsidP="00A71FA2">
      <w:pPr>
        <w:pStyle w:val="2"/>
        <w:widowControl w:val="0"/>
        <w:spacing w:line="360" w:lineRule="auto"/>
        <w:ind w:left="0" w:firstLine="0"/>
      </w:pPr>
      <w:r w:rsidRPr="007F07F8">
        <w:t>ПК 4</w:t>
      </w:r>
      <w:r w:rsidR="005B7447" w:rsidRPr="007F07F8">
        <w:t>.2. </w:t>
      </w:r>
      <w:r w:rsidR="009B6899" w:rsidRPr="007F07F8">
        <w:t xml:space="preserve">Подбирать материалы и способы ремонта и реставрации с учетом обнаруженных дефектов. </w:t>
      </w:r>
    </w:p>
    <w:p w:rsidR="009B6899" w:rsidRPr="007F07F8" w:rsidRDefault="009B6899" w:rsidP="00A71FA2">
      <w:pPr>
        <w:pStyle w:val="2"/>
        <w:widowControl w:val="0"/>
        <w:spacing w:line="360" w:lineRule="auto"/>
        <w:ind w:left="0" w:firstLine="0"/>
      </w:pPr>
      <w:r w:rsidRPr="007F07F8">
        <w:t xml:space="preserve">ПК 4.3. Выполнять операции ремонта и реставрации. </w:t>
      </w:r>
    </w:p>
    <w:p w:rsidR="00A31E6F" w:rsidRDefault="009B6899" w:rsidP="00557F83">
      <w:pPr>
        <w:pStyle w:val="2"/>
        <w:widowControl w:val="0"/>
        <w:spacing w:line="360" w:lineRule="auto"/>
        <w:ind w:left="0" w:firstLine="0"/>
      </w:pPr>
      <w:r w:rsidRPr="007F07F8">
        <w:t>ПК 4.4. Контролировать качество восстановления ювелирных и художественных изделий.</w:t>
      </w:r>
    </w:p>
    <w:p w:rsidR="00A71FA2" w:rsidRPr="00557F83" w:rsidRDefault="00A71FA2" w:rsidP="00557F83">
      <w:pPr>
        <w:pStyle w:val="2"/>
        <w:widowControl w:val="0"/>
        <w:spacing w:line="360" w:lineRule="auto"/>
        <w:ind w:left="0" w:firstLine="0"/>
      </w:pPr>
    </w:p>
    <w:p w:rsidR="00BE2EE2" w:rsidRPr="007F07F8" w:rsidRDefault="00B06A4C" w:rsidP="00A31E6F">
      <w:pPr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7F07F8">
        <w:rPr>
          <w:b/>
        </w:rPr>
        <w:t xml:space="preserve">Цели и задачи </w:t>
      </w:r>
      <w:r w:rsidR="007F70DB" w:rsidRPr="007F07F8">
        <w:rPr>
          <w:b/>
        </w:rPr>
        <w:t>мод</w:t>
      </w:r>
      <w:r w:rsidR="00BE2EE2" w:rsidRPr="007F07F8">
        <w:rPr>
          <w:b/>
        </w:rPr>
        <w:t xml:space="preserve">уля, </w:t>
      </w:r>
      <w:r w:rsidRPr="007F07F8">
        <w:rPr>
          <w:b/>
        </w:rPr>
        <w:t xml:space="preserve">требования к результатам освоения </w:t>
      </w:r>
      <w:r w:rsidR="00FF6AC7" w:rsidRPr="007F07F8">
        <w:rPr>
          <w:b/>
        </w:rPr>
        <w:t>дисциплины:</w:t>
      </w:r>
    </w:p>
    <w:p w:rsidR="00070F79" w:rsidRPr="007F07F8" w:rsidRDefault="007F70DB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7F07F8">
        <w:t xml:space="preserve">  </w:t>
      </w:r>
      <w:r w:rsidR="00307EC7" w:rsidRPr="007F07F8">
        <w:t xml:space="preserve">  </w:t>
      </w:r>
      <w:r w:rsidR="00070F79" w:rsidRPr="007F07F8">
        <w:t>С</w:t>
      </w:r>
      <w:r w:rsidR="00307EC7" w:rsidRPr="007F07F8">
        <w:t xml:space="preserve"> </w:t>
      </w:r>
      <w:r w:rsidR="00070F79" w:rsidRPr="007F07F8">
        <w:t xml:space="preserve">целью </w:t>
      </w:r>
      <w:r w:rsidRPr="007F07F8">
        <w:t>овладения указанным видом  профессиональной деятельности  и соответствующими профессиональными компетенциями</w:t>
      </w:r>
      <w:r w:rsidR="00070F79" w:rsidRPr="007F07F8">
        <w:t xml:space="preserve"> </w:t>
      </w:r>
      <w:proofErr w:type="gramStart"/>
      <w:r w:rsidRPr="007F07F8">
        <w:t>обучающийся</w:t>
      </w:r>
      <w:proofErr w:type="gramEnd"/>
      <w:r w:rsidRPr="007F07F8">
        <w:t xml:space="preserve"> </w:t>
      </w:r>
      <w:r w:rsidR="00070F79" w:rsidRPr="007F07F8">
        <w:t>в ходе освоения профессионального модуля</w:t>
      </w:r>
      <w:r w:rsidR="00FF6AC7" w:rsidRPr="007F07F8">
        <w:t xml:space="preserve"> должен</w:t>
      </w:r>
      <w:r w:rsidR="00070F79" w:rsidRPr="007F07F8">
        <w:t>:</w:t>
      </w:r>
      <w:r w:rsidR="00FF6AC7" w:rsidRPr="007F07F8">
        <w:rPr>
          <w:b/>
        </w:rPr>
        <w:t xml:space="preserve"> </w:t>
      </w:r>
    </w:p>
    <w:p w:rsidR="00DC3D76" w:rsidRPr="007F07F8" w:rsidRDefault="00BE2EE2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7F07F8">
        <w:rPr>
          <w:b/>
        </w:rPr>
        <w:t>иметь практический опыт:</w:t>
      </w:r>
      <w:r w:rsidR="00307EC7" w:rsidRPr="007F07F8">
        <w:rPr>
          <w:b/>
        </w:rPr>
        <w:t xml:space="preserve"> </w:t>
      </w:r>
      <w:r w:rsidR="00DC3D76" w:rsidRPr="007F07F8">
        <w:t xml:space="preserve">ремонта ювелирных и художественных изделий; </w:t>
      </w:r>
    </w:p>
    <w:p w:rsidR="00DC3D76" w:rsidRPr="007F07F8" w:rsidRDefault="00DC3D76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7F07F8">
        <w:rPr>
          <w:b/>
        </w:rPr>
        <w:t xml:space="preserve">уметь: </w:t>
      </w:r>
    </w:p>
    <w:p w:rsidR="00DC3D76" w:rsidRPr="007F07F8" w:rsidRDefault="004B35BD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- </w:t>
      </w:r>
      <w:r w:rsidR="00DC3D76" w:rsidRPr="007F07F8">
        <w:t xml:space="preserve">промывать и производить сухую чистку ювелирных изделий; </w:t>
      </w:r>
    </w:p>
    <w:p w:rsidR="00DC3D76" w:rsidRPr="007F07F8" w:rsidRDefault="004B35BD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- </w:t>
      </w:r>
      <w:r w:rsidR="00DC3D76" w:rsidRPr="007F07F8">
        <w:t xml:space="preserve">готовить моющие и чистящие растворы; </w:t>
      </w:r>
    </w:p>
    <w:p w:rsidR="00DC3D76" w:rsidRPr="007F07F8" w:rsidRDefault="004B35BD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- </w:t>
      </w:r>
      <w:r w:rsidR="00DC3D76" w:rsidRPr="007F07F8">
        <w:t xml:space="preserve">производить ремонт ювелирных украшений; </w:t>
      </w:r>
    </w:p>
    <w:p w:rsidR="007F07F8" w:rsidRPr="007F07F8" w:rsidRDefault="004B35BD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- </w:t>
      </w:r>
      <w:r w:rsidR="00DC3D76" w:rsidRPr="007F07F8">
        <w:t xml:space="preserve">изготавливать приспособления, необходимые для ремонта; </w:t>
      </w:r>
    </w:p>
    <w:p w:rsidR="00DC3D76" w:rsidRPr="007F07F8" w:rsidRDefault="00DC3D76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rPr>
          <w:b/>
        </w:rPr>
        <w:t>знать:</w:t>
      </w:r>
      <w:r w:rsidRPr="007F07F8">
        <w:t xml:space="preserve"> </w:t>
      </w:r>
    </w:p>
    <w:p w:rsidR="00DC3D76" w:rsidRPr="007F07F8" w:rsidRDefault="004B35BD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- </w:t>
      </w:r>
      <w:r w:rsidR="00DC3D76" w:rsidRPr="007F07F8">
        <w:t xml:space="preserve">причины старения ювелирных изделий; </w:t>
      </w:r>
    </w:p>
    <w:p w:rsidR="00DC3D76" w:rsidRPr="007F07F8" w:rsidRDefault="004B35BD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- </w:t>
      </w:r>
      <w:r w:rsidR="00DC3D76" w:rsidRPr="007F07F8">
        <w:t xml:space="preserve">способы промывки и чистки ювелирных изделий; </w:t>
      </w:r>
    </w:p>
    <w:p w:rsidR="00DC3D76" w:rsidRPr="007F07F8" w:rsidRDefault="004B35BD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- </w:t>
      </w:r>
      <w:r w:rsidR="00DC3D76" w:rsidRPr="007F07F8">
        <w:t xml:space="preserve">распространенные виды поломок, встречающиеся в ювелирных изделиях; </w:t>
      </w:r>
    </w:p>
    <w:p w:rsidR="00DC3D76" w:rsidRPr="007F07F8" w:rsidRDefault="004B35BD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- </w:t>
      </w:r>
      <w:r w:rsidR="00DC3D76" w:rsidRPr="007F07F8">
        <w:t xml:space="preserve">технологии ремонта ювелирных изделий; </w:t>
      </w:r>
    </w:p>
    <w:p w:rsidR="00DC3D76" w:rsidRPr="007F07F8" w:rsidRDefault="004B35BD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- </w:t>
      </w:r>
      <w:r w:rsidR="00DC3D76" w:rsidRPr="007F07F8">
        <w:t xml:space="preserve">технологии изменения размеров колец; </w:t>
      </w:r>
    </w:p>
    <w:p w:rsidR="00DC3D76" w:rsidRPr="007F07F8" w:rsidRDefault="004B35BD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- </w:t>
      </w:r>
      <w:r w:rsidR="00DC3D76" w:rsidRPr="007F07F8">
        <w:t xml:space="preserve">методы консервации и реставрации ювелирных изделий; </w:t>
      </w:r>
    </w:p>
    <w:p w:rsidR="004B35BD" w:rsidRDefault="004B35BD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- </w:t>
      </w:r>
      <w:r w:rsidR="00DC3D76" w:rsidRPr="007F07F8">
        <w:t xml:space="preserve">требования к материалам и технологиям реставрации.  </w:t>
      </w:r>
    </w:p>
    <w:p w:rsidR="00A71FA2" w:rsidRPr="007F07F8" w:rsidRDefault="00A71FA2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F10E3F" w:rsidRPr="009D75F3" w:rsidRDefault="00A71FA2" w:rsidP="009D75F3">
      <w:pPr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7F07F8">
        <w:rPr>
          <w:b/>
        </w:rPr>
        <w:t>К</w:t>
      </w:r>
      <w:r w:rsidR="00B06A4C" w:rsidRPr="007F07F8">
        <w:rPr>
          <w:b/>
        </w:rPr>
        <w:t>оличество</w:t>
      </w:r>
      <w:r>
        <w:rPr>
          <w:b/>
        </w:rPr>
        <w:t xml:space="preserve"> </w:t>
      </w:r>
      <w:r w:rsidR="00B06A4C" w:rsidRPr="007F07F8">
        <w:rPr>
          <w:b/>
        </w:rPr>
        <w:t xml:space="preserve"> часов на освоение программы </w:t>
      </w:r>
      <w:r w:rsidR="00035FB7" w:rsidRPr="007F07F8">
        <w:rPr>
          <w:b/>
        </w:rPr>
        <w:t>профессионального модуля</w:t>
      </w:r>
      <w:r w:rsidR="00B06A4C" w:rsidRPr="007F07F8">
        <w:rPr>
          <w:b/>
        </w:rPr>
        <w:t>:</w:t>
      </w:r>
    </w:p>
    <w:p w:rsidR="00A23B29" w:rsidRPr="007F07F8" w:rsidRDefault="00035FB7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Всего </w:t>
      </w:r>
      <w:r w:rsidR="002330E4" w:rsidRPr="007F07F8">
        <w:t>–</w:t>
      </w:r>
      <w:r w:rsidR="001053F3" w:rsidRPr="007F07F8">
        <w:t xml:space="preserve"> </w:t>
      </w:r>
      <w:r w:rsidR="001F4CA7">
        <w:rPr>
          <w:b/>
        </w:rPr>
        <w:t>562</w:t>
      </w:r>
      <w:r w:rsidRPr="007F07F8">
        <w:t xml:space="preserve"> часов, в том числе:</w:t>
      </w:r>
    </w:p>
    <w:p w:rsidR="00ED233D" w:rsidRPr="007F07F8" w:rsidRDefault="00B06A4C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lastRenderedPageBreak/>
        <w:t xml:space="preserve">максимальной учебной нагрузки </w:t>
      </w:r>
      <w:proofErr w:type="gramStart"/>
      <w:r w:rsidRPr="007F07F8">
        <w:t>обучающегося</w:t>
      </w:r>
      <w:proofErr w:type="gramEnd"/>
      <w:r w:rsidR="009531D9" w:rsidRPr="007F07F8">
        <w:t xml:space="preserve"> </w:t>
      </w:r>
      <w:r w:rsidR="00035FB7" w:rsidRPr="007F07F8">
        <w:t xml:space="preserve">– </w:t>
      </w:r>
      <w:r w:rsidR="00795198" w:rsidRPr="007F07F8">
        <w:rPr>
          <w:b/>
        </w:rPr>
        <w:t>1</w:t>
      </w:r>
      <w:r w:rsidR="001F4CA7">
        <w:rPr>
          <w:b/>
        </w:rPr>
        <w:t>76</w:t>
      </w:r>
      <w:r w:rsidR="00035FB7" w:rsidRPr="007F07F8">
        <w:t xml:space="preserve"> часов</w:t>
      </w:r>
      <w:r w:rsidRPr="007F07F8">
        <w:t xml:space="preserve">, </w:t>
      </w:r>
    </w:p>
    <w:p w:rsidR="00A23B29" w:rsidRPr="007F07F8" w:rsidRDefault="00FE29C5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>включая</w:t>
      </w:r>
      <w:r w:rsidR="00B06A4C" w:rsidRPr="007F07F8">
        <w:t>:</w:t>
      </w:r>
      <w:r w:rsidR="00F10E3F" w:rsidRPr="007F07F8">
        <w:t xml:space="preserve"> </w:t>
      </w:r>
      <w:r w:rsidR="00B06A4C" w:rsidRPr="007F07F8">
        <w:t>обязательной</w:t>
      </w:r>
      <w:r w:rsidR="00917851" w:rsidRPr="007F07F8">
        <w:t xml:space="preserve"> аудиторной </w:t>
      </w:r>
      <w:r w:rsidR="00B06A4C" w:rsidRPr="007F07F8">
        <w:t xml:space="preserve">учебной нагрузки обучающегося </w:t>
      </w:r>
      <w:r w:rsidR="00070F79" w:rsidRPr="007F07F8">
        <w:t xml:space="preserve">– </w:t>
      </w:r>
      <w:r w:rsidR="00795198" w:rsidRPr="007F07F8">
        <w:rPr>
          <w:b/>
        </w:rPr>
        <w:t>12</w:t>
      </w:r>
      <w:r w:rsidR="00807E4A">
        <w:rPr>
          <w:b/>
        </w:rPr>
        <w:t>8</w:t>
      </w:r>
      <w:r w:rsidR="00C5560B" w:rsidRPr="007F07F8">
        <w:t xml:space="preserve"> </w:t>
      </w:r>
      <w:r w:rsidR="00B06A4C" w:rsidRPr="007F07F8">
        <w:t>ча</w:t>
      </w:r>
      <w:r w:rsidR="008D6642" w:rsidRPr="007F07F8">
        <w:t>с</w:t>
      </w:r>
      <w:r w:rsidR="00A80FB7">
        <w:t>ов</w:t>
      </w:r>
      <w:r w:rsidR="00361C74" w:rsidRPr="007F07F8">
        <w:t>;</w:t>
      </w:r>
      <w:r w:rsidR="00F10E3F" w:rsidRPr="007F07F8">
        <w:t xml:space="preserve"> </w:t>
      </w:r>
      <w:r w:rsidR="00B06A4C" w:rsidRPr="007F07F8">
        <w:t xml:space="preserve">самостоятельной работы обучающегося </w:t>
      </w:r>
      <w:r w:rsidR="00070F79" w:rsidRPr="007F07F8">
        <w:t>–</w:t>
      </w:r>
      <w:r w:rsidRPr="007F07F8">
        <w:t xml:space="preserve"> </w:t>
      </w:r>
      <w:r w:rsidR="001F4CA7">
        <w:rPr>
          <w:b/>
        </w:rPr>
        <w:t>48</w:t>
      </w:r>
      <w:r w:rsidR="00B06A4C" w:rsidRPr="007F07F8">
        <w:t xml:space="preserve"> часов</w:t>
      </w:r>
      <w:r w:rsidRPr="007F07F8">
        <w:t>;</w:t>
      </w:r>
      <w:r w:rsidR="00F10E3F" w:rsidRPr="007F07F8">
        <w:t xml:space="preserve"> </w:t>
      </w:r>
    </w:p>
    <w:p w:rsidR="00FB5A9C" w:rsidRPr="007F07F8" w:rsidRDefault="00FE29C5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t xml:space="preserve">учебной и производственной практики </w:t>
      </w:r>
      <w:r w:rsidR="00070F79" w:rsidRPr="007F07F8">
        <w:t xml:space="preserve">– </w:t>
      </w:r>
      <w:r w:rsidR="001F4CA7">
        <w:rPr>
          <w:b/>
        </w:rPr>
        <w:t>386</w:t>
      </w:r>
      <w:r w:rsidRPr="007F07F8">
        <w:t xml:space="preserve"> часов.</w:t>
      </w:r>
    </w:p>
    <w:p w:rsidR="007F6F01" w:rsidRDefault="007F6F01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57F83" w:rsidRDefault="00557F8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57F83" w:rsidRDefault="00557F8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57F83" w:rsidRDefault="00557F8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57F83" w:rsidRDefault="00557F8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57F83" w:rsidRDefault="00557F8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57F83" w:rsidRDefault="00557F8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57F83" w:rsidRDefault="00557F8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57F83" w:rsidRDefault="00557F8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57F83" w:rsidRDefault="00557F8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57F83" w:rsidRDefault="00557F8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57F83" w:rsidRDefault="00557F8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D75F3" w:rsidRDefault="009D75F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71FA2" w:rsidRDefault="00A71FA2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07F8" w:rsidRPr="007F07F8" w:rsidRDefault="007F07F8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72660" w:rsidRPr="007F07F8" w:rsidRDefault="00070F79" w:rsidP="00A31E6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7F07F8">
        <w:rPr>
          <w:b/>
        </w:rPr>
        <w:t>РЕЗУЛЬТАТ ОСВОЕНИЯ ПРОФЕССИОНАЛЬНОГО МОДУЛЯ</w:t>
      </w:r>
    </w:p>
    <w:p w:rsidR="002330E4" w:rsidRPr="007F07F8" w:rsidRDefault="002330E4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</w:pPr>
    </w:p>
    <w:p w:rsidR="00672660" w:rsidRPr="007F07F8" w:rsidRDefault="002330E4" w:rsidP="00A31E6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F07F8">
        <w:lastRenderedPageBreak/>
        <w:t xml:space="preserve">          </w:t>
      </w:r>
      <w:r w:rsidR="00672660" w:rsidRPr="007F07F8">
        <w:t xml:space="preserve">Результатом  освоения программы профессионального модуля является овладение  обучающимися  видом профессиональной деятельности </w:t>
      </w:r>
      <w:r w:rsidR="005A730D" w:rsidRPr="007F07F8">
        <w:t xml:space="preserve">по </w:t>
      </w:r>
      <w:r w:rsidR="00A71FA2">
        <w:t>ремонту и реставрации ювелирных и художественных изделий</w:t>
      </w:r>
      <w:r w:rsidR="00672660" w:rsidRPr="007F07F8">
        <w:t>, в том числе профессиональными (ПК) и общими (</w:t>
      </w:r>
      <w:proofErr w:type="gramStart"/>
      <w:r w:rsidR="00672660" w:rsidRPr="007F07F8">
        <w:t>ОК</w:t>
      </w:r>
      <w:proofErr w:type="gramEnd"/>
      <w:r w:rsidR="00672660" w:rsidRPr="007F07F8">
        <w:t>) компетенциями:</w:t>
      </w:r>
    </w:p>
    <w:p w:rsidR="00672660" w:rsidRPr="007F07F8" w:rsidRDefault="00672660" w:rsidP="0023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7904"/>
      </w:tblGrid>
      <w:tr w:rsidR="00672660" w:rsidRPr="007F07F8" w:rsidTr="00521A61">
        <w:tc>
          <w:tcPr>
            <w:tcW w:w="1231" w:type="dxa"/>
          </w:tcPr>
          <w:p w:rsidR="00672660" w:rsidRPr="007F07F8" w:rsidRDefault="00672660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Код</w:t>
            </w:r>
          </w:p>
        </w:tc>
        <w:tc>
          <w:tcPr>
            <w:tcW w:w="7904" w:type="dxa"/>
          </w:tcPr>
          <w:p w:rsidR="00672660" w:rsidRPr="007F07F8" w:rsidRDefault="00672660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Наименование  результата обучения</w:t>
            </w:r>
          </w:p>
        </w:tc>
      </w:tr>
      <w:tr w:rsidR="00672660" w:rsidRPr="007F07F8" w:rsidTr="00521A61">
        <w:tc>
          <w:tcPr>
            <w:tcW w:w="1231" w:type="dxa"/>
          </w:tcPr>
          <w:p w:rsidR="00672660" w:rsidRPr="007F07F8" w:rsidRDefault="00A0202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07F8">
              <w:t>ПК 4</w:t>
            </w:r>
            <w:r w:rsidR="00672660" w:rsidRPr="007F07F8">
              <w:t>.1</w:t>
            </w:r>
          </w:p>
        </w:tc>
        <w:tc>
          <w:tcPr>
            <w:tcW w:w="7904" w:type="dxa"/>
          </w:tcPr>
          <w:p w:rsidR="00672660" w:rsidRPr="007F07F8" w:rsidRDefault="00A02027" w:rsidP="00A02027">
            <w:pPr>
              <w:pStyle w:val="2"/>
              <w:widowControl w:val="0"/>
              <w:spacing w:line="276" w:lineRule="auto"/>
              <w:ind w:left="-108" w:firstLine="0"/>
              <w:jc w:val="both"/>
            </w:pPr>
            <w:r w:rsidRPr="007F07F8">
              <w:t xml:space="preserve">  </w:t>
            </w:r>
            <w:r w:rsidR="009B6899" w:rsidRPr="007F07F8">
              <w:t>Анализировать состояние ювелирных и художественных изделий.</w:t>
            </w:r>
          </w:p>
        </w:tc>
      </w:tr>
      <w:tr w:rsidR="00672660" w:rsidRPr="007F07F8" w:rsidTr="00521A61">
        <w:tc>
          <w:tcPr>
            <w:tcW w:w="1231" w:type="dxa"/>
          </w:tcPr>
          <w:p w:rsidR="00672660" w:rsidRPr="007F07F8" w:rsidRDefault="00A0202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07F8">
              <w:t>ПК 4</w:t>
            </w:r>
            <w:r w:rsidR="00672660" w:rsidRPr="007F07F8">
              <w:t>.2</w:t>
            </w:r>
          </w:p>
        </w:tc>
        <w:tc>
          <w:tcPr>
            <w:tcW w:w="7904" w:type="dxa"/>
          </w:tcPr>
          <w:p w:rsidR="00672660" w:rsidRPr="007F07F8" w:rsidRDefault="009B6899" w:rsidP="00A02027">
            <w:pPr>
              <w:pStyle w:val="2"/>
              <w:widowControl w:val="0"/>
              <w:spacing w:line="276" w:lineRule="auto"/>
              <w:ind w:left="0" w:firstLine="0"/>
              <w:jc w:val="both"/>
            </w:pPr>
            <w:r w:rsidRPr="007F07F8">
              <w:t>Подбирать материалы и способы ремонта и реставрации с учетом обнаруженных дефектов.</w:t>
            </w:r>
          </w:p>
        </w:tc>
      </w:tr>
      <w:tr w:rsidR="00672660" w:rsidRPr="007F07F8" w:rsidTr="00521A61">
        <w:tc>
          <w:tcPr>
            <w:tcW w:w="1231" w:type="dxa"/>
          </w:tcPr>
          <w:p w:rsidR="00672660" w:rsidRPr="007F07F8" w:rsidRDefault="00A0202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07F8">
              <w:t>ПК 4</w:t>
            </w:r>
            <w:r w:rsidR="009B6899" w:rsidRPr="007F07F8">
              <w:t>.3</w:t>
            </w:r>
            <w:r w:rsidR="00672660" w:rsidRPr="007F07F8">
              <w:t> </w:t>
            </w:r>
          </w:p>
        </w:tc>
        <w:tc>
          <w:tcPr>
            <w:tcW w:w="7904" w:type="dxa"/>
          </w:tcPr>
          <w:p w:rsidR="00672660" w:rsidRPr="007F07F8" w:rsidRDefault="009B6899" w:rsidP="009B6899">
            <w:pPr>
              <w:pStyle w:val="2"/>
              <w:widowControl w:val="0"/>
              <w:ind w:left="34"/>
              <w:jc w:val="both"/>
            </w:pPr>
            <w:r w:rsidRPr="007F07F8">
              <w:t xml:space="preserve">    Выполнять операции ремонта и реставрации. </w:t>
            </w:r>
          </w:p>
          <w:p w:rsidR="009B6899" w:rsidRPr="007F07F8" w:rsidRDefault="009B6899" w:rsidP="009B6899">
            <w:pPr>
              <w:pStyle w:val="2"/>
              <w:widowControl w:val="0"/>
              <w:ind w:left="34"/>
              <w:jc w:val="both"/>
            </w:pPr>
          </w:p>
        </w:tc>
      </w:tr>
      <w:tr w:rsidR="009B6899" w:rsidRPr="007F07F8" w:rsidTr="00521A61">
        <w:tc>
          <w:tcPr>
            <w:tcW w:w="1231" w:type="dxa"/>
          </w:tcPr>
          <w:p w:rsidR="009B6899" w:rsidRPr="007F07F8" w:rsidRDefault="009B6899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07F8">
              <w:t>ПК 4.4</w:t>
            </w:r>
          </w:p>
        </w:tc>
        <w:tc>
          <w:tcPr>
            <w:tcW w:w="7904" w:type="dxa"/>
          </w:tcPr>
          <w:p w:rsidR="009B6899" w:rsidRPr="007F07F8" w:rsidRDefault="009B6899" w:rsidP="009B6899">
            <w:pPr>
              <w:pStyle w:val="2"/>
              <w:widowControl w:val="0"/>
              <w:ind w:left="283" w:firstLine="0"/>
              <w:jc w:val="both"/>
            </w:pPr>
            <w:r w:rsidRPr="007F07F8">
              <w:t>Контролировать качество восстановления ювелирных и художественных изделий.</w:t>
            </w:r>
          </w:p>
          <w:p w:rsidR="009B6899" w:rsidRPr="007F07F8" w:rsidRDefault="009B6899" w:rsidP="009B6899">
            <w:pPr>
              <w:pStyle w:val="2"/>
              <w:widowControl w:val="0"/>
              <w:ind w:left="283" w:firstLine="0"/>
              <w:jc w:val="both"/>
            </w:pPr>
          </w:p>
        </w:tc>
      </w:tr>
      <w:tr w:rsidR="000645F7" w:rsidRPr="007F07F8" w:rsidTr="00521A61">
        <w:tc>
          <w:tcPr>
            <w:tcW w:w="1231" w:type="dxa"/>
          </w:tcPr>
          <w:p w:rsidR="000645F7" w:rsidRPr="007F07F8" w:rsidRDefault="000645F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7F07F8">
              <w:t>ОК</w:t>
            </w:r>
            <w:proofErr w:type="gramEnd"/>
            <w:r w:rsidRPr="007F07F8">
              <w:t> 1. </w:t>
            </w:r>
          </w:p>
        </w:tc>
        <w:tc>
          <w:tcPr>
            <w:tcW w:w="7904" w:type="dxa"/>
          </w:tcPr>
          <w:p w:rsidR="000645F7" w:rsidRPr="007F07F8" w:rsidRDefault="000645F7" w:rsidP="002E5ADB">
            <w:pPr>
              <w:pStyle w:val="af3"/>
              <w:widowControl w:val="0"/>
              <w:ind w:left="34" w:hanging="34"/>
              <w:jc w:val="both"/>
              <w:rPr>
                <w:rFonts w:ascii="Times New Roman" w:hAnsi="Times New Roman" w:cs="Times New Roman"/>
                <w:szCs w:val="24"/>
              </w:rPr>
            </w:pPr>
            <w:r w:rsidRPr="007F07F8">
              <w:rPr>
                <w:rFonts w:ascii="Times New Roman" w:hAnsi="Times New Roman" w:cs="Times New Roman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645F7" w:rsidRPr="007F07F8" w:rsidTr="00521A61">
        <w:tc>
          <w:tcPr>
            <w:tcW w:w="1231" w:type="dxa"/>
          </w:tcPr>
          <w:p w:rsidR="000645F7" w:rsidRPr="007F07F8" w:rsidRDefault="000645F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7F07F8">
              <w:t>ОК</w:t>
            </w:r>
            <w:proofErr w:type="gramEnd"/>
            <w:r w:rsidRPr="007F07F8">
              <w:t> 2. </w:t>
            </w:r>
          </w:p>
        </w:tc>
        <w:tc>
          <w:tcPr>
            <w:tcW w:w="7904" w:type="dxa"/>
          </w:tcPr>
          <w:p w:rsidR="000645F7" w:rsidRPr="007F07F8" w:rsidRDefault="000645F7" w:rsidP="002E5ADB">
            <w:pPr>
              <w:jc w:val="both"/>
            </w:pPr>
            <w:r w:rsidRPr="007F07F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645F7" w:rsidRPr="007F07F8" w:rsidTr="00521A61">
        <w:tc>
          <w:tcPr>
            <w:tcW w:w="1231" w:type="dxa"/>
          </w:tcPr>
          <w:p w:rsidR="000645F7" w:rsidRPr="007F07F8" w:rsidRDefault="000645F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7F07F8">
              <w:t>ОК</w:t>
            </w:r>
            <w:proofErr w:type="gramEnd"/>
            <w:r w:rsidRPr="007F07F8">
              <w:t> 3. </w:t>
            </w:r>
          </w:p>
        </w:tc>
        <w:tc>
          <w:tcPr>
            <w:tcW w:w="7904" w:type="dxa"/>
          </w:tcPr>
          <w:p w:rsidR="000645F7" w:rsidRPr="007F07F8" w:rsidRDefault="000645F7" w:rsidP="002E5ADB">
            <w:pPr>
              <w:jc w:val="both"/>
            </w:pPr>
            <w:r w:rsidRPr="007F07F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645F7" w:rsidRPr="007F07F8" w:rsidTr="00521A61">
        <w:tc>
          <w:tcPr>
            <w:tcW w:w="1231" w:type="dxa"/>
          </w:tcPr>
          <w:p w:rsidR="000645F7" w:rsidRPr="007F07F8" w:rsidRDefault="000645F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7F07F8">
              <w:t>ОК</w:t>
            </w:r>
            <w:proofErr w:type="gramEnd"/>
            <w:r w:rsidRPr="007F07F8">
              <w:t> 4. </w:t>
            </w:r>
          </w:p>
        </w:tc>
        <w:tc>
          <w:tcPr>
            <w:tcW w:w="7904" w:type="dxa"/>
          </w:tcPr>
          <w:p w:rsidR="000645F7" w:rsidRPr="007F07F8" w:rsidRDefault="000645F7" w:rsidP="002E5ADB">
            <w:pPr>
              <w:jc w:val="both"/>
            </w:pPr>
            <w:r w:rsidRPr="007F07F8"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0645F7" w:rsidRPr="007F07F8" w:rsidTr="00521A61">
        <w:tc>
          <w:tcPr>
            <w:tcW w:w="1231" w:type="dxa"/>
          </w:tcPr>
          <w:p w:rsidR="000645F7" w:rsidRPr="007F07F8" w:rsidRDefault="000645F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7F07F8">
              <w:t>ОК</w:t>
            </w:r>
            <w:proofErr w:type="gramEnd"/>
            <w:r w:rsidRPr="007F07F8">
              <w:t> 5. </w:t>
            </w:r>
          </w:p>
        </w:tc>
        <w:tc>
          <w:tcPr>
            <w:tcW w:w="7904" w:type="dxa"/>
          </w:tcPr>
          <w:p w:rsidR="000645F7" w:rsidRPr="007F07F8" w:rsidRDefault="000645F7" w:rsidP="002E5ADB">
            <w:pPr>
              <w:jc w:val="both"/>
            </w:pPr>
            <w:r w:rsidRPr="007F07F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645F7" w:rsidRPr="007F07F8" w:rsidTr="00521A61">
        <w:tc>
          <w:tcPr>
            <w:tcW w:w="1231" w:type="dxa"/>
          </w:tcPr>
          <w:p w:rsidR="000645F7" w:rsidRPr="007F07F8" w:rsidRDefault="000645F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7F07F8">
              <w:t>ОК</w:t>
            </w:r>
            <w:proofErr w:type="gramEnd"/>
            <w:r w:rsidRPr="007F07F8">
              <w:t> 6. </w:t>
            </w:r>
          </w:p>
        </w:tc>
        <w:tc>
          <w:tcPr>
            <w:tcW w:w="7904" w:type="dxa"/>
          </w:tcPr>
          <w:p w:rsidR="000645F7" w:rsidRPr="007F07F8" w:rsidRDefault="000645F7" w:rsidP="002E5ADB">
            <w:pPr>
              <w:jc w:val="both"/>
            </w:pPr>
            <w:r w:rsidRPr="007F07F8">
              <w:t>Работать в команде, эффективно общаться с коллегами, руководством, клиентами.</w:t>
            </w:r>
          </w:p>
        </w:tc>
      </w:tr>
      <w:tr w:rsidR="000645F7" w:rsidRPr="007F07F8" w:rsidTr="00521A61">
        <w:tc>
          <w:tcPr>
            <w:tcW w:w="1231" w:type="dxa"/>
          </w:tcPr>
          <w:p w:rsidR="000645F7" w:rsidRPr="007F07F8" w:rsidRDefault="000645F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7F07F8">
              <w:t>ОК</w:t>
            </w:r>
            <w:proofErr w:type="gramEnd"/>
            <w:r w:rsidRPr="007F07F8">
              <w:t> 7. </w:t>
            </w:r>
          </w:p>
        </w:tc>
        <w:tc>
          <w:tcPr>
            <w:tcW w:w="7904" w:type="dxa"/>
          </w:tcPr>
          <w:p w:rsidR="000645F7" w:rsidRPr="007F07F8" w:rsidRDefault="000645F7" w:rsidP="002E5ADB">
            <w:pPr>
              <w:jc w:val="both"/>
            </w:pPr>
            <w:r w:rsidRPr="007F07F8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72660" w:rsidRPr="007F07F8" w:rsidRDefault="00672660" w:rsidP="00672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FB5A9C" w:rsidRPr="007F07F8" w:rsidRDefault="00FB5A9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5A9C" w:rsidRPr="007F07F8" w:rsidRDefault="00FB5A9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5A9C" w:rsidRPr="007F07F8" w:rsidRDefault="00FB5A9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5A9C" w:rsidRPr="007F07F8" w:rsidRDefault="00FB5A9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41CE" w:rsidRPr="007F07F8" w:rsidRDefault="00177905" w:rsidP="0023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E41CE" w:rsidRPr="007F07F8" w:rsidSect="008776B5">
          <w:footerReference w:type="even" r:id="rId8"/>
          <w:footerReference w:type="default" r:id="rId9"/>
          <w:pgSz w:w="11906" w:h="16838"/>
          <w:pgMar w:top="1134" w:right="707" w:bottom="1134" w:left="1418" w:header="0" w:footer="510" w:gutter="0"/>
          <w:cols w:space="720"/>
          <w:docGrid w:linePitch="326"/>
        </w:sectPr>
      </w:pPr>
      <w:r w:rsidRPr="007F07F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30E4" w:rsidRPr="007F07F8">
        <w:rPr>
          <w:b/>
        </w:rPr>
        <w:t xml:space="preserve">                 </w:t>
      </w:r>
    </w:p>
    <w:p w:rsidR="00DE1117" w:rsidRDefault="00070F79" w:rsidP="00DE1117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F07F8">
        <w:rPr>
          <w:b/>
        </w:rPr>
        <w:lastRenderedPageBreak/>
        <w:t>СТРУКТУРА  И  СОДЕРЖАНИЕ ПРОФЕССИОНАЛЬНОГО МОДУЛЯ</w:t>
      </w:r>
    </w:p>
    <w:p w:rsidR="002A641D" w:rsidRPr="007F07F8" w:rsidRDefault="002A641D" w:rsidP="002A6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</w:p>
    <w:p w:rsidR="00DE1117" w:rsidRPr="007F07F8" w:rsidRDefault="00DE1117" w:rsidP="00A7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E41CE" w:rsidRPr="007F07F8" w:rsidRDefault="00DE41CE" w:rsidP="00DE4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  <w:r w:rsidRPr="007F07F8">
        <w:rPr>
          <w:b/>
        </w:rPr>
        <w:t>3.1 Тематический план профессионального модуля</w:t>
      </w:r>
    </w:p>
    <w:p w:rsidR="00DE1117" w:rsidRPr="007F07F8" w:rsidRDefault="00DE1117" w:rsidP="00DE4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8"/>
        <w:gridCol w:w="851"/>
        <w:gridCol w:w="992"/>
        <w:gridCol w:w="1843"/>
        <w:gridCol w:w="2268"/>
        <w:gridCol w:w="1275"/>
        <w:gridCol w:w="2410"/>
      </w:tblGrid>
      <w:tr w:rsidR="0036007D" w:rsidRPr="007F07F8" w:rsidTr="006751BE">
        <w:tc>
          <w:tcPr>
            <w:tcW w:w="2410" w:type="dxa"/>
            <w:vMerge w:val="restart"/>
          </w:tcPr>
          <w:p w:rsidR="00021877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Коды профессиональных компетенций</w:t>
            </w:r>
          </w:p>
        </w:tc>
        <w:tc>
          <w:tcPr>
            <w:tcW w:w="3118" w:type="dxa"/>
            <w:vMerge w:val="restart"/>
          </w:tcPr>
          <w:p w:rsidR="00021877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Наименование  разделов профессионального модуля</w:t>
            </w:r>
          </w:p>
        </w:tc>
        <w:tc>
          <w:tcPr>
            <w:tcW w:w="851" w:type="dxa"/>
            <w:vMerge w:val="restart"/>
          </w:tcPr>
          <w:p w:rsidR="00021877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Всего часов</w:t>
            </w:r>
          </w:p>
        </w:tc>
        <w:tc>
          <w:tcPr>
            <w:tcW w:w="5103" w:type="dxa"/>
            <w:gridSpan w:val="3"/>
          </w:tcPr>
          <w:p w:rsidR="00021877" w:rsidRPr="007F07F8" w:rsidRDefault="00021877" w:rsidP="00157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Объём времени, отведённый на освоение междисциплинарного  курса (курсов)</w:t>
            </w:r>
          </w:p>
        </w:tc>
        <w:tc>
          <w:tcPr>
            <w:tcW w:w="3685" w:type="dxa"/>
            <w:gridSpan w:val="2"/>
          </w:tcPr>
          <w:p w:rsidR="00021877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Практика</w:t>
            </w:r>
          </w:p>
        </w:tc>
      </w:tr>
      <w:tr w:rsidR="0036007D" w:rsidRPr="007F07F8" w:rsidTr="006751BE">
        <w:trPr>
          <w:trHeight w:val="1165"/>
        </w:trPr>
        <w:tc>
          <w:tcPr>
            <w:tcW w:w="2410" w:type="dxa"/>
            <w:vMerge/>
          </w:tcPr>
          <w:p w:rsidR="00021877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18" w:type="dxa"/>
            <w:vMerge/>
          </w:tcPr>
          <w:p w:rsidR="00021877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1" w:type="dxa"/>
            <w:vMerge/>
          </w:tcPr>
          <w:p w:rsidR="00021877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021877" w:rsidRPr="007F07F8" w:rsidRDefault="00021877" w:rsidP="00157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7F07F8">
              <w:rPr>
                <w:b/>
              </w:rPr>
              <w:t>обучающегося</w:t>
            </w:r>
            <w:proofErr w:type="gramEnd"/>
          </w:p>
        </w:tc>
        <w:tc>
          <w:tcPr>
            <w:tcW w:w="2268" w:type="dxa"/>
            <w:vMerge w:val="restart"/>
          </w:tcPr>
          <w:p w:rsidR="00021877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 xml:space="preserve">Самостоятельная работа </w:t>
            </w:r>
            <w:proofErr w:type="gramStart"/>
            <w:r w:rsidRPr="007F07F8">
              <w:rPr>
                <w:b/>
              </w:rPr>
              <w:t>обучающегося</w:t>
            </w:r>
            <w:proofErr w:type="gramEnd"/>
            <w:r w:rsidR="0036007D" w:rsidRPr="007F07F8">
              <w:rPr>
                <w:b/>
              </w:rPr>
              <w:t>,</w:t>
            </w:r>
          </w:p>
          <w:p w:rsidR="0036007D" w:rsidRPr="007F07F8" w:rsidRDefault="0036007D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F07F8">
              <w:t>часов</w:t>
            </w:r>
          </w:p>
        </w:tc>
        <w:tc>
          <w:tcPr>
            <w:tcW w:w="1275" w:type="dxa"/>
            <w:vMerge w:val="restart"/>
          </w:tcPr>
          <w:p w:rsidR="00021877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Учебная,</w:t>
            </w:r>
          </w:p>
          <w:p w:rsidR="00021877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F07F8">
              <w:t>часов</w:t>
            </w:r>
          </w:p>
        </w:tc>
        <w:tc>
          <w:tcPr>
            <w:tcW w:w="2410" w:type="dxa"/>
            <w:vMerge w:val="restart"/>
          </w:tcPr>
          <w:p w:rsidR="00021877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 w:rsidRPr="007F07F8">
              <w:rPr>
                <w:b/>
              </w:rPr>
              <w:t>Производственная</w:t>
            </w:r>
            <w:proofErr w:type="gramEnd"/>
            <w:r w:rsidRPr="007F07F8">
              <w:rPr>
                <w:b/>
              </w:rPr>
              <w:t xml:space="preserve">, </w:t>
            </w:r>
            <w:r w:rsidRPr="007F07F8">
              <w:t>часов</w:t>
            </w:r>
          </w:p>
        </w:tc>
      </w:tr>
      <w:tr w:rsidR="0036007D" w:rsidRPr="007F07F8" w:rsidTr="006751BE">
        <w:trPr>
          <w:trHeight w:val="214"/>
        </w:trPr>
        <w:tc>
          <w:tcPr>
            <w:tcW w:w="2410" w:type="dxa"/>
            <w:vMerge/>
          </w:tcPr>
          <w:p w:rsidR="00AA2454" w:rsidRPr="007F07F8" w:rsidRDefault="00AA2454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18" w:type="dxa"/>
            <w:vMerge/>
          </w:tcPr>
          <w:p w:rsidR="00AA2454" w:rsidRPr="007F07F8" w:rsidRDefault="00AA2454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1" w:type="dxa"/>
            <w:vMerge/>
          </w:tcPr>
          <w:p w:rsidR="00AA2454" w:rsidRPr="007F07F8" w:rsidRDefault="00AA2454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92" w:type="dxa"/>
          </w:tcPr>
          <w:p w:rsidR="00AA2454" w:rsidRPr="007F07F8" w:rsidRDefault="00AA2454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 xml:space="preserve">Всего, </w:t>
            </w:r>
            <w:r w:rsidRPr="007F07F8">
              <w:t>часов</w:t>
            </w:r>
          </w:p>
        </w:tc>
        <w:tc>
          <w:tcPr>
            <w:tcW w:w="1843" w:type="dxa"/>
          </w:tcPr>
          <w:p w:rsidR="00AA2454" w:rsidRPr="007F07F8" w:rsidRDefault="00AA2454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 xml:space="preserve">В </w:t>
            </w:r>
            <w:proofErr w:type="spellStart"/>
            <w:r w:rsidRPr="007F07F8">
              <w:rPr>
                <w:b/>
              </w:rPr>
              <w:t>т.ч</w:t>
            </w:r>
            <w:proofErr w:type="spellEnd"/>
            <w:r w:rsidRPr="007F07F8">
              <w:rPr>
                <w:b/>
              </w:rPr>
              <w:t xml:space="preserve">. практические занятия, </w:t>
            </w:r>
            <w:r w:rsidRPr="007F07F8">
              <w:t>часов</w:t>
            </w:r>
          </w:p>
        </w:tc>
        <w:tc>
          <w:tcPr>
            <w:tcW w:w="2268" w:type="dxa"/>
            <w:vMerge/>
          </w:tcPr>
          <w:p w:rsidR="00AA2454" w:rsidRPr="007F07F8" w:rsidRDefault="00AA2454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AA2454" w:rsidRPr="007F07F8" w:rsidRDefault="00AA2454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AA2454" w:rsidRPr="007F07F8" w:rsidRDefault="00AA2454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6007D" w:rsidRPr="007F07F8" w:rsidTr="006751BE">
        <w:tc>
          <w:tcPr>
            <w:tcW w:w="2410" w:type="dxa"/>
          </w:tcPr>
          <w:p w:rsidR="00DE41CE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1</w:t>
            </w:r>
          </w:p>
        </w:tc>
        <w:tc>
          <w:tcPr>
            <w:tcW w:w="3118" w:type="dxa"/>
          </w:tcPr>
          <w:p w:rsidR="00DE41CE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2</w:t>
            </w:r>
          </w:p>
        </w:tc>
        <w:tc>
          <w:tcPr>
            <w:tcW w:w="851" w:type="dxa"/>
          </w:tcPr>
          <w:p w:rsidR="00DE41CE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3</w:t>
            </w:r>
          </w:p>
        </w:tc>
        <w:tc>
          <w:tcPr>
            <w:tcW w:w="992" w:type="dxa"/>
          </w:tcPr>
          <w:p w:rsidR="00DE41CE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4</w:t>
            </w:r>
          </w:p>
        </w:tc>
        <w:tc>
          <w:tcPr>
            <w:tcW w:w="1843" w:type="dxa"/>
          </w:tcPr>
          <w:p w:rsidR="00DE41CE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5</w:t>
            </w:r>
          </w:p>
        </w:tc>
        <w:tc>
          <w:tcPr>
            <w:tcW w:w="2268" w:type="dxa"/>
          </w:tcPr>
          <w:p w:rsidR="00DE41CE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6</w:t>
            </w:r>
          </w:p>
        </w:tc>
        <w:tc>
          <w:tcPr>
            <w:tcW w:w="1275" w:type="dxa"/>
          </w:tcPr>
          <w:p w:rsidR="00DE41CE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7</w:t>
            </w:r>
          </w:p>
        </w:tc>
        <w:tc>
          <w:tcPr>
            <w:tcW w:w="2410" w:type="dxa"/>
          </w:tcPr>
          <w:p w:rsidR="00DE41CE" w:rsidRPr="007F07F8" w:rsidRDefault="0002187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07F8">
              <w:rPr>
                <w:b/>
              </w:rPr>
              <w:t>8</w:t>
            </w:r>
          </w:p>
        </w:tc>
      </w:tr>
      <w:tr w:rsidR="0036007D" w:rsidRPr="007F07F8" w:rsidTr="006751BE">
        <w:tc>
          <w:tcPr>
            <w:tcW w:w="2410" w:type="dxa"/>
          </w:tcPr>
          <w:p w:rsidR="0036007D" w:rsidRDefault="00A0202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07F8">
              <w:t>ПК 4</w:t>
            </w:r>
            <w:r w:rsidR="0036007D" w:rsidRPr="007F07F8">
              <w:t>.1</w:t>
            </w:r>
          </w:p>
          <w:p w:rsidR="00D375B0" w:rsidRDefault="00D375B0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07F8">
              <w:t>ПК 4</w:t>
            </w:r>
            <w:r>
              <w:t>.2</w:t>
            </w:r>
          </w:p>
          <w:p w:rsidR="00D375B0" w:rsidRDefault="00D375B0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07F8">
              <w:t>ПК 4</w:t>
            </w:r>
            <w:r>
              <w:t>.3</w:t>
            </w:r>
          </w:p>
          <w:p w:rsidR="00D375B0" w:rsidRPr="007F07F8" w:rsidRDefault="00D375B0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07F8">
              <w:t>ПК 4.</w:t>
            </w:r>
            <w:r>
              <w:t>4</w:t>
            </w:r>
          </w:p>
        </w:tc>
        <w:tc>
          <w:tcPr>
            <w:tcW w:w="3118" w:type="dxa"/>
          </w:tcPr>
          <w:p w:rsidR="009B6899" w:rsidRPr="007F07F8" w:rsidRDefault="00D375B0" w:rsidP="006751BE">
            <w:pPr>
              <w:pStyle w:val="2"/>
              <w:widowControl w:val="0"/>
              <w:spacing w:line="276" w:lineRule="auto"/>
              <w:ind w:left="80" w:firstLine="0"/>
              <w:jc w:val="center"/>
            </w:pPr>
            <w:r w:rsidRPr="007F07F8">
              <w:rPr>
                <w:b/>
                <w:bCs/>
              </w:rPr>
              <w:t xml:space="preserve">МДК 04.01 </w:t>
            </w:r>
            <w:r w:rsidRPr="007F07F8">
              <w:rPr>
                <w:b/>
              </w:rPr>
              <w:t>Технология ремонта и реставрации ювелирных и художественных изделий</w:t>
            </w:r>
          </w:p>
        </w:tc>
        <w:tc>
          <w:tcPr>
            <w:tcW w:w="851" w:type="dxa"/>
          </w:tcPr>
          <w:p w:rsidR="00557F83" w:rsidRDefault="00557F83" w:rsidP="00557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D375B0" w:rsidRDefault="001F4CA7" w:rsidP="00557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562</w:t>
            </w:r>
          </w:p>
          <w:p w:rsidR="0036007D" w:rsidRPr="00D375B0" w:rsidRDefault="0036007D" w:rsidP="00D375B0"/>
        </w:tc>
        <w:tc>
          <w:tcPr>
            <w:tcW w:w="992" w:type="dxa"/>
          </w:tcPr>
          <w:p w:rsidR="004651BB" w:rsidRPr="007F07F8" w:rsidRDefault="004651BB" w:rsidP="00912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6007D" w:rsidRPr="007F07F8" w:rsidRDefault="00D375B0" w:rsidP="001F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F4CA7">
              <w:rPr>
                <w:b/>
              </w:rPr>
              <w:t>8</w:t>
            </w:r>
          </w:p>
        </w:tc>
        <w:tc>
          <w:tcPr>
            <w:tcW w:w="1843" w:type="dxa"/>
          </w:tcPr>
          <w:p w:rsidR="004651BB" w:rsidRPr="007F07F8" w:rsidRDefault="004651BB" w:rsidP="00F4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6007D" w:rsidRPr="007F07F8" w:rsidRDefault="001F4CA7" w:rsidP="00F4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268" w:type="dxa"/>
          </w:tcPr>
          <w:p w:rsidR="004651BB" w:rsidRPr="007F07F8" w:rsidRDefault="004651BB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6007D" w:rsidRPr="004E0A5F" w:rsidRDefault="001F4CA7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75" w:type="dxa"/>
          </w:tcPr>
          <w:p w:rsidR="004651BB" w:rsidRPr="007F07F8" w:rsidRDefault="004651BB" w:rsidP="00F4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6007D" w:rsidRPr="007F07F8" w:rsidRDefault="001F4CA7" w:rsidP="00F44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2410" w:type="dxa"/>
          </w:tcPr>
          <w:p w:rsidR="004651BB" w:rsidRPr="007F07F8" w:rsidRDefault="004651BB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6007D" w:rsidRPr="007F07F8" w:rsidRDefault="00D375B0" w:rsidP="002E5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6E0ADE" w:rsidRDefault="006E0ADE" w:rsidP="0046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71FA2" w:rsidRDefault="00A71FA2" w:rsidP="0046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71FA2" w:rsidRDefault="00A71FA2" w:rsidP="0046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615E8" w:rsidRDefault="00D615E8" w:rsidP="00A7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615E8" w:rsidRDefault="00D615E8" w:rsidP="00A7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615E8" w:rsidRDefault="00D615E8" w:rsidP="00A7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615E8" w:rsidRDefault="00D615E8" w:rsidP="00A7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615E8" w:rsidRDefault="00D615E8" w:rsidP="00A7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615E8" w:rsidRDefault="00D615E8" w:rsidP="00A7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751BE" w:rsidRDefault="006751BE" w:rsidP="00A7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615E8" w:rsidRPr="00A71FA2" w:rsidRDefault="00D615E8" w:rsidP="00A7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3E0FAC" w:rsidRPr="007F07F8" w:rsidRDefault="003E0FAC" w:rsidP="00AF00DB">
      <w:pPr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F07F8">
        <w:rPr>
          <w:b/>
        </w:rPr>
        <w:lastRenderedPageBreak/>
        <w:t xml:space="preserve">Содержание </w:t>
      </w:r>
      <w:r w:rsidR="007A3C41" w:rsidRPr="007F07F8">
        <w:rPr>
          <w:b/>
        </w:rPr>
        <w:t xml:space="preserve">программы </w:t>
      </w:r>
      <w:proofErr w:type="gramStart"/>
      <w:r w:rsidRPr="007F07F8">
        <w:rPr>
          <w:b/>
        </w:rPr>
        <w:t>обучения по</w:t>
      </w:r>
      <w:proofErr w:type="gramEnd"/>
      <w:r w:rsidRPr="007F07F8">
        <w:rPr>
          <w:b/>
        </w:rPr>
        <w:t xml:space="preserve"> профессиональному модулю (ПМ</w:t>
      </w:r>
      <w:r w:rsidR="00557F83">
        <w:rPr>
          <w:b/>
        </w:rPr>
        <w:t xml:space="preserve"> 0.4</w:t>
      </w:r>
      <w:r w:rsidRPr="007F07F8">
        <w:rPr>
          <w:b/>
        </w:rPr>
        <w:t>)</w:t>
      </w:r>
    </w:p>
    <w:p w:rsidR="00E82DE3" w:rsidRDefault="00A96545" w:rsidP="00A9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</w:rPr>
      </w:pPr>
      <w:r w:rsidRPr="007F07F8">
        <w:rPr>
          <w:b/>
          <w:caps/>
        </w:rPr>
        <w:t xml:space="preserve">                                              </w:t>
      </w:r>
    </w:p>
    <w:p w:rsidR="002A641D" w:rsidRPr="007F07F8" w:rsidRDefault="002A641D" w:rsidP="00A9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308"/>
        <w:gridCol w:w="22"/>
        <w:gridCol w:w="31"/>
        <w:gridCol w:w="8027"/>
        <w:gridCol w:w="992"/>
        <w:gridCol w:w="1276"/>
      </w:tblGrid>
      <w:tr w:rsidR="00494316" w:rsidRPr="007F07F8" w:rsidTr="007E10CD">
        <w:trPr>
          <w:trHeight w:val="86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16" w:rsidRPr="007F07F8" w:rsidRDefault="00494316" w:rsidP="007E1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F07F8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16" w:rsidRPr="007F07F8" w:rsidRDefault="00494316" w:rsidP="00811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7F07F8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F07F8">
              <w:rPr>
                <w:b/>
                <w:bCs/>
              </w:rPr>
              <w:t>обучающихся</w:t>
            </w:r>
            <w:proofErr w:type="gramEnd"/>
            <w:r w:rsidRPr="007F07F8">
              <w:rPr>
                <w:b/>
                <w:bCs/>
              </w:rPr>
              <w:t>, курсовая работа (проект)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16" w:rsidRPr="007F07F8" w:rsidRDefault="00494316" w:rsidP="00811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7F07F8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16" w:rsidRPr="007F07F8" w:rsidRDefault="00494316" w:rsidP="00811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D77D8">
              <w:rPr>
                <w:b/>
                <w:bCs/>
              </w:rPr>
              <w:t>Уровень освоения</w:t>
            </w:r>
          </w:p>
        </w:tc>
      </w:tr>
      <w:tr w:rsidR="004A57DF" w:rsidRPr="007F07F8" w:rsidTr="004A57DF">
        <w:trPr>
          <w:trHeight w:val="457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DF" w:rsidRPr="004A57DF" w:rsidRDefault="004A57DF" w:rsidP="004A5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                               </w:t>
            </w:r>
            <w:r w:rsidRPr="004A57DF">
              <w:rPr>
                <w:b/>
                <w:bCs/>
                <w:sz w:val="28"/>
                <w:szCs w:val="28"/>
              </w:rPr>
              <w:t>3 курс = 60 = 20 теория + 40 практические занятия</w:t>
            </w:r>
          </w:p>
        </w:tc>
      </w:tr>
      <w:tr w:rsidR="00353BF9" w:rsidRPr="007F07F8" w:rsidTr="00811C4A">
        <w:trPr>
          <w:trHeight w:val="329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BF9" w:rsidRPr="00DB4058" w:rsidRDefault="006607AF" w:rsidP="00DB4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rPr>
                <w:b/>
                <w:bCs/>
              </w:rPr>
              <w:t>Тема 1.</w:t>
            </w:r>
            <w:r w:rsidR="00353BF9" w:rsidRPr="007F07F8">
              <w:rPr>
                <w:b/>
                <w:bCs/>
              </w:rPr>
              <w:t xml:space="preserve"> </w:t>
            </w:r>
            <w:r w:rsidR="00DB4058" w:rsidRPr="00DB4058">
              <w:rPr>
                <w:b/>
              </w:rPr>
              <w:t xml:space="preserve">Причины старения ювелирных изделий. </w:t>
            </w:r>
            <w:r w:rsidR="00353BF9" w:rsidRPr="007F07F8">
              <w:rPr>
                <w:b/>
              </w:rPr>
              <w:t>Основные виды поломок ювелирных и художественных изделий.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9" w:rsidRPr="007F07F8" w:rsidRDefault="00353BF9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BF9" w:rsidRPr="007F07F8" w:rsidRDefault="008C2084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BF9" w:rsidRPr="00664668" w:rsidRDefault="00353BF9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353BF9" w:rsidRPr="007F07F8" w:rsidTr="00353BF9">
        <w:trPr>
          <w:trHeight w:val="293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BF9" w:rsidRPr="007F07F8" w:rsidRDefault="00353BF9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9" w:rsidRPr="007F07F8" w:rsidRDefault="00353BF9" w:rsidP="0034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F9" w:rsidRPr="00DB4058" w:rsidRDefault="00DB4058" w:rsidP="00272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4058">
              <w:t>Причины старения ювелирных изделий.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9" w:rsidRPr="00A71FA2" w:rsidRDefault="00353BF9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BF9" w:rsidRPr="00664668" w:rsidRDefault="00353BF9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72F82" w:rsidRPr="007F07F8" w:rsidTr="00353BF9">
        <w:trPr>
          <w:trHeight w:val="293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2F82" w:rsidRPr="007F07F8" w:rsidRDefault="00272F82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2" w:rsidRPr="007F07F8" w:rsidRDefault="00272F82" w:rsidP="0034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82" w:rsidRPr="007F07F8" w:rsidRDefault="00272F82" w:rsidP="00272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 xml:space="preserve">Виды поломок </w:t>
            </w:r>
            <w:r>
              <w:rPr>
                <w:bCs/>
              </w:rPr>
              <w:t>конструкций</w:t>
            </w:r>
            <w:r w:rsidR="00DB4058">
              <w:rPr>
                <w:bCs/>
              </w:rPr>
              <w:t xml:space="preserve"> ювелирных и </w:t>
            </w:r>
            <w:r>
              <w:rPr>
                <w:bCs/>
              </w:rPr>
              <w:t xml:space="preserve"> художественных </w:t>
            </w:r>
            <w:r w:rsidRPr="007F07F8">
              <w:rPr>
                <w:bCs/>
              </w:rPr>
              <w:t xml:space="preserve">изделий, </w:t>
            </w:r>
            <w:r>
              <w:rPr>
                <w:bCs/>
              </w:rPr>
              <w:t>их деталей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2" w:rsidRDefault="00272F82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2F82" w:rsidRPr="00664668" w:rsidRDefault="00272F82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53BF9" w:rsidRPr="007F07F8" w:rsidTr="00D257BD">
        <w:trPr>
          <w:trHeight w:val="446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9" w:rsidRPr="007F07F8" w:rsidRDefault="00353BF9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9" w:rsidRPr="007F07F8" w:rsidRDefault="00353BF9" w:rsidP="009D5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 w:rsidR="009D5275">
              <w:rPr>
                <w:bCs/>
              </w:rPr>
              <w:t>П</w:t>
            </w:r>
            <w:r w:rsidRPr="005D77D8">
              <w:rPr>
                <w:bCs/>
              </w:rPr>
              <w:t xml:space="preserve">роработка конспектов занятий, учебной литературы по  </w:t>
            </w:r>
            <w:r w:rsidR="003465AB">
              <w:rPr>
                <w:bCs/>
              </w:rPr>
              <w:t xml:space="preserve">теме: </w:t>
            </w:r>
            <w:r w:rsidR="003465AB" w:rsidRPr="003465AB">
              <w:rPr>
                <w:bCs/>
              </w:rPr>
              <w:t>«</w:t>
            </w:r>
            <w:r w:rsidR="003465AB" w:rsidRPr="003465AB">
              <w:t>Основные виды поломок ювелирных и художественных изделий»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F9" w:rsidRPr="001036B0" w:rsidRDefault="0015423F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F9" w:rsidRPr="00664668" w:rsidRDefault="00353BF9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0B5CD5" w:rsidRPr="007F07F8" w:rsidTr="007E10CD">
        <w:trPr>
          <w:trHeight w:val="213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CD5" w:rsidRPr="007F07F8" w:rsidRDefault="006607AF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0B5CD5" w:rsidRPr="007F07F8">
              <w:rPr>
                <w:b/>
                <w:bCs/>
              </w:rPr>
              <w:t>2. Вопросы  организации рабочего места и безопасности труда</w:t>
            </w:r>
          </w:p>
          <w:p w:rsidR="000B5CD5" w:rsidRPr="007F07F8" w:rsidRDefault="000B5CD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D5" w:rsidRPr="007F07F8" w:rsidRDefault="000B5CD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CD5" w:rsidRPr="007F07F8" w:rsidRDefault="00272F82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CD5" w:rsidRPr="00664668" w:rsidRDefault="000B5CD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0B5CD5" w:rsidRPr="007F07F8" w:rsidTr="000B5CD5">
        <w:trPr>
          <w:trHeight w:val="19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CD5" w:rsidRPr="007F07F8" w:rsidRDefault="000B5CD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D5" w:rsidRPr="007F07F8" w:rsidRDefault="000B5CD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7F07F8" w:rsidRDefault="000B5CD5" w:rsidP="0034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D77D8">
              <w:rPr>
                <w:bCs/>
              </w:rPr>
              <w:t>Правила техники безопасности при выполнении ювелирных работ.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D5" w:rsidRPr="004F6312" w:rsidRDefault="000B5CD5" w:rsidP="004F6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D5" w:rsidRPr="00664668" w:rsidRDefault="000B5CD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5CD5" w:rsidRPr="007F07F8" w:rsidTr="000B5CD5">
        <w:trPr>
          <w:trHeight w:val="503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CD5" w:rsidRPr="007F07F8" w:rsidRDefault="000B5CD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D5" w:rsidRPr="007F07F8" w:rsidRDefault="000B5CD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5D77D8" w:rsidRDefault="000B5CD5" w:rsidP="000B5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77D8">
              <w:rPr>
                <w:bCs/>
              </w:rPr>
              <w:t xml:space="preserve">Организация рабочего места  ювелира: устройство и назначение  верстака, рабочего, измерительного и разметочного инструмента, средств защиты.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D5" w:rsidRPr="004F6312" w:rsidRDefault="000B5CD5" w:rsidP="004F6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D5" w:rsidRPr="00664668" w:rsidRDefault="000B5CD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5CD5" w:rsidRPr="007F07F8" w:rsidTr="000B5CD5">
        <w:trPr>
          <w:trHeight w:val="61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CD5" w:rsidRPr="007F07F8" w:rsidRDefault="000B5CD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D5" w:rsidRDefault="000B5CD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5D77D8" w:rsidRDefault="000B5CD5" w:rsidP="0034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77D8">
              <w:rPr>
                <w:bCs/>
              </w:rPr>
              <w:t xml:space="preserve">Ознакомление  с  устройством и правилами пользования оборудования учебного кабинета, материалами,  принадлежностями.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D5" w:rsidRDefault="000B5CD5" w:rsidP="004F6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D5" w:rsidRPr="00664668" w:rsidRDefault="000B5CD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1036B0" w:rsidRPr="007F07F8" w:rsidTr="004C323B">
        <w:trPr>
          <w:trHeight w:val="446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B0" w:rsidRPr="007F07F8" w:rsidRDefault="001036B0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B0" w:rsidRPr="005D77D8" w:rsidRDefault="001036B0" w:rsidP="009D5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 w:rsidR="009D5275">
              <w:rPr>
                <w:bCs/>
              </w:rPr>
              <w:t>П</w:t>
            </w:r>
            <w:r w:rsidR="003465AB">
              <w:rPr>
                <w:bCs/>
              </w:rPr>
              <w:t>овторение  п</w:t>
            </w:r>
            <w:r w:rsidR="003465AB" w:rsidRPr="005D77D8">
              <w:rPr>
                <w:bCs/>
              </w:rPr>
              <w:t>равил техники безопасности при выполнении ювелирных работ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B0" w:rsidRPr="001036B0" w:rsidRDefault="00654D90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0" w:rsidRPr="00664668" w:rsidRDefault="001036B0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7E10CD" w:rsidRPr="007F07F8" w:rsidTr="002A641D">
        <w:trPr>
          <w:trHeight w:val="20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0CD" w:rsidRPr="007F07F8" w:rsidRDefault="006607AF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7E10CD" w:rsidRPr="007F07F8">
              <w:rPr>
                <w:b/>
                <w:bCs/>
              </w:rPr>
              <w:t xml:space="preserve">3. Общий обзор </w:t>
            </w:r>
            <w:r w:rsidR="007E10CD">
              <w:rPr>
                <w:b/>
                <w:bCs/>
              </w:rPr>
              <w:t xml:space="preserve">разновидностей ремонта </w:t>
            </w:r>
            <w:r w:rsidR="007E10CD" w:rsidRPr="007F07F8">
              <w:rPr>
                <w:b/>
                <w:bCs/>
              </w:rPr>
              <w:t xml:space="preserve"> </w:t>
            </w:r>
            <w:r w:rsidR="007E10CD">
              <w:rPr>
                <w:b/>
                <w:bCs/>
              </w:rPr>
              <w:t>ювелирных и художественных изделий.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D" w:rsidRPr="007F07F8" w:rsidRDefault="007E10CD" w:rsidP="002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0CD" w:rsidRPr="007F07F8" w:rsidRDefault="00654D90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D" w:rsidRPr="00664668" w:rsidRDefault="007E10CD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7E10CD" w:rsidRPr="007F07F8" w:rsidTr="00811C4A">
        <w:trPr>
          <w:trHeight w:val="61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0CD" w:rsidRPr="007F07F8" w:rsidRDefault="007E10CD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D" w:rsidRPr="007F07F8" w:rsidRDefault="007E10CD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D" w:rsidRPr="007F07F8" w:rsidRDefault="007E10CD" w:rsidP="002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57AFB">
              <w:rPr>
                <w:bCs/>
              </w:rPr>
              <w:t>Общий обзор разновидностей ремонта  ювелирных и художественных изделий.</w:t>
            </w:r>
            <w:r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0CD" w:rsidRPr="007F07F8" w:rsidRDefault="004F6312" w:rsidP="007E1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CD" w:rsidRPr="00664668" w:rsidRDefault="007E10CD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7E10CD" w:rsidRPr="007F07F8" w:rsidTr="00811C4A">
        <w:trPr>
          <w:trHeight w:val="277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0CD" w:rsidRPr="007F07F8" w:rsidRDefault="007E10CD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D" w:rsidRPr="007F07F8" w:rsidRDefault="007E10CD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D" w:rsidRPr="00C57AFB" w:rsidRDefault="007E10CD" w:rsidP="002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Особенности ремонта ювелирных изделий с ювелирными вставками </w:t>
            </w:r>
            <w:r w:rsidR="002A1FEA">
              <w:rPr>
                <w:bCs/>
              </w:rPr>
              <w:t>и без них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0CD" w:rsidRPr="007F07F8" w:rsidRDefault="004F6312" w:rsidP="007E1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CD" w:rsidRPr="00664668" w:rsidRDefault="007E10CD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036B0" w:rsidRPr="007F07F8" w:rsidTr="004C323B">
        <w:trPr>
          <w:trHeight w:val="511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36B0" w:rsidRPr="007F07F8" w:rsidRDefault="001036B0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B0" w:rsidRPr="00C57AFB" w:rsidRDefault="001036B0" w:rsidP="009D5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 w:rsidR="009D5275">
              <w:rPr>
                <w:bCs/>
              </w:rPr>
              <w:t>П</w:t>
            </w:r>
            <w:r w:rsidRPr="005D77D8">
              <w:rPr>
                <w:bCs/>
              </w:rPr>
              <w:t xml:space="preserve">роработка конспектов занятий, учебной литературы по  </w:t>
            </w:r>
            <w:r w:rsidR="003465AB">
              <w:rPr>
                <w:bCs/>
              </w:rPr>
              <w:t>теме: «</w:t>
            </w:r>
            <w:r w:rsidR="003465AB" w:rsidRPr="003465AB">
              <w:rPr>
                <w:bCs/>
              </w:rPr>
              <w:t>Виды ремонта  ювелирных и художественных изделий»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36B0" w:rsidRPr="007F07F8" w:rsidRDefault="00654D90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36B0" w:rsidRPr="00664668" w:rsidRDefault="003A15C4" w:rsidP="002A641D">
            <w:pPr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0B5CD5" w:rsidRPr="007F07F8" w:rsidTr="00D90C84">
        <w:trPr>
          <w:trHeight w:val="324"/>
        </w:trPr>
        <w:tc>
          <w:tcPr>
            <w:tcW w:w="49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CD5" w:rsidRPr="007F07F8" w:rsidRDefault="006607AF" w:rsidP="00D615E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0B5CD5">
              <w:rPr>
                <w:b/>
                <w:bCs/>
              </w:rPr>
              <w:t>4</w:t>
            </w:r>
            <w:r w:rsidR="000B5CD5" w:rsidRPr="007F07F8">
              <w:rPr>
                <w:b/>
                <w:bCs/>
              </w:rPr>
              <w:t>. Уход за ювелирными изделиями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D5" w:rsidRPr="007F07F8" w:rsidRDefault="000B5CD5" w:rsidP="002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CD5" w:rsidRPr="007F07F8" w:rsidRDefault="00272F82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CD5" w:rsidRPr="00664668" w:rsidRDefault="000B5CD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0B5CD5" w:rsidRPr="007F07F8" w:rsidTr="00D615E8">
        <w:trPr>
          <w:trHeight w:val="25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CD5" w:rsidRPr="007F07F8" w:rsidRDefault="000B5CD5" w:rsidP="00C3234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D5" w:rsidRPr="007F07F8" w:rsidRDefault="000B5CD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7F07F8" w:rsidRDefault="000B5CD5" w:rsidP="00272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способы у</w:t>
            </w:r>
            <w:r w:rsidRPr="004E0A5F">
              <w:rPr>
                <w:bCs/>
              </w:rPr>
              <w:t>ход</w:t>
            </w:r>
            <w:r>
              <w:rPr>
                <w:bCs/>
              </w:rPr>
              <w:t>а</w:t>
            </w:r>
            <w:r w:rsidRPr="004E0A5F">
              <w:rPr>
                <w:bCs/>
              </w:rPr>
              <w:t xml:space="preserve"> за ювелирными изделиями</w:t>
            </w:r>
            <w:r>
              <w:rPr>
                <w:bCs/>
              </w:rPr>
              <w:t>.</w:t>
            </w:r>
            <w:r w:rsidR="00654D90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CD5" w:rsidRPr="00D615E8" w:rsidRDefault="000B5CD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D615E8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D5" w:rsidRPr="00664668" w:rsidRDefault="000B5CD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72F82" w:rsidRPr="007F07F8" w:rsidTr="00D615E8">
        <w:trPr>
          <w:trHeight w:val="25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2F82" w:rsidRPr="007F07F8" w:rsidRDefault="00272F82" w:rsidP="00C3234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2" w:rsidRPr="007F07F8" w:rsidRDefault="00272F82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82" w:rsidRDefault="00272F82" w:rsidP="002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Составы моющих растворов.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2F82" w:rsidRPr="00D615E8" w:rsidRDefault="00272F82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F82" w:rsidRPr="00664668" w:rsidRDefault="00272F82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5CD5" w:rsidRPr="007F07F8" w:rsidTr="00D615E8">
        <w:trPr>
          <w:trHeight w:val="25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CD5" w:rsidRPr="007F07F8" w:rsidRDefault="000B5CD5" w:rsidP="00C3234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D5" w:rsidRPr="00D615E8" w:rsidRDefault="00272F82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7F07F8" w:rsidRDefault="000B5CD5" w:rsidP="000B5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С</w:t>
            </w:r>
            <w:r w:rsidRPr="007F07F8">
              <w:t>пособы промывки и чистки</w:t>
            </w:r>
            <w:r w:rsidR="002A1FEA">
              <w:t xml:space="preserve"> и устранения пятен на</w:t>
            </w:r>
            <w:r w:rsidRPr="007F07F8">
              <w:t xml:space="preserve"> ювелирных </w:t>
            </w:r>
            <w:r w:rsidRPr="007F07F8">
              <w:rPr>
                <w:bCs/>
              </w:rPr>
              <w:t>издели</w:t>
            </w:r>
            <w:r w:rsidR="002A1FEA">
              <w:rPr>
                <w:bCs/>
              </w:rPr>
              <w:t>ях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CD5" w:rsidRPr="00D615E8" w:rsidRDefault="000B5CD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D615E8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CD5" w:rsidRPr="00664668" w:rsidRDefault="000B5CD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07E4A">
        <w:trPr>
          <w:trHeight w:val="30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C3234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457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7F07F8">
              <w:rPr>
                <w:b/>
                <w:bCs/>
              </w:rPr>
              <w:t xml:space="preserve">  заняти</w:t>
            </w:r>
            <w:r>
              <w:rPr>
                <w:b/>
                <w:bCs/>
              </w:rPr>
              <w:t>е № 1</w:t>
            </w:r>
            <w:r w:rsidRPr="007F07F8">
              <w:rPr>
                <w:bCs/>
              </w:rPr>
              <w:t xml:space="preserve"> </w:t>
            </w:r>
            <w:r w:rsidRPr="003E118A">
              <w:rPr>
                <w:b/>
                <w:bCs/>
              </w:rPr>
              <w:t>«</w:t>
            </w:r>
            <w:r w:rsidR="00457E8F">
              <w:rPr>
                <w:b/>
                <w:bCs/>
              </w:rPr>
              <w:t>Ч</w:t>
            </w:r>
            <w:r>
              <w:rPr>
                <w:b/>
                <w:bCs/>
              </w:rPr>
              <w:t>истка и промывка ювелирных изделий</w:t>
            </w:r>
            <w:r w:rsidR="00457E8F">
              <w:rPr>
                <w:b/>
                <w:bCs/>
              </w:rPr>
              <w:t xml:space="preserve"> без камней</w:t>
            </w:r>
            <w:r w:rsidRPr="003E118A">
              <w:rPr>
                <w:b/>
                <w:bCs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872C9E" w:rsidRDefault="000B6FE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72C9E">
              <w:rPr>
                <w:b/>
                <w:bCs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6FE5" w:rsidRPr="007F07F8" w:rsidTr="00D615E8">
        <w:trPr>
          <w:trHeight w:val="30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C3234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Default="000B6FE5" w:rsidP="002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операции по смешиванию компонентов моющего раствора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Default="000B6FE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D615E8">
        <w:trPr>
          <w:trHeight w:val="30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C3234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Default="000B6FE5" w:rsidP="00807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Операции по устранению пятен на металле: полировка, промывка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Default="000B6FE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D615E8">
        <w:trPr>
          <w:trHeight w:val="30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C3234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Default="000B6FE5" w:rsidP="00457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Промывка изделий без камней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Default="000B6FE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C3234C">
        <w:trPr>
          <w:trHeight w:val="31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C3234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9D5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>
              <w:rPr>
                <w:bCs/>
              </w:rPr>
              <w:t>Составление маршрутной карты по этапам чистки ювелирных изделий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Default="00654D90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C32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6FE5" w:rsidRPr="007F07F8" w:rsidTr="002A641D">
        <w:trPr>
          <w:trHeight w:val="80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D61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Тема 5</w:t>
            </w:r>
            <w:r w:rsidRPr="007F07F8">
              <w:rPr>
                <w:b/>
                <w:bCs/>
              </w:rPr>
              <w:t>. Технология ремонта колец</w:t>
            </w:r>
            <w:r>
              <w:rPr>
                <w:b/>
                <w:bCs/>
              </w:rPr>
              <w:t>. Уменьшение и увеличение размерного ряда колец.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7F8">
              <w:rPr>
                <w:b/>
                <w:bCs/>
              </w:rPr>
              <w:t xml:space="preserve">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2A1FEA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0B6FE5" w:rsidRPr="007F07F8" w:rsidTr="00811C4A">
        <w:trPr>
          <w:trHeight w:val="31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134EDD" w:rsidRDefault="000B6FE5" w:rsidP="001C1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/>
                <w:bCs/>
              </w:rPr>
              <w:t xml:space="preserve"> </w:t>
            </w:r>
            <w:r w:rsidRPr="00134EDD">
              <w:rPr>
                <w:bCs/>
              </w:rPr>
              <w:t>Технологи</w:t>
            </w:r>
            <w:r>
              <w:rPr>
                <w:bCs/>
              </w:rPr>
              <w:t xml:space="preserve">я </w:t>
            </w:r>
            <w:r w:rsidRPr="00134EDD">
              <w:rPr>
                <w:bCs/>
              </w:rPr>
              <w:t>ремонт</w:t>
            </w:r>
            <w:r>
              <w:rPr>
                <w:bCs/>
              </w:rPr>
              <w:t xml:space="preserve">ов различных поломок </w:t>
            </w:r>
            <w:r w:rsidRPr="00134EDD">
              <w:rPr>
                <w:bCs/>
              </w:rPr>
              <w:t xml:space="preserve"> колец.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6FE5" w:rsidRPr="007F07F8" w:rsidRDefault="000B6FE5" w:rsidP="003E1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31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Оборудование, инструменты и приспособления, применяемые для ремонта колец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6FE5" w:rsidRDefault="000B6FE5" w:rsidP="003E1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31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Default="002A1FEA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134EDD" w:rsidRDefault="000B6FE5" w:rsidP="002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4EDD">
              <w:rPr>
                <w:bCs/>
              </w:rPr>
              <w:t>Уменьшение размерного ряда колец</w:t>
            </w:r>
            <w:r>
              <w:rPr>
                <w:bCs/>
              </w:rPr>
              <w:t>: подготовительные, основные, отделочные операции.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6FE5" w:rsidRDefault="000B6FE5" w:rsidP="003E1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31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Default="002A1FEA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134EDD" w:rsidRDefault="000B6FE5" w:rsidP="001C1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4EDD">
              <w:rPr>
                <w:bCs/>
              </w:rPr>
              <w:t>У</w:t>
            </w:r>
            <w:r>
              <w:rPr>
                <w:bCs/>
              </w:rPr>
              <w:t>величени</w:t>
            </w:r>
            <w:r w:rsidRPr="00134EDD">
              <w:rPr>
                <w:bCs/>
              </w:rPr>
              <w:t>е размерного ряда колец</w:t>
            </w:r>
            <w:r>
              <w:rPr>
                <w:bCs/>
              </w:rPr>
              <w:t xml:space="preserve"> способом растяжки</w:t>
            </w:r>
            <w:r w:rsidR="002A1FEA">
              <w:rPr>
                <w:bCs/>
              </w:rPr>
              <w:t xml:space="preserve"> и пайки фрагмента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6FE5" w:rsidRDefault="000B6FE5" w:rsidP="003E1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D257BD">
        <w:trPr>
          <w:trHeight w:val="36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72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7F07F8">
              <w:rPr>
                <w:b/>
                <w:bCs/>
              </w:rPr>
              <w:t xml:space="preserve">  заняти</w:t>
            </w:r>
            <w:r>
              <w:rPr>
                <w:b/>
                <w:bCs/>
              </w:rPr>
              <w:t xml:space="preserve">е № </w:t>
            </w:r>
            <w:r w:rsidR="00272F8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«Уменьшение и увеличение размерного ряда </w:t>
            </w:r>
            <w:r w:rsidR="00457E8F">
              <w:rPr>
                <w:b/>
                <w:bCs/>
              </w:rPr>
              <w:t xml:space="preserve">обручальных </w:t>
            </w:r>
            <w:r>
              <w:rPr>
                <w:b/>
                <w:bCs/>
              </w:rPr>
              <w:t>колец»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21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Увеличение размера кольца</w:t>
            </w:r>
            <w:r>
              <w:rPr>
                <w:bCs/>
              </w:rPr>
              <w:t xml:space="preserve"> способом растяжки на  0,5 – 1 размер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3E118A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21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Увеличение размера кольца</w:t>
            </w:r>
            <w:r>
              <w:rPr>
                <w:bCs/>
              </w:rPr>
              <w:t xml:space="preserve"> на 1 размер и более способом пайки фрагмента шинки.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3E118A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E118A"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21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80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 xml:space="preserve">Уменьшение размера </w:t>
            </w:r>
            <w:r w:rsidR="00457E8F">
              <w:rPr>
                <w:bCs/>
              </w:rPr>
              <w:t xml:space="preserve">обручального </w:t>
            </w:r>
            <w:r w:rsidRPr="007F07F8">
              <w:rPr>
                <w:bCs/>
              </w:rPr>
              <w:t>кольца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3E118A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D826FF">
        <w:trPr>
          <w:trHeight w:val="210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9D5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>
              <w:rPr>
                <w:bCs/>
              </w:rPr>
              <w:t>П</w:t>
            </w:r>
            <w:r w:rsidRPr="005D77D8">
              <w:rPr>
                <w:bCs/>
              </w:rPr>
              <w:t xml:space="preserve">роработка конспектов занятий, по  </w:t>
            </w:r>
            <w:r>
              <w:rPr>
                <w:bCs/>
              </w:rPr>
              <w:t>теме: «</w:t>
            </w:r>
            <w:r w:rsidRPr="00713E15">
              <w:rPr>
                <w:bCs/>
              </w:rPr>
              <w:t>Уменьшение и увеличение размерного ряда колец</w:t>
            </w:r>
            <w:r>
              <w:rPr>
                <w:bCs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3A15C4" w:rsidRDefault="002A1FEA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0B6FE5" w:rsidRPr="007F07F8" w:rsidTr="00D826FF">
        <w:trPr>
          <w:trHeight w:val="199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D61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Тема 6</w:t>
            </w:r>
            <w:r w:rsidRPr="007F07F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Технология р</w:t>
            </w:r>
            <w:r w:rsidRPr="007F07F8">
              <w:rPr>
                <w:b/>
                <w:bCs/>
              </w:rPr>
              <w:t>емонт</w:t>
            </w:r>
            <w:r>
              <w:rPr>
                <w:b/>
                <w:bCs/>
              </w:rPr>
              <w:t>а</w:t>
            </w:r>
            <w:r w:rsidRPr="007F07F8">
              <w:rPr>
                <w:b/>
                <w:bCs/>
              </w:rPr>
              <w:t xml:space="preserve"> цепей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654D90" w:rsidP="00654D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0B6FE5" w:rsidRPr="007F07F8" w:rsidTr="00811C4A">
        <w:trPr>
          <w:trHeight w:val="34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9A031A" w:rsidRDefault="000B6FE5" w:rsidP="001C1823">
            <w:pPr>
              <w:spacing w:line="276" w:lineRule="auto"/>
              <w:rPr>
                <w:bCs/>
              </w:rPr>
            </w:pPr>
            <w:r w:rsidRPr="009A031A">
              <w:rPr>
                <w:bCs/>
              </w:rPr>
              <w:t>Технологи</w:t>
            </w:r>
            <w:r>
              <w:rPr>
                <w:bCs/>
              </w:rPr>
              <w:t>я</w:t>
            </w:r>
            <w:r w:rsidRPr="009A031A">
              <w:rPr>
                <w:bCs/>
              </w:rPr>
              <w:t xml:space="preserve"> ремонт</w:t>
            </w:r>
            <w:r>
              <w:rPr>
                <w:bCs/>
              </w:rPr>
              <w:t>а</w:t>
            </w:r>
            <w:r w:rsidRPr="009A031A">
              <w:rPr>
                <w:bCs/>
              </w:rPr>
              <w:t xml:space="preserve"> цепей</w:t>
            </w:r>
            <w:r>
              <w:rPr>
                <w:bCs/>
              </w:rPr>
              <w:t>: ремонт звеньев - пайка цепи при разрыве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353BF9" w:rsidRDefault="000B6FE5" w:rsidP="00811C4A">
            <w:pPr>
              <w:spacing w:line="276" w:lineRule="auto"/>
              <w:jc w:val="center"/>
              <w:rPr>
                <w:bCs/>
              </w:rPr>
            </w:pPr>
            <w:r w:rsidRPr="00353BF9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34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2A1FEA" w:rsidP="00E57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9A031A" w:rsidRDefault="00654D90" w:rsidP="001C182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Технология ремонта замков</w:t>
            </w:r>
            <w:r w:rsidR="000B6FE5">
              <w:rPr>
                <w:bCs/>
              </w:rPr>
              <w:t xml:space="preserve"> цепи карабин</w:t>
            </w:r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шпрингель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353BF9" w:rsidRDefault="000B6FE5" w:rsidP="00811C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D826FF">
        <w:trPr>
          <w:trHeight w:val="214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Pr="007F07F8" w:rsidRDefault="000B6FE5" w:rsidP="00272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7F07F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7F07F8">
              <w:rPr>
                <w:b/>
                <w:bCs/>
              </w:rPr>
              <w:t xml:space="preserve">  заняти</w:t>
            </w:r>
            <w:r>
              <w:rPr>
                <w:b/>
                <w:bCs/>
              </w:rPr>
              <w:t xml:space="preserve">е № </w:t>
            </w:r>
            <w:r w:rsidR="00272F8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«Ремонт разрыва звеньев </w:t>
            </w:r>
            <w:r w:rsidR="00457E8F">
              <w:rPr>
                <w:b/>
                <w:bCs/>
              </w:rPr>
              <w:t xml:space="preserve">якорной </w:t>
            </w:r>
            <w:r>
              <w:rPr>
                <w:b/>
                <w:bCs/>
              </w:rPr>
              <w:t>цепи»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0B6FE5" w:rsidRPr="007F07F8" w:rsidTr="00811C4A">
        <w:trPr>
          <w:trHeight w:val="20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457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 xml:space="preserve">Пайка звеньев </w:t>
            </w:r>
            <w:r w:rsidR="00457E8F">
              <w:rPr>
                <w:bCs/>
              </w:rPr>
              <w:t xml:space="preserve">якорной </w:t>
            </w:r>
            <w:r w:rsidRPr="007F07F8">
              <w:rPr>
                <w:bCs/>
              </w:rPr>
              <w:t>цеп</w:t>
            </w:r>
            <w:r w:rsidR="00457E8F">
              <w:rPr>
                <w:bCs/>
              </w:rPr>
              <w:t>и</w:t>
            </w:r>
            <w:r w:rsidRPr="007F07F8">
              <w:rPr>
                <w:bCs/>
              </w:rPr>
              <w:t xml:space="preserve"> при  разрыве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353BF9" w:rsidRDefault="000B6FE5" w:rsidP="00353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353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Изготовление  и замена звена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353BF9" w:rsidRDefault="000B6FE5" w:rsidP="00353BF9">
            <w:pPr>
              <w:spacing w:line="276" w:lineRule="auto"/>
              <w:jc w:val="center"/>
              <w:rPr>
                <w:bCs/>
              </w:rPr>
            </w:pPr>
            <w:r w:rsidRPr="00353BF9"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457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Шлифовка и полировка</w:t>
            </w:r>
            <w:r w:rsidR="00457E8F">
              <w:rPr>
                <w:bCs/>
              </w:rPr>
              <w:t xml:space="preserve"> якорной</w:t>
            </w:r>
            <w:r>
              <w:rPr>
                <w:bCs/>
              </w:rPr>
              <w:t xml:space="preserve"> цеп</w:t>
            </w:r>
            <w:r w:rsidR="00457E8F">
              <w:rPr>
                <w:bCs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353BF9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D257BD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72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7F07F8">
              <w:rPr>
                <w:b/>
                <w:bCs/>
              </w:rPr>
              <w:t xml:space="preserve">  заняти</w:t>
            </w:r>
            <w:r>
              <w:rPr>
                <w:b/>
                <w:bCs/>
              </w:rPr>
              <w:t>е №</w:t>
            </w:r>
            <w:r w:rsidR="00272F82">
              <w:rPr>
                <w:b/>
                <w:bCs/>
              </w:rPr>
              <w:t xml:space="preserve"> 4</w:t>
            </w:r>
            <w:r>
              <w:rPr>
                <w:b/>
                <w:bCs/>
              </w:rPr>
              <w:t xml:space="preserve"> «Ремонт </w:t>
            </w:r>
            <w:proofErr w:type="spellStart"/>
            <w:r w:rsidR="00457E8F">
              <w:rPr>
                <w:b/>
                <w:bCs/>
              </w:rPr>
              <w:t>шпрингельного</w:t>
            </w:r>
            <w:proofErr w:type="spellEnd"/>
            <w:r w:rsidR="00457E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замка цепи»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0B5CD5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102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>Ремонт замка цепи</w:t>
            </w:r>
            <w:r>
              <w:rPr>
                <w:bCs/>
              </w:rPr>
              <w:t xml:space="preserve"> – правка, пайка колечка, замена пружины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353BF9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4C323B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Шлифовка и полировка </w:t>
            </w:r>
            <w:proofErr w:type="spellStart"/>
            <w:r w:rsidR="00457E8F" w:rsidRPr="00457E8F">
              <w:rPr>
                <w:bCs/>
              </w:rPr>
              <w:t>шпрингельного</w:t>
            </w:r>
            <w:proofErr w:type="spellEnd"/>
            <w:r w:rsidR="00457E8F">
              <w:rPr>
                <w:bCs/>
              </w:rPr>
              <w:t xml:space="preserve"> </w:t>
            </w:r>
            <w:r>
              <w:rPr>
                <w:bCs/>
              </w:rPr>
              <w:t>замка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353BF9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4C323B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>
              <w:rPr>
                <w:bCs/>
              </w:rPr>
              <w:t xml:space="preserve">Изучение конструкций замков карабин и </w:t>
            </w:r>
            <w:proofErr w:type="spellStart"/>
            <w:r>
              <w:rPr>
                <w:bCs/>
              </w:rPr>
              <w:t>шпрингель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3A15C4" w:rsidRDefault="00654D90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0B6FE5" w:rsidRPr="007F07F8" w:rsidTr="002A641D">
        <w:trPr>
          <w:trHeight w:val="230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D61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Тема 7</w:t>
            </w:r>
            <w:r w:rsidRPr="007F07F8">
              <w:rPr>
                <w:b/>
                <w:bCs/>
              </w:rPr>
              <w:t>. Технология ремонта серёг</w:t>
            </w:r>
            <w:r>
              <w:rPr>
                <w:b/>
                <w:bCs/>
              </w:rPr>
              <w:t xml:space="preserve"> различных конструкций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654D90" w:rsidP="00654D90">
            <w:pPr>
              <w:tabs>
                <w:tab w:val="left" w:pos="301"/>
                <w:tab w:val="center" w:pos="38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0B6FE5" w:rsidRPr="007F07F8" w:rsidTr="00811C4A">
        <w:trPr>
          <w:trHeight w:val="276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9A031A" w:rsidRDefault="000B6FE5" w:rsidP="00654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031A">
              <w:rPr>
                <w:bCs/>
              </w:rPr>
              <w:t xml:space="preserve">Технология ремонта серёг </w:t>
            </w:r>
            <w:r w:rsidR="00654D90">
              <w:rPr>
                <w:bCs/>
              </w:rPr>
              <w:t xml:space="preserve">различных конструкций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E12C70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12C70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352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654D90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811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Оборудование, инструменты и приспособления, применяемые для ремонта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E12C70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07E4A">
        <w:trPr>
          <w:trHeight w:val="352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72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7F07F8">
              <w:rPr>
                <w:b/>
                <w:bCs/>
              </w:rPr>
              <w:t xml:space="preserve">  заняти</w:t>
            </w:r>
            <w:r>
              <w:rPr>
                <w:b/>
                <w:bCs/>
              </w:rPr>
              <w:t xml:space="preserve">е № </w:t>
            </w:r>
            <w:r w:rsidR="00272F8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«Ремонт серьги «конго»»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0B6FE5" w:rsidRDefault="000B6FE5" w:rsidP="002A641D">
            <w:pPr>
              <w:spacing w:line="276" w:lineRule="auto"/>
              <w:jc w:val="center"/>
              <w:rPr>
                <w:b/>
                <w:bCs/>
              </w:rPr>
            </w:pPr>
            <w:r w:rsidRPr="000B6FE5">
              <w:rPr>
                <w:b/>
                <w:bCs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FE5" w:rsidRDefault="000B6FE5" w:rsidP="002A641D">
            <w:pPr>
              <w:spacing w:line="276" w:lineRule="auto"/>
              <w:jc w:val="center"/>
              <w:rPr>
                <w:bCs/>
              </w:rPr>
            </w:pPr>
          </w:p>
          <w:p w:rsidR="000B6FE5" w:rsidRDefault="000B6FE5" w:rsidP="002A641D">
            <w:pPr>
              <w:spacing w:line="276" w:lineRule="auto"/>
              <w:jc w:val="center"/>
              <w:rPr>
                <w:bCs/>
              </w:rPr>
            </w:pPr>
          </w:p>
          <w:p w:rsidR="000B6FE5" w:rsidRPr="000B6FE5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6FE5" w:rsidRPr="007F07F8" w:rsidTr="00807E4A">
        <w:trPr>
          <w:trHeight w:val="352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0B6FE5" w:rsidRDefault="000B6FE5" w:rsidP="000B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6FE5">
              <w:rPr>
                <w:bCs/>
              </w:rPr>
              <w:t>Ремонт и пайка штифтов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07E4A">
        <w:trPr>
          <w:trHeight w:val="352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0B6FE5" w:rsidRDefault="000B6FE5" w:rsidP="000B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6FE5">
              <w:rPr>
                <w:bCs/>
              </w:rPr>
              <w:t>Гибка и правка серьги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352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0B6FE5" w:rsidRDefault="000B6FE5" w:rsidP="000B6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0B6FE5">
              <w:rPr>
                <w:bCs/>
              </w:rPr>
              <w:t>Щлифовка</w:t>
            </w:r>
            <w:proofErr w:type="spellEnd"/>
            <w:r w:rsidRPr="000B6FE5">
              <w:rPr>
                <w:bCs/>
              </w:rPr>
              <w:t xml:space="preserve"> и полировка серьги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07E4A">
        <w:trPr>
          <w:trHeight w:val="352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72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7F07F8">
              <w:rPr>
                <w:b/>
                <w:bCs/>
              </w:rPr>
              <w:t xml:space="preserve">  заняти</w:t>
            </w:r>
            <w:r>
              <w:rPr>
                <w:b/>
                <w:bCs/>
              </w:rPr>
              <w:t xml:space="preserve">е № </w:t>
            </w:r>
            <w:r w:rsidR="00272F82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«Ремонт серьги «</w:t>
            </w:r>
            <w:proofErr w:type="spellStart"/>
            <w:r>
              <w:rPr>
                <w:b/>
                <w:bCs/>
              </w:rPr>
              <w:t>пуссеты</w:t>
            </w:r>
            <w:proofErr w:type="spellEnd"/>
            <w:r>
              <w:rPr>
                <w:b/>
                <w:bCs/>
              </w:rPr>
              <w:t>»</w:t>
            </w:r>
            <w:r w:rsidR="00017ED6">
              <w:rPr>
                <w:b/>
                <w:bCs/>
              </w:rPr>
              <w:t xml:space="preserve"> с замком барашек</w:t>
            </w:r>
            <w:r>
              <w:rPr>
                <w:b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0B6FE5" w:rsidRDefault="000B6FE5" w:rsidP="002A641D">
            <w:pPr>
              <w:spacing w:line="276" w:lineRule="auto"/>
              <w:jc w:val="center"/>
              <w:rPr>
                <w:b/>
                <w:bCs/>
              </w:rPr>
            </w:pPr>
            <w:r w:rsidRPr="000B6FE5">
              <w:rPr>
                <w:b/>
                <w:bCs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FE5" w:rsidRDefault="000B6FE5" w:rsidP="002A641D">
            <w:pPr>
              <w:spacing w:line="276" w:lineRule="auto"/>
              <w:jc w:val="center"/>
              <w:rPr>
                <w:bCs/>
              </w:rPr>
            </w:pPr>
          </w:p>
          <w:p w:rsidR="000B6FE5" w:rsidRDefault="000B6FE5" w:rsidP="002A641D">
            <w:pPr>
              <w:spacing w:line="276" w:lineRule="auto"/>
              <w:jc w:val="center"/>
              <w:rPr>
                <w:bCs/>
              </w:rPr>
            </w:pPr>
          </w:p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6FE5" w:rsidRPr="007F07F8" w:rsidTr="00807E4A">
        <w:trPr>
          <w:trHeight w:val="352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807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0B6FE5" w:rsidRDefault="000B6FE5" w:rsidP="00807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6FE5">
              <w:rPr>
                <w:bCs/>
              </w:rPr>
              <w:t>Ремонт и пайка штифтов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07E4A">
        <w:trPr>
          <w:trHeight w:val="352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807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0B6FE5" w:rsidRDefault="000B6FE5" w:rsidP="00807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Ремонт замка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352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807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0B6FE5" w:rsidRDefault="000B6FE5" w:rsidP="00807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0B6FE5">
              <w:rPr>
                <w:bCs/>
              </w:rPr>
              <w:t>Щлифовка</w:t>
            </w:r>
            <w:proofErr w:type="spellEnd"/>
            <w:r w:rsidRPr="000B6FE5">
              <w:rPr>
                <w:bCs/>
              </w:rPr>
              <w:t xml:space="preserve"> и полировка серьги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2A641D">
        <w:trPr>
          <w:trHeight w:val="276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72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7F07F8">
              <w:rPr>
                <w:b/>
                <w:bCs/>
              </w:rPr>
              <w:t xml:space="preserve">  заняти</w:t>
            </w:r>
            <w:r>
              <w:rPr>
                <w:b/>
                <w:bCs/>
              </w:rPr>
              <w:t xml:space="preserve">е № </w:t>
            </w:r>
            <w:r w:rsidR="00272F82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«Ремонт серьги с английским замком»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0B6FE5" w:rsidRPr="007F07F8" w:rsidTr="00811C4A">
        <w:trPr>
          <w:trHeight w:val="16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FA2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>Ремонт</w:t>
            </w:r>
            <w:r>
              <w:rPr>
                <w:bCs/>
              </w:rPr>
              <w:t xml:space="preserve"> крюч</w:t>
            </w:r>
            <w:r w:rsidRPr="007F07F8">
              <w:rPr>
                <w:bCs/>
              </w:rPr>
              <w:t>к</w:t>
            </w:r>
            <w:r>
              <w:rPr>
                <w:bCs/>
              </w:rPr>
              <w:t>а серьги</w:t>
            </w:r>
            <w:r w:rsidRPr="007F07F8">
              <w:rPr>
                <w:bCs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E12C70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27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 xml:space="preserve">Ремонт английской </w:t>
            </w:r>
            <w:proofErr w:type="spellStart"/>
            <w:r w:rsidRPr="007F07F8">
              <w:rPr>
                <w:bCs/>
              </w:rPr>
              <w:t>швензы</w:t>
            </w:r>
            <w:proofErr w:type="spellEnd"/>
            <w:r>
              <w:rPr>
                <w:bCs/>
              </w:rPr>
              <w:t xml:space="preserve"> серьги</w:t>
            </w:r>
            <w:r w:rsidRPr="007F07F8">
              <w:rPr>
                <w:bCs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E12C70" w:rsidRDefault="000B6FE5" w:rsidP="002A641D">
            <w:pPr>
              <w:spacing w:line="276" w:lineRule="auto"/>
              <w:jc w:val="center"/>
              <w:rPr>
                <w:bCs/>
              </w:rPr>
            </w:pPr>
            <w:r w:rsidRPr="00E12C70"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FE5" w:rsidRPr="007F07F8" w:rsidTr="00811C4A">
        <w:trPr>
          <w:trHeight w:val="30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F07F8"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Шлифовка и полировка серег.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E12C70" w:rsidRDefault="000B6FE5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72F82" w:rsidRPr="007F07F8" w:rsidTr="00457E8F">
        <w:trPr>
          <w:trHeight w:val="30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2F82" w:rsidRPr="007F07F8" w:rsidRDefault="00272F82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2" w:rsidRPr="00272F82" w:rsidRDefault="00272F82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proofErr w:type="spellStart"/>
            <w:r w:rsidRPr="00272F82">
              <w:rPr>
                <w:b/>
                <w:bCs/>
              </w:rPr>
              <w:t>Конторольная</w:t>
            </w:r>
            <w:proofErr w:type="spellEnd"/>
            <w:r w:rsidRPr="00272F82">
              <w:rPr>
                <w:b/>
                <w:bCs/>
              </w:rPr>
              <w:t xml:space="preserve"> работа №1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2" w:rsidRPr="00272F82" w:rsidRDefault="00272F82" w:rsidP="002A641D">
            <w:pPr>
              <w:spacing w:line="276" w:lineRule="auto"/>
              <w:jc w:val="center"/>
              <w:rPr>
                <w:b/>
                <w:bCs/>
              </w:rPr>
            </w:pPr>
            <w:r w:rsidRPr="00272F82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82" w:rsidRPr="00664668" w:rsidRDefault="00272F82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6FE5" w:rsidRPr="007F07F8" w:rsidTr="004C323B">
        <w:trPr>
          <w:trHeight w:val="300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7F07F8" w:rsidRDefault="000B6FE5" w:rsidP="009D5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>
              <w:rPr>
                <w:bCs/>
              </w:rPr>
              <w:t>П</w:t>
            </w:r>
            <w:r w:rsidRPr="005D77D8">
              <w:rPr>
                <w:bCs/>
              </w:rPr>
              <w:t xml:space="preserve">роработка конспектов занятий, учебной литературы по  </w:t>
            </w:r>
            <w:r>
              <w:rPr>
                <w:bCs/>
              </w:rPr>
              <w:t xml:space="preserve">теме: «Конструкции серег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 английской </w:t>
            </w:r>
            <w:proofErr w:type="spellStart"/>
            <w:r>
              <w:rPr>
                <w:bCs/>
              </w:rPr>
              <w:t>швензой</w:t>
            </w:r>
            <w:proofErr w:type="spellEnd"/>
            <w:r>
              <w:rPr>
                <w:bCs/>
              </w:rPr>
              <w:t xml:space="preserve">,  конго, </w:t>
            </w:r>
            <w:proofErr w:type="spellStart"/>
            <w:r>
              <w:rPr>
                <w:bCs/>
              </w:rPr>
              <w:t>пуссет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E5" w:rsidRPr="003A15C4" w:rsidRDefault="00D84D19" w:rsidP="00654D9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5" w:rsidRPr="00664668" w:rsidRDefault="000B6FE5" w:rsidP="002A641D">
            <w:pPr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4A57DF" w:rsidRPr="007F07F8" w:rsidTr="004A57DF">
        <w:trPr>
          <w:trHeight w:val="300"/>
        </w:trPr>
        <w:tc>
          <w:tcPr>
            <w:tcW w:w="155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DF" w:rsidRPr="00664668" w:rsidRDefault="004A57DF" w:rsidP="00457E8F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4A57DF">
              <w:rPr>
                <w:b/>
                <w:bCs/>
                <w:sz w:val="28"/>
                <w:szCs w:val="28"/>
              </w:rPr>
              <w:t>4 курс = 68 = 18 теория + 50 практические занятия</w:t>
            </w:r>
          </w:p>
        </w:tc>
      </w:tr>
      <w:tr w:rsidR="00325BAE" w:rsidRPr="007F07F8" w:rsidTr="004C323B">
        <w:trPr>
          <w:trHeight w:val="132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Тема 8</w:t>
            </w:r>
            <w:r w:rsidRPr="007F07F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Технология р</w:t>
            </w:r>
            <w:r w:rsidRPr="007F07F8">
              <w:rPr>
                <w:b/>
                <w:bCs/>
              </w:rPr>
              <w:t>емонт</w:t>
            </w:r>
            <w:r>
              <w:rPr>
                <w:b/>
                <w:bCs/>
              </w:rPr>
              <w:t>а</w:t>
            </w:r>
            <w:r w:rsidRPr="007F07F8">
              <w:rPr>
                <w:b/>
                <w:bCs/>
              </w:rPr>
              <w:t xml:space="preserve"> кулонов, медальонов</w:t>
            </w:r>
          </w:p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07F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325BAE" w:rsidRPr="007F07F8" w:rsidTr="00811C4A">
        <w:trPr>
          <w:trHeight w:val="217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9A153A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153A">
              <w:rPr>
                <w:bCs/>
              </w:rPr>
              <w:t xml:space="preserve">Технология ремонта </w:t>
            </w:r>
            <w:r>
              <w:rPr>
                <w:bCs/>
              </w:rPr>
              <w:t xml:space="preserve">различных поломок кулонов.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5BAE" w:rsidRPr="00E12C70" w:rsidRDefault="00325BAE" w:rsidP="00E12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12C70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811C4A">
        <w:trPr>
          <w:trHeight w:val="55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9A153A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153A">
              <w:rPr>
                <w:bCs/>
              </w:rPr>
              <w:t xml:space="preserve">Технология ремонта </w:t>
            </w:r>
            <w:r>
              <w:rPr>
                <w:bCs/>
              </w:rPr>
              <w:t xml:space="preserve">различных поломок </w:t>
            </w:r>
            <w:r w:rsidRPr="009A153A">
              <w:rPr>
                <w:bCs/>
              </w:rPr>
              <w:t>медальонов</w:t>
            </w:r>
            <w:r>
              <w:rPr>
                <w:bCs/>
              </w:rPr>
              <w:t xml:space="preserve"> (шарниры, замки, касты, др. детали)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5BAE" w:rsidRPr="00E12C70" w:rsidRDefault="00325BAE" w:rsidP="00E12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12C70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1247F8">
        <w:trPr>
          <w:trHeight w:val="407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>
              <w:rPr>
                <w:bCs/>
              </w:rPr>
              <w:t>Основные</w:t>
            </w:r>
            <w:proofErr w:type="gramEnd"/>
            <w:r>
              <w:rPr>
                <w:bCs/>
              </w:rPr>
              <w:t xml:space="preserve"> и вспомогательные материала, применяемые для ремонта кулонов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5BAE" w:rsidRPr="00E12C70" w:rsidRDefault="00325BAE" w:rsidP="00E12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1247F8">
        <w:trPr>
          <w:trHeight w:val="407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124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Оборудование, инструменты и приспособления, применяемые для ремонта кулонов и медальонов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5BAE" w:rsidRPr="00E12C70" w:rsidRDefault="00325BAE" w:rsidP="00E12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4C323B">
        <w:trPr>
          <w:trHeight w:val="19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1" w:rsidRPr="007F07F8" w:rsidRDefault="00AA6041" w:rsidP="004A5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7F07F8">
              <w:rPr>
                <w:b/>
                <w:bCs/>
              </w:rPr>
              <w:t xml:space="preserve">  заняти</w:t>
            </w:r>
            <w:r>
              <w:rPr>
                <w:b/>
                <w:bCs/>
              </w:rPr>
              <w:t>е № 8 «</w:t>
            </w:r>
            <w:r w:rsidRPr="00B52F68">
              <w:rPr>
                <w:b/>
                <w:bCs/>
              </w:rPr>
              <w:t xml:space="preserve">Ремонт </w:t>
            </w:r>
            <w:proofErr w:type="spellStart"/>
            <w:r w:rsidRPr="00B52F68">
              <w:rPr>
                <w:b/>
                <w:bCs/>
              </w:rPr>
              <w:t>протертости</w:t>
            </w:r>
            <w:proofErr w:type="spellEnd"/>
            <w:r w:rsidRPr="00B52F68">
              <w:rPr>
                <w:b/>
                <w:bCs/>
              </w:rPr>
              <w:t xml:space="preserve"> ушка кулона</w:t>
            </w:r>
            <w:r>
              <w:rPr>
                <w:b/>
                <w:bCs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F62D5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AA6041" w:rsidRPr="007F07F8" w:rsidTr="00811C4A">
        <w:trPr>
          <w:trHeight w:val="141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Чистка и промывка кулона, </w:t>
            </w:r>
            <w:proofErr w:type="spellStart"/>
            <w:r>
              <w:rPr>
                <w:bCs/>
              </w:rPr>
              <w:t>выкрепление</w:t>
            </w:r>
            <w:proofErr w:type="spellEnd"/>
            <w:r>
              <w:rPr>
                <w:bCs/>
              </w:rPr>
              <w:t xml:space="preserve"> камней.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B52F68" w:rsidRDefault="00AA6041" w:rsidP="00B52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811C4A">
        <w:trPr>
          <w:trHeight w:val="17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Ремонт соединительного колечка, изготовление подвесного ушка кулона.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B52F68" w:rsidRDefault="00AA6041" w:rsidP="00B52F68">
            <w:pPr>
              <w:spacing w:line="276" w:lineRule="auto"/>
              <w:jc w:val="center"/>
              <w:rPr>
                <w:bCs/>
              </w:rPr>
            </w:pPr>
            <w:r w:rsidRPr="00B52F68"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811C4A">
        <w:trPr>
          <w:trHeight w:val="17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DE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Шлифовка и полировка кулона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B52F68" w:rsidRDefault="00AA6041" w:rsidP="00B52F6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811C4A">
        <w:trPr>
          <w:trHeight w:val="17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Закрепка камней.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Default="00AA6041" w:rsidP="00B52F6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D257BD">
        <w:trPr>
          <w:trHeight w:val="17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4A5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7F07F8">
              <w:rPr>
                <w:b/>
                <w:bCs/>
              </w:rPr>
              <w:t xml:space="preserve">  заняти</w:t>
            </w:r>
            <w:r>
              <w:rPr>
                <w:b/>
                <w:bCs/>
              </w:rPr>
              <w:t>е № 9 «</w:t>
            </w:r>
            <w:r w:rsidRPr="00B52F68">
              <w:rPr>
                <w:b/>
                <w:bCs/>
              </w:rPr>
              <w:t xml:space="preserve">Ремонт </w:t>
            </w:r>
            <w:r>
              <w:rPr>
                <w:b/>
                <w:bCs/>
              </w:rPr>
              <w:t>шарнирного соединения медальона из латуни»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811C4A">
        <w:trPr>
          <w:trHeight w:val="17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Чистка и промывка медальона, </w:t>
            </w:r>
            <w:proofErr w:type="spellStart"/>
            <w:r>
              <w:rPr>
                <w:bCs/>
              </w:rPr>
              <w:t>выкрепление</w:t>
            </w:r>
            <w:proofErr w:type="spellEnd"/>
            <w:r>
              <w:rPr>
                <w:bCs/>
              </w:rPr>
              <w:t xml:space="preserve"> камней и штифта.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B52F68" w:rsidRDefault="00AA6041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811C4A">
        <w:trPr>
          <w:trHeight w:val="17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Ремонт шарниров, изготовление шарниров, пайка.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B52F68" w:rsidRDefault="00AA6041" w:rsidP="002A641D">
            <w:pPr>
              <w:spacing w:line="276" w:lineRule="auto"/>
              <w:jc w:val="center"/>
              <w:rPr>
                <w:bCs/>
              </w:rPr>
            </w:pPr>
            <w:r w:rsidRPr="00B52F68"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C03788">
        <w:trPr>
          <w:trHeight w:val="17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DE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Шлифовка и полировка медальона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B52F68" w:rsidRDefault="00AA6041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811C4A">
        <w:trPr>
          <w:trHeight w:val="17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Закрепка камней, </w:t>
            </w:r>
            <w:proofErr w:type="spellStart"/>
            <w:r>
              <w:rPr>
                <w:bCs/>
              </w:rPr>
              <w:t>штифтование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Default="00AA6041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4C323B">
        <w:trPr>
          <w:trHeight w:val="179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9D5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>
              <w:rPr>
                <w:bCs/>
              </w:rPr>
              <w:t xml:space="preserve">Составление маршрутной карты по ремонту </w:t>
            </w:r>
            <w:proofErr w:type="spellStart"/>
            <w:r>
              <w:rPr>
                <w:bCs/>
              </w:rPr>
              <w:t>протертости</w:t>
            </w:r>
            <w:proofErr w:type="spellEnd"/>
            <w:r>
              <w:rPr>
                <w:bCs/>
              </w:rPr>
              <w:t xml:space="preserve"> подвесного ушка кулона.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3A15C4" w:rsidRDefault="00325BAE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325BAE" w:rsidRPr="007F07F8" w:rsidTr="004C323B">
        <w:trPr>
          <w:trHeight w:val="186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Тема 9</w:t>
            </w:r>
            <w:r w:rsidRPr="007F07F8">
              <w:rPr>
                <w:b/>
                <w:bCs/>
              </w:rPr>
              <w:t xml:space="preserve">. </w:t>
            </w:r>
            <w:r w:rsidRPr="007F07F8">
              <w:rPr>
                <w:b/>
                <w:bCs/>
                <w:color w:val="000000"/>
              </w:rPr>
              <w:t xml:space="preserve"> Технология ремонта браслетов</w:t>
            </w:r>
            <w:r>
              <w:rPr>
                <w:b/>
                <w:bCs/>
                <w:color w:val="000000"/>
              </w:rPr>
              <w:t xml:space="preserve"> различных конструкций</w:t>
            </w:r>
          </w:p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325BAE" w:rsidRPr="007F07F8" w:rsidTr="00D257BD">
        <w:trPr>
          <w:trHeight w:val="171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CD2B24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153A">
              <w:rPr>
                <w:bCs/>
                <w:color w:val="000000"/>
              </w:rPr>
              <w:t xml:space="preserve">Технология ремонта </w:t>
            </w:r>
            <w:r>
              <w:rPr>
                <w:bCs/>
                <w:color w:val="000000"/>
              </w:rPr>
              <w:t xml:space="preserve">поломок </w:t>
            </w:r>
            <w:r w:rsidRPr="009A153A">
              <w:rPr>
                <w:bCs/>
                <w:color w:val="000000"/>
              </w:rPr>
              <w:t>браслетов</w:t>
            </w:r>
            <w:r>
              <w:rPr>
                <w:bCs/>
                <w:color w:val="000000"/>
              </w:rPr>
              <w:t xml:space="preserve"> жестких</w:t>
            </w:r>
            <w:r w:rsidRPr="00424099">
              <w:rPr>
                <w:bCs/>
                <w:color w:val="000000"/>
              </w:rPr>
              <w:t xml:space="preserve"> конструкций</w:t>
            </w:r>
            <w:r>
              <w:rPr>
                <w:bCs/>
                <w:color w:val="000000"/>
              </w:rPr>
              <w:t xml:space="preserve"> и с шарнирными соединениями </w:t>
            </w:r>
            <w:r>
              <w:rPr>
                <w:bCs/>
              </w:rPr>
              <w:t>(шарниры, касты, др. детали)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19114B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19114B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D257BD">
        <w:trPr>
          <w:trHeight w:val="171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Default="00325BAE" w:rsidP="00713E15">
            <w:r w:rsidRPr="00424099">
              <w:rPr>
                <w:bCs/>
                <w:color w:val="000000"/>
              </w:rPr>
              <w:t xml:space="preserve">Технология ремонта поломок </w:t>
            </w:r>
            <w:r>
              <w:rPr>
                <w:bCs/>
                <w:color w:val="000000"/>
              </w:rPr>
              <w:t xml:space="preserve">замков </w:t>
            </w:r>
            <w:r w:rsidRPr="00424099">
              <w:rPr>
                <w:bCs/>
                <w:color w:val="000000"/>
              </w:rPr>
              <w:t xml:space="preserve">браслетов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19114B" w:rsidRDefault="00325BAE" w:rsidP="002A641D">
            <w:pPr>
              <w:spacing w:line="276" w:lineRule="auto"/>
              <w:jc w:val="center"/>
              <w:rPr>
                <w:bCs/>
              </w:rPr>
            </w:pPr>
            <w:r w:rsidRPr="0019114B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807E4A">
        <w:trPr>
          <w:trHeight w:val="171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Default="00325BAE" w:rsidP="00D37DA8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</w:rPr>
              <w:t>Основные</w:t>
            </w:r>
            <w:proofErr w:type="gramEnd"/>
            <w:r>
              <w:rPr>
                <w:bCs/>
              </w:rPr>
              <w:t xml:space="preserve"> и вспомогательные материала, применяемые для ремонта браслетов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19114B" w:rsidRDefault="00325BAE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BAE" w:rsidRPr="00983775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2A1FEA">
        <w:trPr>
          <w:trHeight w:val="171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Default="00325BAE" w:rsidP="00D37DA8">
            <w:pPr>
              <w:rPr>
                <w:bCs/>
                <w:color w:val="000000"/>
              </w:rPr>
            </w:pPr>
            <w:r>
              <w:rPr>
                <w:bCs/>
              </w:rPr>
              <w:t>Оборудование, инструменты и приспособления, применяемые для ремонта браслетов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19114B" w:rsidRDefault="00325BAE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4C323B">
        <w:trPr>
          <w:trHeight w:val="14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DE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7F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7F07F8">
              <w:rPr>
                <w:b/>
                <w:bCs/>
              </w:rPr>
              <w:t xml:space="preserve">  заняти</w:t>
            </w:r>
            <w:r>
              <w:rPr>
                <w:b/>
                <w:bCs/>
              </w:rPr>
              <w:t>е №</w:t>
            </w:r>
            <w:r w:rsidR="004A57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4A57D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«</w:t>
            </w:r>
            <w:r w:rsidRPr="00B52F68">
              <w:rPr>
                <w:b/>
                <w:bCs/>
              </w:rPr>
              <w:t xml:space="preserve">Ремонт </w:t>
            </w:r>
            <w:r>
              <w:rPr>
                <w:b/>
                <w:bCs/>
              </w:rPr>
              <w:t>соедин</w:t>
            </w:r>
            <w:r w:rsidR="00DE6A68">
              <w:rPr>
                <w:b/>
                <w:bCs/>
              </w:rPr>
              <w:t>ительных колечек</w:t>
            </w:r>
            <w:r>
              <w:rPr>
                <w:b/>
                <w:bCs/>
              </w:rPr>
              <w:t xml:space="preserve"> браслета»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DE6A68" w:rsidP="004D4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325BAE" w:rsidRPr="007F07F8" w:rsidTr="00811C4A">
        <w:trPr>
          <w:trHeight w:val="214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DE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Чистка и промывка браслета, </w:t>
            </w:r>
            <w:proofErr w:type="spellStart"/>
            <w:r>
              <w:rPr>
                <w:bCs/>
              </w:rPr>
              <w:t>выкрепление</w:t>
            </w:r>
            <w:proofErr w:type="spellEnd"/>
            <w:r>
              <w:rPr>
                <w:bCs/>
              </w:rPr>
              <w:t xml:space="preserve"> камней.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D50ED8" w:rsidRDefault="00325BAE" w:rsidP="00D5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811C4A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BAE" w:rsidRPr="007F07F8" w:rsidRDefault="00325BAE" w:rsidP="00DE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Ремонт </w:t>
            </w:r>
            <w:r w:rsidR="00DE6A68">
              <w:rPr>
                <w:bCs/>
              </w:rPr>
              <w:t>колечек</w:t>
            </w:r>
            <w:r>
              <w:rPr>
                <w:bCs/>
              </w:rPr>
              <w:t xml:space="preserve">, изготовление </w:t>
            </w:r>
            <w:r w:rsidR="00DE6A68">
              <w:rPr>
                <w:bCs/>
              </w:rPr>
              <w:t>колечек</w:t>
            </w:r>
            <w:r>
              <w:rPr>
                <w:bCs/>
              </w:rPr>
              <w:t>, пайка.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D50ED8" w:rsidRDefault="00325BAE" w:rsidP="00D50ED8">
            <w:pPr>
              <w:spacing w:line="276" w:lineRule="auto"/>
              <w:jc w:val="center"/>
              <w:rPr>
                <w:bCs/>
              </w:rPr>
            </w:pPr>
            <w:r w:rsidRPr="00D50ED8"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811C4A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BAE" w:rsidRPr="007F07F8" w:rsidRDefault="00325BAE" w:rsidP="00DE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Шлифовка и полировка браслета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D50ED8" w:rsidRDefault="00325BAE" w:rsidP="00D50ED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E6A68" w:rsidRPr="007F07F8" w:rsidTr="00811C4A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A68" w:rsidRPr="007F07F8" w:rsidRDefault="00DE6A68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A68" w:rsidRDefault="00DE6A68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A68" w:rsidRDefault="00DE6A68" w:rsidP="00DE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Закрепка камней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8" w:rsidRDefault="00DE6A68" w:rsidP="00D50ED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A68" w:rsidRPr="00664668" w:rsidRDefault="00DE6A68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D257BD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BAE" w:rsidRPr="007F07F8" w:rsidRDefault="00325BAE" w:rsidP="004A5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7F07F8">
              <w:rPr>
                <w:b/>
                <w:bCs/>
              </w:rPr>
              <w:t xml:space="preserve">  заняти</w:t>
            </w:r>
            <w:r>
              <w:rPr>
                <w:b/>
                <w:bCs/>
              </w:rPr>
              <w:t>е №</w:t>
            </w:r>
            <w:r w:rsidR="004A57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4A57D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«</w:t>
            </w:r>
            <w:r w:rsidRPr="00B52F68">
              <w:rPr>
                <w:b/>
                <w:bCs/>
              </w:rPr>
              <w:t xml:space="preserve">Ремонт </w:t>
            </w:r>
            <w:r>
              <w:rPr>
                <w:b/>
                <w:bCs/>
              </w:rPr>
              <w:t xml:space="preserve">замка </w:t>
            </w:r>
            <w:r w:rsidR="00AA6041">
              <w:rPr>
                <w:b/>
                <w:bCs/>
              </w:rPr>
              <w:t>«</w:t>
            </w:r>
            <w:proofErr w:type="spellStart"/>
            <w:r w:rsidR="00DE6A68">
              <w:rPr>
                <w:b/>
                <w:bCs/>
              </w:rPr>
              <w:t>крабик</w:t>
            </w:r>
            <w:proofErr w:type="spellEnd"/>
            <w:r w:rsidR="00AA6041">
              <w:rPr>
                <w:b/>
                <w:bCs/>
              </w:rPr>
              <w:t>»</w:t>
            </w:r>
            <w:r w:rsidR="00DE6A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браслета»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AA6041" w:rsidP="002A641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811C4A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BAE" w:rsidRPr="007F07F8" w:rsidRDefault="00DE6A68" w:rsidP="00DE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Выпиловка элементов замка на замену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D50ED8" w:rsidRDefault="00325BAE" w:rsidP="002A641D">
            <w:pPr>
              <w:spacing w:line="276" w:lineRule="auto"/>
              <w:jc w:val="center"/>
              <w:rPr>
                <w:bCs/>
              </w:rPr>
            </w:pPr>
            <w:r w:rsidRPr="00D50ED8"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E6A68" w:rsidRPr="007F07F8" w:rsidTr="000B5CD5">
        <w:trPr>
          <w:trHeight w:val="328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A68" w:rsidRPr="007F07F8" w:rsidRDefault="00DE6A68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A68" w:rsidRPr="007F07F8" w:rsidRDefault="00DE6A68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A68" w:rsidRPr="007F07F8" w:rsidRDefault="00DE6A68" w:rsidP="00867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Изготовление  и пайка трубки, </w:t>
            </w:r>
            <w:proofErr w:type="spellStart"/>
            <w:r>
              <w:rPr>
                <w:bCs/>
              </w:rPr>
              <w:t>штифтование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8" w:rsidRPr="00D50ED8" w:rsidRDefault="00DE6A68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A68" w:rsidRPr="00664668" w:rsidRDefault="00DE6A68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E6A68" w:rsidRPr="007F07F8" w:rsidTr="00811C4A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A68" w:rsidRPr="007F07F8" w:rsidRDefault="00DE6A68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A68" w:rsidRPr="007F07F8" w:rsidRDefault="00DE6A68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A68" w:rsidRPr="007F07F8" w:rsidRDefault="00DE6A68" w:rsidP="00867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Шлифовка и полировка замка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8" w:rsidRPr="00D50ED8" w:rsidRDefault="00DE6A68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8" w:rsidRPr="00664668" w:rsidRDefault="00DE6A68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4C323B">
        <w:trPr>
          <w:trHeight w:val="230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BAE" w:rsidRPr="007F07F8" w:rsidRDefault="00325BAE" w:rsidP="009D5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>
              <w:rPr>
                <w:bCs/>
              </w:rPr>
              <w:t>П</w:t>
            </w:r>
            <w:r w:rsidRPr="005D77D8">
              <w:rPr>
                <w:bCs/>
              </w:rPr>
              <w:t xml:space="preserve">роработка конспектов занятий, по  </w:t>
            </w:r>
            <w:r>
              <w:rPr>
                <w:bCs/>
              </w:rPr>
              <w:t>теме: «</w:t>
            </w:r>
            <w:r w:rsidRPr="0069144F">
              <w:rPr>
                <w:bCs/>
                <w:color w:val="000000"/>
              </w:rPr>
              <w:t>Технология ремонта браслетов различных конструкций</w:t>
            </w:r>
            <w:r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3A15C4" w:rsidRDefault="00325BAE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325BAE" w:rsidRPr="007F07F8" w:rsidTr="004C323B">
        <w:trPr>
          <w:trHeight w:val="276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D61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10</w:t>
            </w:r>
            <w:r w:rsidRPr="007F07F8">
              <w:rPr>
                <w:b/>
                <w:bCs/>
              </w:rPr>
              <w:t>.  Технологи ремонта брошей</w:t>
            </w:r>
            <w:r>
              <w:rPr>
                <w:b/>
                <w:bCs/>
              </w:rPr>
              <w:t xml:space="preserve"> различных конструкций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DE6A68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325BAE" w:rsidRPr="007F07F8" w:rsidTr="00811C4A">
        <w:trPr>
          <w:trHeight w:val="373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9A153A" w:rsidRDefault="00325BAE" w:rsidP="00713E15">
            <w:pPr>
              <w:tabs>
                <w:tab w:val="left" w:pos="916"/>
                <w:tab w:val="left" w:pos="1832"/>
              </w:tabs>
              <w:rPr>
                <w:bCs/>
              </w:rPr>
            </w:pPr>
            <w:r w:rsidRPr="009A153A">
              <w:rPr>
                <w:bCs/>
              </w:rPr>
              <w:t>Технологи ремонта брошей различных конструкций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8D2F7E" w:rsidRDefault="00325BAE" w:rsidP="008D2F7E">
            <w:pPr>
              <w:tabs>
                <w:tab w:val="left" w:pos="916"/>
                <w:tab w:val="left" w:pos="1832"/>
              </w:tabs>
              <w:spacing w:line="276" w:lineRule="auto"/>
              <w:jc w:val="center"/>
              <w:rPr>
                <w:bCs/>
              </w:rPr>
            </w:pPr>
            <w:r w:rsidRPr="008D2F7E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E5746F">
        <w:trPr>
          <w:trHeight w:val="373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Оборудование, инструменты и приспособления, применяемые для ремонта брошей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8D2F7E" w:rsidRDefault="00325BAE" w:rsidP="008D2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2F7E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4C323B">
        <w:trPr>
          <w:trHeight w:val="184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4A5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7F07F8">
              <w:rPr>
                <w:b/>
                <w:bCs/>
              </w:rPr>
              <w:t xml:space="preserve">  заняти</w:t>
            </w:r>
            <w:r>
              <w:rPr>
                <w:b/>
                <w:bCs/>
              </w:rPr>
              <w:t>е № 12 «</w:t>
            </w:r>
            <w:r w:rsidRPr="00B52F68">
              <w:rPr>
                <w:b/>
                <w:bCs/>
              </w:rPr>
              <w:t xml:space="preserve">Ремонт </w:t>
            </w:r>
            <w:r>
              <w:rPr>
                <w:b/>
                <w:bCs/>
              </w:rPr>
              <w:t>замка броши»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AA6041" w:rsidRPr="007F07F8" w:rsidTr="00811C4A">
        <w:trPr>
          <w:trHeight w:val="1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Чистка и промывка броши, </w:t>
            </w:r>
            <w:proofErr w:type="spellStart"/>
            <w:r>
              <w:rPr>
                <w:bCs/>
              </w:rPr>
              <w:t>выкрепление</w:t>
            </w:r>
            <w:proofErr w:type="spellEnd"/>
            <w:r>
              <w:rPr>
                <w:bCs/>
              </w:rPr>
              <w:t xml:space="preserve"> камней и штифтов.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D826FF" w:rsidRDefault="00AA6041" w:rsidP="00D8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811C4A">
        <w:trPr>
          <w:trHeight w:val="71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Ремонт замк</w:t>
            </w:r>
            <w:r>
              <w:rPr>
                <w:bCs/>
              </w:rPr>
              <w:t xml:space="preserve">а броши, правка  </w:t>
            </w:r>
            <w:r w:rsidRPr="007F07F8">
              <w:rPr>
                <w:bCs/>
              </w:rPr>
              <w:t>иглы</w:t>
            </w:r>
            <w:r>
              <w:rPr>
                <w:bCs/>
              </w:rPr>
              <w:t xml:space="preserve"> броши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D826FF" w:rsidRDefault="00AA6041" w:rsidP="00D826FF">
            <w:pPr>
              <w:spacing w:line="276" w:lineRule="auto"/>
              <w:jc w:val="center"/>
              <w:rPr>
                <w:bCs/>
              </w:rPr>
            </w:pPr>
            <w:r w:rsidRPr="00D826FF"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811C4A">
        <w:trPr>
          <w:trHeight w:val="71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AA6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Шлифовка и полировка броши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Pr="00D826FF" w:rsidRDefault="00AA6041" w:rsidP="00D826F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811C4A">
        <w:trPr>
          <w:trHeight w:val="71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Закрепка камней, </w:t>
            </w:r>
            <w:proofErr w:type="spellStart"/>
            <w:r>
              <w:rPr>
                <w:bCs/>
              </w:rPr>
              <w:t>штифтование</w:t>
            </w:r>
            <w:proofErr w:type="spellEnd"/>
            <w:r>
              <w:rPr>
                <w:bCs/>
              </w:rPr>
              <w:t xml:space="preserve"> иглы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Default="00AA6041" w:rsidP="00D826F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4C323B">
        <w:trPr>
          <w:trHeight w:val="71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9D5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>
              <w:rPr>
                <w:bCs/>
              </w:rPr>
              <w:t>Повторение материала по теме: «Виды конструкций брошей»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3A15C4" w:rsidRDefault="00325BAE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325BAE" w:rsidRPr="007F07F8" w:rsidTr="004C323B">
        <w:trPr>
          <w:trHeight w:val="276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BAE" w:rsidRPr="002A641D" w:rsidRDefault="00325BAE" w:rsidP="00D61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7F07F8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F07F8">
              <w:rPr>
                <w:b/>
                <w:bCs/>
              </w:rPr>
              <w:t xml:space="preserve">. </w:t>
            </w:r>
            <w:r w:rsidRPr="007F07F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Технология р</w:t>
            </w:r>
            <w:r w:rsidRPr="007F07F8">
              <w:rPr>
                <w:b/>
                <w:bCs/>
                <w:color w:val="000000"/>
              </w:rPr>
              <w:t>емонт</w:t>
            </w:r>
            <w:r>
              <w:rPr>
                <w:b/>
                <w:bCs/>
                <w:color w:val="000000"/>
              </w:rPr>
              <w:t>а</w:t>
            </w:r>
            <w:r w:rsidRPr="007F07F8">
              <w:rPr>
                <w:b/>
                <w:bCs/>
                <w:color w:val="000000"/>
              </w:rPr>
              <w:t xml:space="preserve"> портсигаров, пудрениц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325BAE" w:rsidRPr="007F07F8" w:rsidTr="00811C4A">
        <w:trPr>
          <w:trHeight w:val="10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D37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F5F76">
              <w:rPr>
                <w:bCs/>
                <w:color w:val="000000"/>
              </w:rPr>
              <w:t>Технология ремонта портсигаров</w:t>
            </w:r>
            <w:r>
              <w:rPr>
                <w:bCs/>
              </w:rPr>
              <w:t xml:space="preserve"> и пудрениц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C15AD7" w:rsidRDefault="00325BAE" w:rsidP="00C15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C15AD7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811C4A">
        <w:trPr>
          <w:trHeight w:val="10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E57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Особенности ремонта </w:t>
            </w:r>
            <w:proofErr w:type="spellStart"/>
            <w:r>
              <w:rPr>
                <w:bCs/>
              </w:rPr>
              <w:t>сканных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подсигаров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C15AD7" w:rsidRDefault="00325BAE" w:rsidP="00C15AD7">
            <w:pPr>
              <w:spacing w:line="276" w:lineRule="auto"/>
              <w:jc w:val="center"/>
              <w:rPr>
                <w:bCs/>
              </w:rPr>
            </w:pPr>
            <w:r w:rsidRPr="00C15AD7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807E4A">
        <w:trPr>
          <w:trHeight w:val="10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374110" w:rsidRDefault="00325BAE" w:rsidP="004A5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74110">
              <w:rPr>
                <w:b/>
                <w:bCs/>
              </w:rPr>
              <w:t>Практическая работа</w:t>
            </w:r>
            <w:r>
              <w:rPr>
                <w:b/>
                <w:bCs/>
              </w:rPr>
              <w:t xml:space="preserve"> </w:t>
            </w:r>
            <w:r w:rsidRPr="0037411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1</w:t>
            </w:r>
            <w:r w:rsidR="004A57DF">
              <w:rPr>
                <w:b/>
                <w:bCs/>
              </w:rPr>
              <w:t>3</w:t>
            </w:r>
            <w:r w:rsidR="00F95848">
              <w:rPr>
                <w:b/>
                <w:bCs/>
              </w:rPr>
              <w:t xml:space="preserve"> </w:t>
            </w:r>
            <w:r w:rsidRPr="00374110">
              <w:rPr>
                <w:b/>
                <w:bCs/>
              </w:rPr>
              <w:t xml:space="preserve">«Ремонт замка и шарнирных соединений </w:t>
            </w:r>
            <w:proofErr w:type="spellStart"/>
            <w:r w:rsidRPr="00374110">
              <w:rPr>
                <w:b/>
                <w:bCs/>
              </w:rPr>
              <w:t>подсигара</w:t>
            </w:r>
            <w:proofErr w:type="spellEnd"/>
            <w:r w:rsidRPr="00374110">
              <w:rPr>
                <w:b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374110" w:rsidRDefault="00AA6041" w:rsidP="00C15AD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BAE" w:rsidRDefault="00325BAE" w:rsidP="002A641D">
            <w:pPr>
              <w:spacing w:line="276" w:lineRule="auto"/>
              <w:jc w:val="center"/>
              <w:rPr>
                <w:bCs/>
              </w:rPr>
            </w:pPr>
          </w:p>
          <w:p w:rsidR="00325BAE" w:rsidRDefault="00325BAE" w:rsidP="002A641D">
            <w:pPr>
              <w:spacing w:line="276" w:lineRule="auto"/>
              <w:jc w:val="center"/>
              <w:rPr>
                <w:bCs/>
              </w:rPr>
            </w:pPr>
          </w:p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25BAE" w:rsidRPr="007F07F8" w:rsidTr="00807E4A">
        <w:trPr>
          <w:trHeight w:val="10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Ремонт замка </w:t>
            </w:r>
            <w:proofErr w:type="spellStart"/>
            <w:r>
              <w:rPr>
                <w:bCs/>
              </w:rPr>
              <w:t>подсигара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C15AD7" w:rsidRDefault="00325BAE" w:rsidP="00C15A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807E4A">
        <w:trPr>
          <w:trHeight w:val="10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Ремонт шарнирных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C15AD7" w:rsidRDefault="00325BAE" w:rsidP="00C15A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811C4A">
        <w:trPr>
          <w:trHeight w:val="109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Шлифовка и полировка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C15AD7" w:rsidRDefault="00325BAE" w:rsidP="00C15A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4C323B">
        <w:trPr>
          <w:trHeight w:val="109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CF5F76" w:rsidRDefault="00325BAE" w:rsidP="00691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>
              <w:rPr>
                <w:bCs/>
              </w:rPr>
              <w:t xml:space="preserve">Изучение конструкций </w:t>
            </w:r>
            <w:proofErr w:type="spellStart"/>
            <w:r>
              <w:rPr>
                <w:bCs/>
              </w:rPr>
              <w:t>подсигаров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3A15C4" w:rsidRDefault="00325BAE" w:rsidP="002A64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664668" w:rsidRDefault="00325BAE" w:rsidP="003A15C4">
            <w:pPr>
              <w:tabs>
                <w:tab w:val="left" w:pos="435"/>
                <w:tab w:val="center" w:pos="530"/>
              </w:tabs>
              <w:spacing w:line="276" w:lineRule="auto"/>
              <w:rPr>
                <w:bCs/>
              </w:rPr>
            </w:pPr>
            <w:r w:rsidRPr="00664668">
              <w:rPr>
                <w:bCs/>
              </w:rPr>
              <w:tab/>
            </w:r>
            <w:r w:rsidRPr="00664668">
              <w:rPr>
                <w:bCs/>
              </w:rPr>
              <w:tab/>
              <w:t>3</w:t>
            </w:r>
          </w:p>
        </w:tc>
      </w:tr>
      <w:tr w:rsidR="00325BAE" w:rsidRPr="007F07F8" w:rsidTr="002A641D">
        <w:trPr>
          <w:trHeight w:val="282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D615E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7F07F8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7F07F8">
              <w:rPr>
                <w:b/>
                <w:bCs/>
              </w:rPr>
              <w:t xml:space="preserve">. </w:t>
            </w:r>
            <w:r>
              <w:rPr>
                <w:b/>
                <w:bCs/>
                <w:color w:val="000000"/>
              </w:rPr>
              <w:t>Технология р</w:t>
            </w:r>
            <w:r w:rsidRPr="007F07F8">
              <w:rPr>
                <w:b/>
                <w:bCs/>
                <w:color w:val="000000"/>
              </w:rPr>
              <w:t>емонт</w:t>
            </w:r>
            <w:r>
              <w:rPr>
                <w:b/>
                <w:bCs/>
                <w:color w:val="000000"/>
              </w:rPr>
              <w:t>а</w:t>
            </w:r>
            <w:r w:rsidRPr="007F07F8">
              <w:rPr>
                <w:b/>
                <w:bCs/>
              </w:rPr>
              <w:t xml:space="preserve"> предметов сервировки стола 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325BAE" w:rsidRPr="007F07F8" w:rsidTr="00811C4A">
        <w:trPr>
          <w:trHeight w:val="28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F5F76">
              <w:rPr>
                <w:bCs/>
                <w:color w:val="000000"/>
              </w:rPr>
              <w:t>Технология ремонта</w:t>
            </w:r>
            <w:r w:rsidRPr="00CF5F76">
              <w:rPr>
                <w:bCs/>
              </w:rPr>
              <w:t xml:space="preserve"> предметов сервировки стола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454733" w:rsidRDefault="00325BAE" w:rsidP="0045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454733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971B3C">
        <w:trPr>
          <w:trHeight w:val="283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Default="00325BAE" w:rsidP="0097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Особенности р</w:t>
            </w:r>
            <w:r w:rsidRPr="007F07F8">
              <w:rPr>
                <w:bCs/>
              </w:rPr>
              <w:t>емонт</w:t>
            </w:r>
            <w:r>
              <w:rPr>
                <w:bCs/>
              </w:rPr>
              <w:t>а</w:t>
            </w:r>
            <w:r w:rsidRPr="007F07F8">
              <w:rPr>
                <w:bCs/>
              </w:rPr>
              <w:t xml:space="preserve"> </w:t>
            </w:r>
            <w:r>
              <w:rPr>
                <w:bCs/>
              </w:rPr>
              <w:t xml:space="preserve">предметов </w:t>
            </w:r>
            <w:r w:rsidRPr="007F07F8">
              <w:rPr>
                <w:bCs/>
              </w:rPr>
              <w:t>посудной группы</w:t>
            </w:r>
            <w:r>
              <w:rPr>
                <w:bCs/>
              </w:rPr>
              <w:t xml:space="preserve"> с эмалями и чернью</w:t>
            </w:r>
          </w:p>
          <w:p w:rsidR="00AA6041" w:rsidRPr="007F07F8" w:rsidRDefault="00AA6041" w:rsidP="0097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454733" w:rsidRDefault="00325BAE" w:rsidP="0045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807E4A">
        <w:trPr>
          <w:trHeight w:val="28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4A5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74110">
              <w:rPr>
                <w:b/>
                <w:bCs/>
              </w:rPr>
              <w:t>Практическая работа</w:t>
            </w:r>
            <w:r>
              <w:rPr>
                <w:b/>
                <w:bCs/>
              </w:rPr>
              <w:t xml:space="preserve"> </w:t>
            </w:r>
            <w:r w:rsidRPr="0037411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1</w:t>
            </w:r>
            <w:r w:rsidR="004A57DF">
              <w:rPr>
                <w:b/>
                <w:bCs/>
              </w:rPr>
              <w:t>4</w:t>
            </w:r>
            <w:r w:rsidR="00F95848">
              <w:rPr>
                <w:b/>
                <w:bCs/>
              </w:rPr>
              <w:t xml:space="preserve"> </w:t>
            </w:r>
            <w:r w:rsidRPr="00374110">
              <w:rPr>
                <w:b/>
                <w:bCs/>
              </w:rPr>
              <w:t>«Ремонт</w:t>
            </w:r>
            <w:r>
              <w:rPr>
                <w:b/>
                <w:bCs/>
              </w:rPr>
              <w:t xml:space="preserve"> ложек и вилок</w:t>
            </w:r>
            <w:r w:rsidRPr="00374110">
              <w:rPr>
                <w:b/>
                <w:bCs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374110" w:rsidRDefault="00AA6041" w:rsidP="0045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BAE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325BAE" w:rsidRPr="00664668" w:rsidRDefault="00325BAE" w:rsidP="00154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</w:tr>
      <w:tr w:rsidR="00325BAE" w:rsidRPr="007F07F8" w:rsidTr="00807E4A">
        <w:trPr>
          <w:trHeight w:val="28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Default="00325BAE" w:rsidP="00154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Ремонт обломов ручек ложек и вилок</w:t>
            </w:r>
            <w:r w:rsidR="00AA6041">
              <w:rPr>
                <w:bCs/>
              </w:rPr>
              <w:t>. Подгонка деталей, пайка.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454733" w:rsidRDefault="00325BAE" w:rsidP="0045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811C4A">
        <w:trPr>
          <w:trHeight w:val="28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Ремонт обломов зубьев вилок</w:t>
            </w:r>
            <w:r w:rsidR="00AA6041">
              <w:rPr>
                <w:bCs/>
              </w:rPr>
              <w:t>. Изготовление деталей. Пайка.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454733" w:rsidRDefault="00325BAE" w:rsidP="0045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A6041" w:rsidRPr="007F07F8" w:rsidTr="00811C4A">
        <w:trPr>
          <w:trHeight w:val="28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041" w:rsidRPr="007F07F8" w:rsidRDefault="00AA6041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1" w:rsidRDefault="00AA6041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Шлифовка и полировка ложек и вилок.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1" w:rsidRDefault="00AA6041" w:rsidP="0045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1" w:rsidRPr="00664668" w:rsidRDefault="00AA6041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4C323B">
        <w:trPr>
          <w:trHeight w:val="285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CF5F76" w:rsidRDefault="00325BAE" w:rsidP="009D5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>
              <w:rPr>
                <w:bCs/>
              </w:rPr>
              <w:t>П</w:t>
            </w:r>
            <w:r w:rsidRPr="005D77D8">
              <w:rPr>
                <w:bCs/>
              </w:rPr>
              <w:t xml:space="preserve">роработка конспектов занятий, учебной литературы по  </w:t>
            </w:r>
            <w:r>
              <w:rPr>
                <w:bCs/>
              </w:rPr>
              <w:t>теме: «</w:t>
            </w:r>
            <w:r w:rsidRPr="009D5275">
              <w:rPr>
                <w:bCs/>
                <w:color w:val="000000"/>
              </w:rPr>
              <w:t>Технология ремонта</w:t>
            </w:r>
            <w:r w:rsidRPr="009D5275">
              <w:rPr>
                <w:bCs/>
              </w:rPr>
              <w:t xml:space="preserve"> предметов сервировки стола</w:t>
            </w:r>
            <w:r>
              <w:rPr>
                <w:bCs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F62D53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325BAE" w:rsidRPr="007F07F8" w:rsidTr="002A641D">
        <w:trPr>
          <w:trHeight w:val="300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BAE" w:rsidRPr="002A799F" w:rsidRDefault="00325BAE" w:rsidP="002A7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b/>
                <w:bCs/>
              </w:rPr>
              <w:t xml:space="preserve">Тема </w:t>
            </w:r>
            <w:r w:rsidRPr="007F07F8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F07F8">
              <w:rPr>
                <w:b/>
                <w:bCs/>
              </w:rPr>
              <w:t xml:space="preserve">. </w:t>
            </w:r>
            <w:r w:rsidRPr="00D615E8">
              <w:rPr>
                <w:b/>
              </w:rPr>
              <w:t>Требования к материалам и технологиям реставрации.</w:t>
            </w:r>
            <w:r w:rsidRPr="007F07F8">
              <w:t xml:space="preserve">  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325BAE" w:rsidRPr="007F07F8" w:rsidTr="000B5CD5">
        <w:trPr>
          <w:trHeight w:val="251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983775" w:rsidRDefault="00325BAE" w:rsidP="00DA0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83775">
              <w:t xml:space="preserve">Требования к материалам и технологиям реставрации.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9D5275" w:rsidRDefault="00325BAE" w:rsidP="009D5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807E4A">
        <w:trPr>
          <w:trHeight w:val="251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983775" w:rsidRDefault="00325BAE" w:rsidP="00DA0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83775">
              <w:rPr>
                <w:b/>
              </w:rPr>
              <w:t>Контрольная работа№1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983775" w:rsidRDefault="00325BAE" w:rsidP="009D5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983775">
              <w:rPr>
                <w:b/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4C323B">
        <w:trPr>
          <w:trHeight w:val="555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4E0A5F" w:rsidRDefault="00325BAE" w:rsidP="002A7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 w:rsidRPr="002A799F">
              <w:rPr>
                <w:bCs/>
              </w:rPr>
              <w:t xml:space="preserve">Повторение </w:t>
            </w:r>
            <w:r w:rsidRPr="002A799F">
              <w:t>требований к материалам и технологиям реставрации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F62D53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325BAE" w:rsidRPr="007F07F8" w:rsidTr="00C3234C">
        <w:trPr>
          <w:trHeight w:val="230"/>
        </w:trPr>
        <w:tc>
          <w:tcPr>
            <w:tcW w:w="49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7F07F8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F07F8">
              <w:rPr>
                <w:b/>
                <w:bCs/>
              </w:rPr>
              <w:t xml:space="preserve">. </w:t>
            </w:r>
            <w:r w:rsidRPr="00D615E8">
              <w:rPr>
                <w:b/>
              </w:rPr>
              <w:t>Методы консервации и реставрации ювелирных изделий</w:t>
            </w:r>
            <w:r w:rsidRPr="007F07F8">
              <w:rPr>
                <w:b/>
                <w:bCs/>
              </w:rPr>
              <w:t xml:space="preserve"> 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5D77D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D615E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5BAE" w:rsidRPr="007F07F8" w:rsidTr="00811C4A">
        <w:trPr>
          <w:trHeight w:val="195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6751BE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751BE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D615E8" w:rsidRDefault="00325BAE" w:rsidP="00983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15E8">
              <w:t xml:space="preserve">Методы консервации </w:t>
            </w:r>
            <w:r w:rsidRPr="00983775">
              <w:t>и реставрации ювелирных изделий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F62D53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0B5CD5">
        <w:trPr>
          <w:trHeight w:val="180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D615E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  <w:r w:rsidRPr="005D77D8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5D77D8">
              <w:rPr>
                <w:bCs/>
              </w:rPr>
              <w:t xml:space="preserve">роработка конспектов занятий, учебной литературы по  </w:t>
            </w:r>
            <w:r>
              <w:rPr>
                <w:bCs/>
              </w:rPr>
              <w:t>теме: «</w:t>
            </w:r>
            <w:r w:rsidRPr="002A799F">
              <w:t>Методы консервации и реставрации ювелирных изделий</w:t>
            </w:r>
            <w:r>
              <w:rPr>
                <w:bCs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25BAE" w:rsidRPr="007F07F8" w:rsidTr="002A641D">
        <w:trPr>
          <w:trHeight w:val="300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811C4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7F07F8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F07F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Технология р</w:t>
            </w:r>
            <w:r w:rsidRPr="007F07F8">
              <w:rPr>
                <w:b/>
                <w:bCs/>
              </w:rPr>
              <w:t>еставраци</w:t>
            </w:r>
            <w:r>
              <w:rPr>
                <w:b/>
                <w:bCs/>
              </w:rPr>
              <w:t xml:space="preserve">и </w:t>
            </w:r>
            <w:r w:rsidRPr="007F07F8">
              <w:rPr>
                <w:b/>
                <w:bCs/>
              </w:rPr>
              <w:t>ювелирных и художественных изделий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2</w:t>
            </w:r>
          </w:p>
        </w:tc>
      </w:tr>
      <w:tr w:rsidR="00325BAE" w:rsidRPr="007F07F8" w:rsidTr="00811C4A">
        <w:trPr>
          <w:trHeight w:val="337"/>
        </w:trPr>
        <w:tc>
          <w:tcPr>
            <w:tcW w:w="4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F07F8">
              <w:rPr>
                <w:bCs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Технология р</w:t>
            </w:r>
            <w:r w:rsidRPr="004E0A5F">
              <w:rPr>
                <w:bCs/>
              </w:rPr>
              <w:t>еставраци</w:t>
            </w:r>
            <w:r>
              <w:rPr>
                <w:bCs/>
              </w:rPr>
              <w:t>и</w:t>
            </w:r>
            <w:r w:rsidRPr="004E0A5F">
              <w:rPr>
                <w:bCs/>
              </w:rPr>
              <w:t xml:space="preserve"> ювелирных и художественных изделий</w:t>
            </w:r>
            <w:r>
              <w:rPr>
                <w:bCs/>
              </w:rPr>
              <w:t>.</w:t>
            </w:r>
            <w:r w:rsidRPr="007F07F8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6751BE" w:rsidRDefault="00325BAE" w:rsidP="0067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25BAE" w:rsidRPr="007F07F8" w:rsidTr="004C323B">
        <w:trPr>
          <w:trHeight w:val="558"/>
        </w:trPr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4E0A5F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77D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D77D8">
              <w:rPr>
                <w:b/>
                <w:bCs/>
              </w:rPr>
              <w:t>обучающихся</w:t>
            </w:r>
            <w:proofErr w:type="gramEnd"/>
            <w:r w:rsidRPr="005D77D8">
              <w:rPr>
                <w:bCs/>
              </w:rPr>
              <w:t xml:space="preserve">: </w:t>
            </w:r>
            <w:r>
              <w:rPr>
                <w:bCs/>
              </w:rPr>
              <w:t>П</w:t>
            </w:r>
            <w:r w:rsidRPr="005D77D8">
              <w:rPr>
                <w:bCs/>
              </w:rPr>
              <w:t xml:space="preserve">роработка конспектов занятий, учебной литературы по  </w:t>
            </w:r>
            <w:r>
              <w:rPr>
                <w:bCs/>
              </w:rPr>
              <w:t>теме: «</w:t>
            </w:r>
            <w:r w:rsidRPr="009D5275">
              <w:rPr>
                <w:bCs/>
                <w:color w:val="000000"/>
              </w:rPr>
              <w:t xml:space="preserve">Технология </w:t>
            </w:r>
            <w:r w:rsidRPr="009D5275">
              <w:rPr>
                <w:bCs/>
              </w:rPr>
              <w:t>реставрации ювелирных и художественных изделий</w:t>
            </w:r>
            <w:r>
              <w:rPr>
                <w:bCs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F62D53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66466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664668">
              <w:rPr>
                <w:bCs/>
              </w:rPr>
              <w:t>3</w:t>
            </w:r>
          </w:p>
        </w:tc>
      </w:tr>
      <w:tr w:rsidR="00325BAE" w:rsidRPr="007F07F8" w:rsidTr="002A641D">
        <w:trPr>
          <w:trHeight w:val="183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  <w:r w:rsidRPr="007F07F8">
              <w:rPr>
                <w:b/>
                <w:bCs/>
              </w:rPr>
              <w:t>Самостоятельная работа ПМ.04.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25BAE" w:rsidRPr="007F07F8" w:rsidTr="002A641D">
        <w:trPr>
          <w:trHeight w:val="183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  <w:r w:rsidRPr="007F07F8">
              <w:rPr>
                <w:b/>
                <w:bCs/>
              </w:rPr>
              <w:t>УП.04. Учебная практика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E3156A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F07F8">
              <w:t>Ремонт ювелирных и художественных изделий</w:t>
            </w:r>
            <w:r>
              <w:t>;</w:t>
            </w:r>
            <w:r>
              <w:rPr>
                <w:b/>
              </w:rPr>
              <w:t xml:space="preserve"> </w:t>
            </w:r>
            <w:r w:rsidRPr="007F07F8">
              <w:t>чистк</w:t>
            </w:r>
            <w:r>
              <w:t>а</w:t>
            </w:r>
            <w:r w:rsidRPr="007F07F8">
              <w:t xml:space="preserve"> ювелирных изделий; </w:t>
            </w:r>
          </w:p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F07F8">
              <w:t>изгот</w:t>
            </w:r>
            <w:r>
              <w:t>о</w:t>
            </w:r>
            <w:r w:rsidRPr="007F07F8">
              <w:t>вл</w:t>
            </w:r>
            <w:r>
              <w:t>ение</w:t>
            </w:r>
            <w:r w:rsidRPr="007F07F8">
              <w:t xml:space="preserve"> приспособлени</w:t>
            </w:r>
            <w:r>
              <w:t>й</w:t>
            </w:r>
            <w:r w:rsidRPr="007F07F8">
              <w:t>, необходимы</w:t>
            </w:r>
            <w:r>
              <w:t>х</w:t>
            </w:r>
            <w:r w:rsidRPr="007F07F8">
              <w:t xml:space="preserve"> для ремонта</w:t>
            </w:r>
            <w:r>
              <w:t xml:space="preserve">; </w:t>
            </w:r>
            <w:r w:rsidRPr="007F07F8">
              <w:t>изменени</w:t>
            </w:r>
            <w:r>
              <w:t>е размеров колец.</w:t>
            </w:r>
            <w:r w:rsidRPr="007F07F8">
              <w:t xml:space="preserve"> </w:t>
            </w:r>
            <w:r>
              <w:t xml:space="preserve">Реставрация </w:t>
            </w:r>
            <w:r w:rsidRPr="007F07F8">
              <w:t xml:space="preserve"> ювелирных изделий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25BAE" w:rsidRPr="007F07F8" w:rsidTr="002A641D">
        <w:trPr>
          <w:trHeight w:val="183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spacing w:line="276" w:lineRule="auto"/>
              <w:rPr>
                <w:b/>
                <w:bCs/>
              </w:rPr>
            </w:pPr>
            <w:r w:rsidRPr="007F07F8">
              <w:rPr>
                <w:b/>
                <w:bCs/>
              </w:rPr>
              <w:t>ПП.04. Производственная практика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E3156A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F07F8">
              <w:t>Ремонт ювелирных и художественных изделий</w:t>
            </w:r>
            <w:r>
              <w:t>;</w:t>
            </w:r>
            <w:r>
              <w:rPr>
                <w:b/>
              </w:rPr>
              <w:t xml:space="preserve"> </w:t>
            </w:r>
            <w:r w:rsidRPr="007F07F8">
              <w:t>чистк</w:t>
            </w:r>
            <w:r>
              <w:t>а</w:t>
            </w:r>
            <w:r w:rsidRPr="007F07F8">
              <w:t xml:space="preserve"> ювелирных изделий; </w:t>
            </w:r>
          </w:p>
          <w:p w:rsidR="00325BAE" w:rsidRPr="007F07F8" w:rsidRDefault="00325BAE" w:rsidP="0071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7F8">
              <w:t>изгот</w:t>
            </w:r>
            <w:r>
              <w:t>о</w:t>
            </w:r>
            <w:r w:rsidRPr="007F07F8">
              <w:t>вл</w:t>
            </w:r>
            <w:r>
              <w:t>ение</w:t>
            </w:r>
            <w:r w:rsidRPr="007F07F8">
              <w:t xml:space="preserve"> приспособлени</w:t>
            </w:r>
            <w:r>
              <w:t>й</w:t>
            </w:r>
            <w:r w:rsidRPr="007F07F8">
              <w:t>, необходимы</w:t>
            </w:r>
            <w:r>
              <w:t>х</w:t>
            </w:r>
            <w:r w:rsidRPr="007F07F8">
              <w:t xml:space="preserve"> для ремонта</w:t>
            </w:r>
            <w:r>
              <w:t xml:space="preserve">; </w:t>
            </w:r>
            <w:r w:rsidRPr="007F07F8">
              <w:t>изменени</w:t>
            </w:r>
            <w:r>
              <w:t>е размеров колец.</w:t>
            </w:r>
            <w:r w:rsidRPr="007F07F8">
              <w:t xml:space="preserve"> </w:t>
            </w:r>
            <w:r>
              <w:t xml:space="preserve">Реставрация </w:t>
            </w:r>
            <w:r w:rsidRPr="007F07F8">
              <w:t xml:space="preserve"> ювелирных изделий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F07F8">
              <w:rPr>
                <w:b/>
                <w:bCs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7F07F8" w:rsidRDefault="00325BAE" w:rsidP="002A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855347" w:rsidRPr="003821C8" w:rsidRDefault="00855347" w:rsidP="003821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Cs/>
          <w:i/>
        </w:rPr>
        <w:sectPr w:rsidR="00855347" w:rsidRPr="003821C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7F07F8" w:rsidRDefault="00D116F9" w:rsidP="00A31E6F">
      <w:pPr>
        <w:pStyle w:val="1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  <w:r w:rsidRPr="007F07F8">
        <w:rPr>
          <w:b/>
          <w:caps/>
        </w:rPr>
        <w:lastRenderedPageBreak/>
        <w:t>условия</w:t>
      </w:r>
      <w:r w:rsidR="00FF6AC7" w:rsidRPr="007F07F8">
        <w:rPr>
          <w:b/>
          <w:caps/>
        </w:rPr>
        <w:t xml:space="preserve"> реализации </w:t>
      </w:r>
      <w:r w:rsidR="009C3A63" w:rsidRPr="007F07F8">
        <w:rPr>
          <w:b/>
          <w:caps/>
        </w:rPr>
        <w:t xml:space="preserve">примерной </w:t>
      </w:r>
      <w:r w:rsidR="00FF6AC7" w:rsidRPr="007F07F8">
        <w:rPr>
          <w:b/>
          <w:caps/>
        </w:rPr>
        <w:t>программы</w:t>
      </w:r>
      <w:r w:rsidR="009C3A63" w:rsidRPr="007F07F8">
        <w:rPr>
          <w:b/>
          <w:caps/>
        </w:rPr>
        <w:t xml:space="preserve"> </w:t>
      </w:r>
      <w:r w:rsidR="00FF6AC7" w:rsidRPr="007F07F8">
        <w:rPr>
          <w:b/>
          <w:caps/>
        </w:rPr>
        <w:t xml:space="preserve"> </w:t>
      </w:r>
      <w:r w:rsidR="009C3A63" w:rsidRPr="007F07F8">
        <w:rPr>
          <w:b/>
          <w:caps/>
        </w:rPr>
        <w:t>профессионального модуля</w:t>
      </w:r>
    </w:p>
    <w:p w:rsidR="00550495" w:rsidRPr="007F07F8" w:rsidRDefault="00550495" w:rsidP="00A31E6F">
      <w:pPr>
        <w:spacing w:line="360" w:lineRule="auto"/>
        <w:ind w:left="432"/>
      </w:pPr>
    </w:p>
    <w:p w:rsidR="00FF6AC7" w:rsidRPr="007F07F8" w:rsidRDefault="00751A42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7F07F8">
        <w:rPr>
          <w:b/>
          <w:bCs/>
        </w:rPr>
        <w:t>4</w:t>
      </w:r>
      <w:r w:rsidR="00917851" w:rsidRPr="007F07F8">
        <w:rPr>
          <w:b/>
          <w:bCs/>
        </w:rPr>
        <w:t xml:space="preserve">.1. </w:t>
      </w:r>
      <w:r w:rsidR="00361C74" w:rsidRPr="007F07F8">
        <w:rPr>
          <w:b/>
          <w:bCs/>
        </w:rPr>
        <w:t xml:space="preserve">Требования к минимальному </w:t>
      </w:r>
      <w:r w:rsidR="002F118B" w:rsidRPr="007F07F8">
        <w:rPr>
          <w:b/>
          <w:bCs/>
        </w:rPr>
        <w:t>м</w:t>
      </w:r>
      <w:r w:rsidR="00FF6AC7" w:rsidRPr="007F07F8">
        <w:rPr>
          <w:b/>
          <w:bCs/>
        </w:rPr>
        <w:t>атериально-техническо</w:t>
      </w:r>
      <w:r w:rsidR="002F118B" w:rsidRPr="007F07F8">
        <w:rPr>
          <w:b/>
          <w:bCs/>
        </w:rPr>
        <w:t>му</w:t>
      </w:r>
      <w:r w:rsidR="00FF6AC7" w:rsidRPr="007F07F8">
        <w:rPr>
          <w:b/>
          <w:bCs/>
        </w:rPr>
        <w:t xml:space="preserve"> о</w:t>
      </w:r>
      <w:r w:rsidR="003E0FBC" w:rsidRPr="007F07F8">
        <w:rPr>
          <w:b/>
          <w:bCs/>
        </w:rPr>
        <w:t>беспечени</w:t>
      </w:r>
      <w:r w:rsidR="002F118B" w:rsidRPr="007F07F8">
        <w:rPr>
          <w:b/>
          <w:bCs/>
        </w:rPr>
        <w:t>ю</w:t>
      </w:r>
    </w:p>
    <w:p w:rsidR="003E0FBC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 w:rsidRPr="007F07F8">
        <w:rPr>
          <w:bCs/>
        </w:rPr>
        <w:t xml:space="preserve">     </w:t>
      </w:r>
      <w:r w:rsidR="003E0FBC" w:rsidRPr="007F07F8">
        <w:rPr>
          <w:bCs/>
        </w:rPr>
        <w:t xml:space="preserve">Реализация программы </w:t>
      </w:r>
      <w:r w:rsidR="009C3A63" w:rsidRPr="007F07F8">
        <w:rPr>
          <w:bCs/>
        </w:rPr>
        <w:t>модуля</w:t>
      </w:r>
      <w:r w:rsidR="003E0FBC" w:rsidRPr="007F07F8">
        <w:rPr>
          <w:bCs/>
        </w:rPr>
        <w:t xml:space="preserve"> </w:t>
      </w:r>
      <w:r w:rsidR="009C3A63" w:rsidRPr="007F07F8">
        <w:rPr>
          <w:bCs/>
        </w:rPr>
        <w:t>предполагает</w:t>
      </w:r>
      <w:r w:rsidR="003E0FBC" w:rsidRPr="007F07F8">
        <w:rPr>
          <w:bCs/>
        </w:rPr>
        <w:t xml:space="preserve"> наличи</w:t>
      </w:r>
      <w:r w:rsidR="009C3A63" w:rsidRPr="007F07F8">
        <w:rPr>
          <w:bCs/>
        </w:rPr>
        <w:t>е учебных</w:t>
      </w:r>
      <w:r w:rsidR="003E0FBC" w:rsidRPr="007F07F8">
        <w:rPr>
          <w:bCs/>
        </w:rPr>
        <w:t xml:space="preserve"> </w:t>
      </w:r>
      <w:r w:rsidR="00FE63E4" w:rsidRPr="007F07F8">
        <w:rPr>
          <w:bCs/>
        </w:rPr>
        <w:t>мастерск</w:t>
      </w:r>
      <w:r w:rsidR="009C3A63" w:rsidRPr="007F07F8">
        <w:rPr>
          <w:bCs/>
        </w:rPr>
        <w:t>их</w:t>
      </w:r>
      <w:r w:rsidR="00FE63E4" w:rsidRPr="007F07F8">
        <w:rPr>
          <w:bCs/>
        </w:rPr>
        <w:t xml:space="preserve"> </w:t>
      </w:r>
      <w:r w:rsidR="003E0FBC" w:rsidRPr="007F07F8">
        <w:rPr>
          <w:bCs/>
        </w:rPr>
        <w:t xml:space="preserve"> </w:t>
      </w:r>
      <w:r w:rsidR="008A4852" w:rsidRPr="007F07F8">
        <w:rPr>
          <w:bCs/>
        </w:rPr>
        <w:t xml:space="preserve">по </w:t>
      </w:r>
      <w:r w:rsidR="00FE63E4" w:rsidRPr="007F07F8">
        <w:rPr>
          <w:bCs/>
        </w:rPr>
        <w:t>ювелирному делу</w:t>
      </w:r>
      <w:r w:rsidR="008A4852" w:rsidRPr="007F07F8">
        <w:rPr>
          <w:bCs/>
        </w:rPr>
        <w:t>.</w:t>
      </w:r>
    </w:p>
    <w:p w:rsidR="00FF6AC7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Cs/>
        </w:rPr>
        <w:t xml:space="preserve">     </w:t>
      </w:r>
      <w:r w:rsidR="00FF6AC7" w:rsidRPr="007F07F8">
        <w:rPr>
          <w:bCs/>
        </w:rPr>
        <w:t>Оборудование учебн</w:t>
      </w:r>
      <w:r w:rsidR="009C3A63" w:rsidRPr="007F07F8">
        <w:rPr>
          <w:bCs/>
        </w:rPr>
        <w:t>ых мастерских и рабочих мест в учебных мастерских</w:t>
      </w:r>
      <w:r w:rsidR="00FF6AC7" w:rsidRPr="007F07F8">
        <w:rPr>
          <w:bCs/>
        </w:rPr>
        <w:t xml:space="preserve">: </w:t>
      </w:r>
    </w:p>
    <w:p w:rsidR="009C3A63" w:rsidRPr="007F07F8" w:rsidRDefault="009C3A6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F07F8">
        <w:rPr>
          <w:bCs/>
        </w:rPr>
        <w:t xml:space="preserve">   - плакаты,</w:t>
      </w:r>
      <w:r w:rsidR="00550495" w:rsidRPr="007F07F8">
        <w:rPr>
          <w:bCs/>
        </w:rPr>
        <w:t xml:space="preserve"> таблицы;</w:t>
      </w:r>
    </w:p>
    <w:p w:rsidR="00550495" w:rsidRPr="007F07F8" w:rsidRDefault="00550495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F07F8">
        <w:rPr>
          <w:bCs/>
        </w:rPr>
        <w:t xml:space="preserve">   - верстаки ювелирные для учащихся;</w:t>
      </w:r>
    </w:p>
    <w:p w:rsidR="00550495" w:rsidRPr="007F07F8" w:rsidRDefault="00550495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F07F8">
        <w:rPr>
          <w:bCs/>
        </w:rPr>
        <w:t xml:space="preserve">   - рабочее место для преподавателя</w:t>
      </w:r>
      <w:r w:rsidR="00105604" w:rsidRPr="007F07F8">
        <w:rPr>
          <w:bCs/>
        </w:rPr>
        <w:t xml:space="preserve"> (верстак)</w:t>
      </w:r>
      <w:r w:rsidRPr="007F07F8">
        <w:rPr>
          <w:bCs/>
        </w:rPr>
        <w:t>;</w:t>
      </w:r>
    </w:p>
    <w:p w:rsidR="00105604" w:rsidRPr="007F07F8" w:rsidRDefault="00105604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F07F8">
        <w:rPr>
          <w:bCs/>
        </w:rPr>
        <w:t xml:space="preserve">   - верстаки слесарные;</w:t>
      </w:r>
    </w:p>
    <w:p w:rsidR="009C3A63" w:rsidRPr="007F07F8" w:rsidRDefault="009C3A6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F07F8">
        <w:rPr>
          <w:bCs/>
        </w:rPr>
        <w:t xml:space="preserve">   - станки: полировальный,  сверлильный, </w:t>
      </w:r>
      <w:r w:rsidR="00105604" w:rsidRPr="007F07F8">
        <w:rPr>
          <w:bCs/>
        </w:rPr>
        <w:t>бормашины;</w:t>
      </w:r>
    </w:p>
    <w:p w:rsidR="00ED1B85" w:rsidRPr="007F07F8" w:rsidRDefault="009C3A6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F07F8">
        <w:rPr>
          <w:bCs/>
        </w:rPr>
        <w:t xml:space="preserve">   - оборудование: </w:t>
      </w:r>
      <w:r w:rsidR="00F32CBE" w:rsidRPr="007F07F8">
        <w:rPr>
          <w:bCs/>
        </w:rPr>
        <w:t>валы для прокатывания заг</w:t>
      </w:r>
      <w:r w:rsidR="00105604" w:rsidRPr="007F07F8">
        <w:rPr>
          <w:bCs/>
        </w:rPr>
        <w:t xml:space="preserve">отовок, тиски,  </w:t>
      </w:r>
      <w:proofErr w:type="spellStart"/>
      <w:r w:rsidR="00105604" w:rsidRPr="007F07F8">
        <w:rPr>
          <w:bCs/>
        </w:rPr>
        <w:t>фильерная</w:t>
      </w:r>
      <w:proofErr w:type="spellEnd"/>
      <w:r w:rsidR="00105604" w:rsidRPr="007F07F8">
        <w:rPr>
          <w:bCs/>
        </w:rPr>
        <w:t xml:space="preserve"> доска;</w:t>
      </w:r>
    </w:p>
    <w:p w:rsidR="00105604" w:rsidRPr="007F07F8" w:rsidRDefault="00ED1B85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F07F8">
        <w:rPr>
          <w:bCs/>
        </w:rPr>
        <w:t xml:space="preserve">   - </w:t>
      </w:r>
      <w:r w:rsidR="00105604" w:rsidRPr="007F07F8">
        <w:rPr>
          <w:bCs/>
        </w:rPr>
        <w:t>наборы ювелирных инструментов;</w:t>
      </w:r>
    </w:p>
    <w:p w:rsidR="00105604" w:rsidRPr="007F07F8" w:rsidRDefault="00105604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F07F8">
        <w:rPr>
          <w:bCs/>
        </w:rPr>
        <w:t xml:space="preserve">   - наборы измерительных инструментов;</w:t>
      </w:r>
    </w:p>
    <w:p w:rsidR="00F32CBE" w:rsidRPr="007F07F8" w:rsidRDefault="00105604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F07F8">
        <w:rPr>
          <w:bCs/>
        </w:rPr>
        <w:t xml:space="preserve">   - </w:t>
      </w:r>
      <w:r w:rsidR="006C29E1" w:rsidRPr="007F07F8">
        <w:rPr>
          <w:bCs/>
        </w:rPr>
        <w:t xml:space="preserve">металлические </w:t>
      </w:r>
      <w:r w:rsidRPr="007F07F8">
        <w:rPr>
          <w:bCs/>
        </w:rPr>
        <w:t>заготовки для выполнения ювелирных работ</w:t>
      </w:r>
      <w:r w:rsidR="00ED1B85" w:rsidRPr="007F07F8">
        <w:rPr>
          <w:bCs/>
        </w:rPr>
        <w:t>.</w:t>
      </w:r>
      <w:r w:rsidR="00F32CBE" w:rsidRPr="007F07F8">
        <w:rPr>
          <w:bCs/>
        </w:rPr>
        <w:t xml:space="preserve">  </w:t>
      </w:r>
    </w:p>
    <w:p w:rsidR="00F32CBE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Cs/>
        </w:rPr>
        <w:t xml:space="preserve">    </w:t>
      </w:r>
      <w:r w:rsidR="00F32CBE" w:rsidRPr="007F07F8">
        <w:rPr>
          <w:bCs/>
        </w:rPr>
        <w:t>Пайка изделий производится в отдельном помещении - паяльном отделении. Оборудовано газовыми или керосиновыми горелками, негорючими асбестовыми подставками</w:t>
      </w:r>
      <w:r w:rsidR="00105604" w:rsidRPr="007F07F8">
        <w:rPr>
          <w:bCs/>
        </w:rPr>
        <w:t>, огнеупорными кирпичами</w:t>
      </w:r>
      <w:r w:rsidR="00F32CBE" w:rsidRPr="007F07F8">
        <w:rPr>
          <w:bCs/>
        </w:rPr>
        <w:t>.</w:t>
      </w:r>
    </w:p>
    <w:p w:rsidR="00751A42" w:rsidRPr="007F07F8" w:rsidRDefault="00F32CBE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Cs/>
        </w:rPr>
        <w:t xml:space="preserve">В соответствии с техникой безопасности работать в паяльном отделении можно только в присутствии преподавателя.  </w:t>
      </w:r>
    </w:p>
    <w:p w:rsidR="00A31E6F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751A42" w:rsidRPr="007F07F8" w:rsidRDefault="00751A42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Cs/>
        </w:rPr>
        <w:t xml:space="preserve">     Технические средства обучения:</w:t>
      </w:r>
    </w:p>
    <w:p w:rsidR="00751A42" w:rsidRPr="007F07F8" w:rsidRDefault="00CB005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Cs/>
        </w:rPr>
        <w:t xml:space="preserve">    -  компьютер;</w:t>
      </w:r>
    </w:p>
    <w:p w:rsidR="00F32CBE" w:rsidRPr="007F07F8" w:rsidRDefault="00751A42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Cs/>
        </w:rPr>
        <w:t xml:space="preserve">    -  проектор</w:t>
      </w:r>
      <w:r w:rsidR="00CB0053" w:rsidRPr="007F07F8">
        <w:rPr>
          <w:bCs/>
        </w:rPr>
        <w:t>.</w:t>
      </w:r>
    </w:p>
    <w:p w:rsidR="00ED1B85" w:rsidRPr="007F07F8" w:rsidRDefault="00ED1B85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CB0053" w:rsidRPr="00557F83" w:rsidRDefault="00F32CBE" w:rsidP="00A31E6F">
      <w:pPr>
        <w:pStyle w:val="1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/>
        </w:rPr>
        <w:t>Информационное обеспечение обучения</w:t>
      </w:r>
      <w:r w:rsidR="00CB0053" w:rsidRPr="007F07F8">
        <w:rPr>
          <w:b/>
        </w:rPr>
        <w:t xml:space="preserve"> </w:t>
      </w:r>
      <w:r w:rsidR="00CB0053" w:rsidRPr="007F07F8">
        <w:rPr>
          <w:bCs/>
        </w:rPr>
        <w:t>(п</w:t>
      </w:r>
      <w:r w:rsidRPr="007F07F8">
        <w:rPr>
          <w:bCs/>
        </w:rPr>
        <w:t xml:space="preserve">еречень </w:t>
      </w:r>
      <w:r w:rsidR="00CB0053" w:rsidRPr="007F07F8">
        <w:rPr>
          <w:bCs/>
        </w:rPr>
        <w:t xml:space="preserve">рекомендуемых учебных изданий, </w:t>
      </w:r>
      <w:proofErr w:type="spellStart"/>
      <w:r w:rsidR="0052191A" w:rsidRPr="007F07F8">
        <w:rPr>
          <w:bCs/>
        </w:rPr>
        <w:t>интернет-ресурсов</w:t>
      </w:r>
      <w:proofErr w:type="spellEnd"/>
      <w:r w:rsidRPr="007F07F8">
        <w:rPr>
          <w:bCs/>
        </w:rPr>
        <w:t>, дополнительной литературы</w:t>
      </w:r>
      <w:r w:rsidR="00CB0053" w:rsidRPr="007F07F8">
        <w:rPr>
          <w:bCs/>
        </w:rPr>
        <w:t>)</w:t>
      </w:r>
    </w:p>
    <w:p w:rsidR="00EC5DD0" w:rsidRDefault="00EC5DD0" w:rsidP="00EC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D77D8">
        <w:rPr>
          <w:b/>
          <w:bCs/>
        </w:rPr>
        <w:t>Основные источники</w:t>
      </w:r>
      <w:r w:rsidRPr="005D77D8">
        <w:rPr>
          <w:bCs/>
        </w:rPr>
        <w:t>:</w:t>
      </w:r>
    </w:p>
    <w:p w:rsidR="00EC5DD0" w:rsidRPr="00D947BA" w:rsidRDefault="00EC5DD0" w:rsidP="00EC5DD0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>
        <w:t>Луговой, В.П. Технология ювелирного производства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В.П. Луговой. — Минск</w:t>
      </w:r>
      <w:proofErr w:type="gramStart"/>
      <w:r>
        <w:t xml:space="preserve"> :</w:t>
      </w:r>
      <w:proofErr w:type="gramEnd"/>
      <w:r>
        <w:t xml:space="preserve"> Новое знание ; М. : ИНФРА-М, 2012. — 526 с. [2] л. ил</w:t>
      </w:r>
      <w:proofErr w:type="gramStart"/>
      <w:r>
        <w:t xml:space="preserve">.: </w:t>
      </w:r>
      <w:proofErr w:type="gramEnd"/>
      <w:r>
        <w:t>ил. — (Высшее образование).</w:t>
      </w:r>
    </w:p>
    <w:p w:rsidR="00EC5DD0" w:rsidRPr="005D77D8" w:rsidRDefault="00EC5DD0" w:rsidP="00EC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D77D8">
        <w:rPr>
          <w:b/>
          <w:bCs/>
        </w:rPr>
        <w:t>Дополнительные  источники</w:t>
      </w:r>
      <w:r w:rsidRPr="005D77D8">
        <w:rPr>
          <w:bCs/>
        </w:rPr>
        <w:t>:</w:t>
      </w:r>
    </w:p>
    <w:p w:rsidR="00EC5DD0" w:rsidRPr="005D77D8" w:rsidRDefault="00EC5DD0" w:rsidP="00EC5DD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</w:rPr>
      </w:pPr>
      <w:proofErr w:type="spellStart"/>
      <w:r w:rsidRPr="005D77D8">
        <w:rPr>
          <w:color w:val="000000"/>
        </w:rPr>
        <w:t>Бреполь</w:t>
      </w:r>
      <w:proofErr w:type="spellEnd"/>
      <w:r w:rsidRPr="005D77D8">
        <w:rPr>
          <w:color w:val="000000"/>
        </w:rPr>
        <w:t xml:space="preserve"> </w:t>
      </w:r>
      <w:proofErr w:type="spellStart"/>
      <w:r w:rsidRPr="005D77D8">
        <w:rPr>
          <w:color w:val="000000"/>
        </w:rPr>
        <w:t>Эрхард</w:t>
      </w:r>
      <w:proofErr w:type="spellEnd"/>
      <w:r w:rsidRPr="005D77D8">
        <w:rPr>
          <w:color w:val="000000"/>
        </w:rPr>
        <w:t>. Теория и практика ювелирного дела. – СПБ</w:t>
      </w:r>
      <w:proofErr w:type="gramStart"/>
      <w:r w:rsidRPr="005D77D8">
        <w:rPr>
          <w:color w:val="000000"/>
        </w:rPr>
        <w:t>.: «</w:t>
      </w:r>
      <w:proofErr w:type="gramEnd"/>
      <w:r w:rsidRPr="005D77D8">
        <w:rPr>
          <w:color w:val="000000"/>
        </w:rPr>
        <w:t>Соло», 2010. – 528 с., ил.;</w:t>
      </w:r>
    </w:p>
    <w:p w:rsidR="00EC5DD0" w:rsidRPr="005D77D8" w:rsidRDefault="00EC5DD0" w:rsidP="00EC5DD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</w:rPr>
      </w:pPr>
      <w:r w:rsidRPr="005D77D8">
        <w:rPr>
          <w:color w:val="000000"/>
        </w:rPr>
        <w:t xml:space="preserve">Ковалева Л.А., </w:t>
      </w:r>
      <w:proofErr w:type="spellStart"/>
      <w:r w:rsidRPr="005D77D8">
        <w:rPr>
          <w:color w:val="000000"/>
        </w:rPr>
        <w:t>Крайнов</w:t>
      </w:r>
      <w:proofErr w:type="spellEnd"/>
      <w:r w:rsidRPr="005D77D8">
        <w:rPr>
          <w:color w:val="000000"/>
        </w:rPr>
        <w:t xml:space="preserve"> С.Н., </w:t>
      </w:r>
      <w:proofErr w:type="spellStart"/>
      <w:r w:rsidRPr="005D77D8">
        <w:rPr>
          <w:color w:val="000000"/>
        </w:rPr>
        <w:t>Куманин</w:t>
      </w:r>
      <w:proofErr w:type="spellEnd"/>
      <w:r w:rsidRPr="005D77D8">
        <w:rPr>
          <w:color w:val="000000"/>
        </w:rPr>
        <w:t xml:space="preserve"> В.И. Материалы ювелирной техники; М., 2010. – 128 с.: 19 </w:t>
      </w:r>
      <w:proofErr w:type="spellStart"/>
      <w:r w:rsidRPr="005D77D8">
        <w:rPr>
          <w:color w:val="000000"/>
        </w:rPr>
        <w:t>цв</w:t>
      </w:r>
      <w:proofErr w:type="spellEnd"/>
      <w:r w:rsidRPr="005D77D8">
        <w:rPr>
          <w:color w:val="000000"/>
        </w:rPr>
        <w:t>. ил</w:t>
      </w:r>
      <w:proofErr w:type="gramStart"/>
      <w:r w:rsidRPr="005D77D8">
        <w:rPr>
          <w:color w:val="000000"/>
        </w:rPr>
        <w:t>.;</w:t>
      </w:r>
      <w:proofErr w:type="gramEnd"/>
    </w:p>
    <w:p w:rsidR="00EC5DD0" w:rsidRPr="005D77D8" w:rsidRDefault="00EC5DD0" w:rsidP="00EC5DD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</w:rPr>
      </w:pPr>
      <w:r w:rsidRPr="005D77D8">
        <w:rPr>
          <w:color w:val="000000"/>
          <w:shd w:val="clear" w:color="auto" w:fill="FFFFFF"/>
        </w:rPr>
        <w:lastRenderedPageBreak/>
        <w:t>Никифоров Б.Т.</w:t>
      </w:r>
      <w:r w:rsidRPr="005D77D8">
        <w:rPr>
          <w:bCs/>
          <w:color w:val="000000"/>
        </w:rPr>
        <w:t xml:space="preserve"> </w:t>
      </w:r>
      <w:r w:rsidRPr="005D77D8">
        <w:rPr>
          <w:color w:val="000000"/>
          <w:shd w:val="clear" w:color="auto" w:fill="FFFFFF"/>
        </w:rPr>
        <w:t>Ювелирное искусство: учебное пособие. – Ростов-на-Дону: "Феникс", 2006 – 249 с.;</w:t>
      </w:r>
    </w:p>
    <w:p w:rsidR="00EC5DD0" w:rsidRPr="005D77D8" w:rsidRDefault="00EC5DD0" w:rsidP="00EC5DD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</w:rPr>
      </w:pPr>
      <w:r w:rsidRPr="005D77D8">
        <w:rPr>
          <w:bCs/>
          <w:color w:val="000000"/>
        </w:rPr>
        <w:t>Новиков В.П., Павлов Н.И.  Ювелирное дело. – М. 2006. – 152 с.;</w:t>
      </w:r>
    </w:p>
    <w:p w:rsidR="00EC5DD0" w:rsidRPr="00D947BA" w:rsidRDefault="00EC5DD0" w:rsidP="00EC5DD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</w:rPr>
      </w:pPr>
      <w:r w:rsidRPr="005D77D8">
        <w:rPr>
          <w:bCs/>
          <w:color w:val="000000"/>
        </w:rPr>
        <w:t xml:space="preserve"> </w:t>
      </w:r>
      <w:hyperlink r:id="rId10" w:tooltip="Сидельников С.Б." w:history="1">
        <w:proofErr w:type="spellStart"/>
        <w:r w:rsidRPr="005D77D8">
          <w:rPr>
            <w:rStyle w:val="af5"/>
            <w:color w:val="000000"/>
            <w:u w:val="none"/>
          </w:rPr>
          <w:t>Сидельников</w:t>
        </w:r>
        <w:proofErr w:type="spellEnd"/>
        <w:r w:rsidRPr="005D77D8">
          <w:rPr>
            <w:rStyle w:val="af5"/>
            <w:color w:val="000000"/>
            <w:u w:val="none"/>
          </w:rPr>
          <w:t xml:space="preserve"> С. Б.</w:t>
        </w:r>
      </w:hyperlink>
      <w:r w:rsidRPr="005D77D8">
        <w:rPr>
          <w:color w:val="000000"/>
        </w:rPr>
        <w:t>,  </w:t>
      </w:r>
      <w:hyperlink r:id="rId11" w:tooltip="Беляев С.В." w:history="1">
        <w:r w:rsidRPr="005D77D8">
          <w:rPr>
            <w:rStyle w:val="af5"/>
            <w:color w:val="000000"/>
            <w:u w:val="none"/>
          </w:rPr>
          <w:t>Беляев С. В.</w:t>
        </w:r>
      </w:hyperlink>
      <w:r w:rsidRPr="005D77D8">
        <w:rPr>
          <w:color w:val="000000"/>
        </w:rPr>
        <w:t>,  </w:t>
      </w:r>
      <w:proofErr w:type="spellStart"/>
      <w:r w:rsidR="00043DA0">
        <w:fldChar w:fldCharType="begin"/>
      </w:r>
      <w:r w:rsidR="00043DA0">
        <w:instrText xml:space="preserve"> HYPERLINK "http://mexalib.com/author/%D0%A3%D1%81%D0%BA%D0%BE%D0%B2%20%D0%98.%D0%92." \o "Усков И.В." </w:instrText>
      </w:r>
      <w:r w:rsidR="00043DA0">
        <w:fldChar w:fldCharType="separate"/>
      </w:r>
      <w:r w:rsidRPr="005D77D8">
        <w:rPr>
          <w:rStyle w:val="af5"/>
          <w:color w:val="000000"/>
          <w:u w:val="none"/>
        </w:rPr>
        <w:t>Усков</w:t>
      </w:r>
      <w:proofErr w:type="spellEnd"/>
      <w:r w:rsidRPr="005D77D8">
        <w:rPr>
          <w:rStyle w:val="af5"/>
          <w:color w:val="000000"/>
          <w:u w:val="none"/>
        </w:rPr>
        <w:t xml:space="preserve"> И. В.</w:t>
      </w:r>
      <w:r w:rsidR="00043DA0">
        <w:rPr>
          <w:rStyle w:val="af5"/>
          <w:color w:val="000000"/>
          <w:u w:val="none"/>
        </w:rPr>
        <w:fldChar w:fldCharType="end"/>
      </w:r>
      <w:r w:rsidRPr="005D77D8">
        <w:rPr>
          <w:color w:val="000000"/>
        </w:rPr>
        <w:t> </w:t>
      </w:r>
      <w:hyperlink r:id="rId12" w:tooltip="Скачать книгу Технология производства ювелирных изделий" w:history="1">
        <w:r w:rsidRPr="005D77D8">
          <w:rPr>
            <w:rStyle w:val="af5"/>
            <w:color w:val="000000"/>
            <w:u w:val="none"/>
          </w:rPr>
          <w:t>Технология производства ювелирных изделий</w:t>
        </w:r>
      </w:hyperlink>
      <w:r w:rsidRPr="005D77D8">
        <w:rPr>
          <w:b/>
          <w:bCs/>
          <w:color w:val="000000"/>
        </w:rPr>
        <w:t xml:space="preserve">. </w:t>
      </w:r>
      <w:r w:rsidRPr="005D77D8">
        <w:rPr>
          <w:color w:val="000000"/>
        </w:rPr>
        <w:t xml:space="preserve"> </w:t>
      </w:r>
      <w:r w:rsidRPr="005D77D8">
        <w:rPr>
          <w:color w:val="000000"/>
          <w:shd w:val="clear" w:color="auto" w:fill="FFFFFF"/>
        </w:rPr>
        <w:t xml:space="preserve">2008.; </w:t>
      </w:r>
    </w:p>
    <w:p w:rsidR="00EC5DD0" w:rsidRPr="005D77D8" w:rsidRDefault="00EC5DD0" w:rsidP="00EC5DD0">
      <w:pPr>
        <w:numPr>
          <w:ilvl w:val="0"/>
          <w:numId w:val="36"/>
        </w:numPr>
        <w:spacing w:line="276" w:lineRule="auto"/>
        <w:rPr>
          <w:color w:val="000000"/>
          <w:shd w:val="clear" w:color="auto" w:fill="FFFFFF"/>
        </w:rPr>
      </w:pPr>
      <w:r w:rsidRPr="005D77D8">
        <w:rPr>
          <w:color w:val="000000"/>
          <w:shd w:val="clear" w:color="auto" w:fill="FFFFFF"/>
        </w:rPr>
        <w:t xml:space="preserve">Аллен Харди Р. и </w:t>
      </w:r>
      <w:proofErr w:type="spellStart"/>
      <w:r w:rsidRPr="005D77D8">
        <w:rPr>
          <w:color w:val="000000"/>
          <w:shd w:val="clear" w:color="auto" w:fill="FFFFFF"/>
        </w:rPr>
        <w:t>Боумэнэ</w:t>
      </w:r>
      <w:proofErr w:type="spellEnd"/>
      <w:r w:rsidRPr="005D77D8">
        <w:rPr>
          <w:color w:val="000000"/>
          <w:shd w:val="clear" w:color="auto" w:fill="FFFFFF"/>
        </w:rPr>
        <w:t xml:space="preserve"> Д. Д. Граверное дело. Руководство для ювелиров. – Омск: "Дедал-Пресс", 2008 – 148 с.;</w:t>
      </w:r>
    </w:p>
    <w:p w:rsidR="00EC5DD0" w:rsidRPr="005D77D8" w:rsidRDefault="00EC5DD0" w:rsidP="00EC5DD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proofErr w:type="spellStart"/>
      <w:r w:rsidRPr="005D77D8">
        <w:rPr>
          <w:bCs/>
        </w:rPr>
        <w:t>Белицкая</w:t>
      </w:r>
      <w:proofErr w:type="spellEnd"/>
      <w:r w:rsidRPr="005D77D8">
        <w:rPr>
          <w:bCs/>
        </w:rPr>
        <w:t xml:space="preserve"> Э. И. Ювелирное дело.  – М. 2000. – 152 с.;</w:t>
      </w:r>
    </w:p>
    <w:p w:rsidR="00EC5DD0" w:rsidRPr="005D77D8" w:rsidRDefault="00EC5DD0" w:rsidP="00EC5DD0">
      <w:pPr>
        <w:numPr>
          <w:ilvl w:val="0"/>
          <w:numId w:val="36"/>
        </w:numPr>
        <w:spacing w:line="276" w:lineRule="auto"/>
        <w:rPr>
          <w:color w:val="000000"/>
          <w:shd w:val="clear" w:color="auto" w:fill="FFFFFF"/>
        </w:rPr>
      </w:pPr>
      <w:proofErr w:type="spellStart"/>
      <w:r w:rsidRPr="005D77D8">
        <w:rPr>
          <w:color w:val="000000"/>
          <w:shd w:val="clear" w:color="auto" w:fill="FFFFFF"/>
        </w:rPr>
        <w:t>Зубрилина</w:t>
      </w:r>
      <w:proofErr w:type="spellEnd"/>
      <w:r w:rsidRPr="005D77D8">
        <w:rPr>
          <w:color w:val="000000"/>
          <w:shd w:val="clear" w:color="auto" w:fill="FFFFFF"/>
        </w:rPr>
        <w:t xml:space="preserve"> С. Н. Справочник по ювелирному делу. – Ростов-на-Дону: "Феникс", 2003. – 352 с.;</w:t>
      </w:r>
    </w:p>
    <w:p w:rsidR="00EC5DD0" w:rsidRPr="005D77D8" w:rsidRDefault="00EC5DD0" w:rsidP="00EC5DD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5D77D8">
        <w:rPr>
          <w:bCs/>
        </w:rPr>
        <w:t xml:space="preserve">Карел </w:t>
      </w:r>
      <w:proofErr w:type="spellStart"/>
      <w:r w:rsidRPr="005D77D8">
        <w:rPr>
          <w:bCs/>
        </w:rPr>
        <w:t>Тойбл</w:t>
      </w:r>
      <w:proofErr w:type="spellEnd"/>
      <w:r w:rsidRPr="005D77D8">
        <w:rPr>
          <w:bCs/>
        </w:rPr>
        <w:t>. Ювелирное дело. – М.: Издательство «Легкая и пищевая промышленность», 1981. – 196 с.;</w:t>
      </w:r>
    </w:p>
    <w:p w:rsidR="00EC5DD0" w:rsidRPr="005D77D8" w:rsidRDefault="00EC5DD0" w:rsidP="00EC5DD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D77D8">
        <w:rPr>
          <w:bCs/>
        </w:rPr>
        <w:t>Карповых П. С. и Н. Н. Теория и практика ювелирного дела. – Новосибирск: Художественно эстетическая школа «Весна», 2007.;</w:t>
      </w:r>
    </w:p>
    <w:p w:rsidR="00EC5DD0" w:rsidRPr="005D77D8" w:rsidRDefault="00EC5DD0" w:rsidP="00EC5DD0">
      <w:pPr>
        <w:numPr>
          <w:ilvl w:val="0"/>
          <w:numId w:val="36"/>
        </w:numPr>
        <w:spacing w:line="276" w:lineRule="auto"/>
        <w:rPr>
          <w:color w:val="000000"/>
          <w:shd w:val="clear" w:color="auto" w:fill="FFFFFF"/>
        </w:rPr>
      </w:pPr>
      <w:r w:rsidRPr="005D77D8">
        <w:rPr>
          <w:color w:val="000000"/>
          <w:shd w:val="clear" w:color="auto" w:fill="FFFFFF"/>
        </w:rPr>
        <w:t>Кнут Брюс Дж. Справочник ювелира. – Омск:  "Дедал-Пресс", 2008. – 134 с.;</w:t>
      </w:r>
    </w:p>
    <w:p w:rsidR="00EC5DD0" w:rsidRPr="005D77D8" w:rsidRDefault="00EC5DD0" w:rsidP="00EC5DD0">
      <w:pPr>
        <w:numPr>
          <w:ilvl w:val="0"/>
          <w:numId w:val="36"/>
        </w:numPr>
        <w:spacing w:line="276" w:lineRule="auto"/>
        <w:rPr>
          <w:color w:val="000000"/>
          <w:shd w:val="clear" w:color="auto" w:fill="FFFFFF"/>
        </w:rPr>
      </w:pPr>
      <w:r w:rsidRPr="005D77D8">
        <w:rPr>
          <w:color w:val="000000"/>
          <w:shd w:val="clear" w:color="auto" w:fill="FFFFFF"/>
        </w:rPr>
        <w:t xml:space="preserve">Мак </w:t>
      </w:r>
      <w:proofErr w:type="spellStart"/>
      <w:r w:rsidRPr="005D77D8">
        <w:rPr>
          <w:color w:val="000000"/>
          <w:shd w:val="clear" w:color="auto" w:fill="FFFFFF"/>
        </w:rPr>
        <w:t>Крайт</w:t>
      </w:r>
      <w:proofErr w:type="spellEnd"/>
      <w:r w:rsidRPr="005D77D8">
        <w:rPr>
          <w:color w:val="000000"/>
          <w:shd w:val="clear" w:color="auto" w:fill="FFFFFF"/>
        </w:rPr>
        <w:t xml:space="preserve"> Тим.  Полное руководство по обработке металлов для ювелиров. – Омск: "Наследие. Диалог-Сибирь", 2002. – 164 с.;</w:t>
      </w:r>
    </w:p>
    <w:p w:rsidR="00EC5DD0" w:rsidRPr="005D77D8" w:rsidRDefault="00EC5DD0" w:rsidP="00EC5DD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5D77D8">
        <w:rPr>
          <w:bCs/>
        </w:rPr>
        <w:t>Марченков В. И. Ювелирное дело. – М.: Высшая школа, 1984. – 192 с.;</w:t>
      </w:r>
    </w:p>
    <w:p w:rsidR="00EC5DD0" w:rsidRPr="005D77D8" w:rsidRDefault="00EC5DD0" w:rsidP="00EC5DD0">
      <w:pPr>
        <w:numPr>
          <w:ilvl w:val="0"/>
          <w:numId w:val="36"/>
        </w:numPr>
        <w:spacing w:line="276" w:lineRule="auto"/>
        <w:rPr>
          <w:color w:val="000000"/>
          <w:shd w:val="clear" w:color="auto" w:fill="FFFFFF"/>
        </w:rPr>
      </w:pPr>
      <w:r w:rsidRPr="005D77D8">
        <w:rPr>
          <w:color w:val="000000"/>
          <w:shd w:val="clear" w:color="auto" w:fill="FFFFFF"/>
        </w:rPr>
        <w:t>Мельников И. В. Художественная обработка металлов. – Ростов-на-Дону</w:t>
      </w:r>
      <w:proofErr w:type="gramStart"/>
      <w:r w:rsidRPr="005D77D8">
        <w:rPr>
          <w:color w:val="000000"/>
          <w:shd w:val="clear" w:color="auto" w:fill="FFFFFF"/>
        </w:rPr>
        <w:t xml:space="preserve"> :</w:t>
      </w:r>
      <w:proofErr w:type="gramEnd"/>
      <w:r w:rsidRPr="005D77D8">
        <w:rPr>
          <w:color w:val="000000"/>
          <w:shd w:val="clear" w:color="auto" w:fill="FFFFFF"/>
        </w:rPr>
        <w:t xml:space="preserve"> "Феникс", 2005. – 450 стр.;</w:t>
      </w:r>
    </w:p>
    <w:p w:rsidR="00EC5DD0" w:rsidRPr="005D77D8" w:rsidRDefault="00EC5DD0" w:rsidP="00EC5DD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5D77D8">
        <w:rPr>
          <w:bCs/>
        </w:rPr>
        <w:t>Простаков А. И. Ювелирное дело. Феникс,  2003 – 352 с.;</w:t>
      </w:r>
    </w:p>
    <w:p w:rsidR="00EC5DD0" w:rsidRPr="005D77D8" w:rsidRDefault="00EC5DD0" w:rsidP="00EC5DD0">
      <w:pPr>
        <w:numPr>
          <w:ilvl w:val="0"/>
          <w:numId w:val="36"/>
        </w:numPr>
        <w:spacing w:line="276" w:lineRule="auto"/>
        <w:rPr>
          <w:color w:val="000000"/>
          <w:shd w:val="clear" w:color="auto" w:fill="FFFFFF"/>
        </w:rPr>
      </w:pPr>
      <w:r w:rsidRPr="005D77D8">
        <w:rPr>
          <w:color w:val="000000"/>
          <w:shd w:val="clear" w:color="auto" w:fill="FFFFFF"/>
        </w:rPr>
        <w:t>Соколов М. В. Художественная обработка металлов. Азы филиграни. – М: "</w:t>
      </w:r>
      <w:proofErr w:type="spellStart"/>
      <w:r w:rsidRPr="005D77D8">
        <w:rPr>
          <w:color w:val="000000"/>
          <w:shd w:val="clear" w:color="auto" w:fill="FFFFFF"/>
        </w:rPr>
        <w:t>Владос</w:t>
      </w:r>
      <w:proofErr w:type="spellEnd"/>
      <w:r w:rsidRPr="005D77D8">
        <w:rPr>
          <w:color w:val="000000"/>
          <w:shd w:val="clear" w:color="auto" w:fill="FFFFFF"/>
        </w:rPr>
        <w:t>", 2005. – 143 с.;</w:t>
      </w:r>
    </w:p>
    <w:p w:rsidR="00EC5DD0" w:rsidRPr="005D77D8" w:rsidRDefault="00EC5DD0" w:rsidP="00EC5DD0">
      <w:pPr>
        <w:numPr>
          <w:ilvl w:val="0"/>
          <w:numId w:val="36"/>
        </w:numPr>
        <w:spacing w:line="276" w:lineRule="auto"/>
        <w:rPr>
          <w:color w:val="000000"/>
          <w:shd w:val="clear" w:color="auto" w:fill="FFFFFF"/>
        </w:rPr>
      </w:pPr>
      <w:proofErr w:type="spellStart"/>
      <w:r w:rsidRPr="005D77D8">
        <w:rPr>
          <w:color w:val="000000"/>
          <w:shd w:val="clear" w:color="auto" w:fill="FFFFFF"/>
        </w:rPr>
        <w:t>Старк</w:t>
      </w:r>
      <w:proofErr w:type="spellEnd"/>
      <w:r w:rsidRPr="005D77D8">
        <w:rPr>
          <w:color w:val="000000"/>
          <w:shd w:val="clear" w:color="auto" w:fill="FFFFFF"/>
        </w:rPr>
        <w:t xml:space="preserve"> Джин </w:t>
      </w:r>
      <w:proofErr w:type="spellStart"/>
      <w:r w:rsidRPr="005D77D8">
        <w:rPr>
          <w:color w:val="000000"/>
          <w:shd w:val="clear" w:color="auto" w:fill="FFFFFF"/>
        </w:rPr>
        <w:t>Райст</w:t>
      </w:r>
      <w:proofErr w:type="spellEnd"/>
      <w:r w:rsidRPr="005D77D8">
        <w:rPr>
          <w:color w:val="000000"/>
          <w:shd w:val="clear" w:color="auto" w:fill="FFFFFF"/>
        </w:rPr>
        <w:t>. Классические цепи Звено в Звено и их разновидности.  – Омск: "Дедал-Пресс", 2007 – 210 с.;</w:t>
      </w:r>
    </w:p>
    <w:p w:rsidR="00EC5DD0" w:rsidRPr="005D77D8" w:rsidRDefault="00EC5DD0" w:rsidP="00EC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5D77D8">
        <w:rPr>
          <w:b/>
          <w:bCs/>
        </w:rPr>
        <w:t>Интернет – ресурсы:</w:t>
      </w:r>
    </w:p>
    <w:p w:rsidR="00EC5DD0" w:rsidRPr="005D77D8" w:rsidRDefault="00EC5DD0" w:rsidP="00EC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-ExtB"/>
          <w:bCs/>
        </w:rPr>
      </w:pPr>
      <w:r w:rsidRPr="005D77D8">
        <w:rPr>
          <w:bCs/>
        </w:rPr>
        <w:t>1.</w:t>
      </w:r>
      <w:r w:rsidRPr="005D77D8">
        <w:rPr>
          <w:rFonts w:ascii="Arial" w:hAnsi="Arial" w:cs="Arial"/>
          <w:b/>
          <w:bCs/>
          <w:color w:val="0000CC"/>
          <w:shd w:val="clear" w:color="auto" w:fill="FFFFFF"/>
        </w:rPr>
        <w:t xml:space="preserve"> </w:t>
      </w:r>
      <w:r w:rsidRPr="005D77D8">
        <w:rPr>
          <w:rFonts w:eastAsia="PMingLiU-ExtB"/>
          <w:bCs/>
          <w:shd w:val="clear" w:color="auto" w:fill="FFFFFF"/>
        </w:rPr>
        <w:t xml:space="preserve">Технология изготовления и ремонта ювелирных изделий. </w:t>
      </w:r>
    </w:p>
    <w:p w:rsidR="00EC5DD0" w:rsidRPr="005D77D8" w:rsidRDefault="00EC5DD0" w:rsidP="00EC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5D77D8">
        <w:t xml:space="preserve"> </w:t>
      </w:r>
      <w:hyperlink r:id="rId13" w:history="1">
        <w:r w:rsidRPr="005D77D8">
          <w:rPr>
            <w:rStyle w:val="af5"/>
            <w:b/>
            <w:bCs/>
          </w:rPr>
          <w:t>http://yesyes.ru/business-180-page-1.html</w:t>
        </w:r>
      </w:hyperlink>
    </w:p>
    <w:p w:rsidR="00EC5DD0" w:rsidRPr="005D77D8" w:rsidRDefault="00EC5DD0" w:rsidP="00EC5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716F77" w:rsidRPr="007F07F8" w:rsidRDefault="00716F77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66452C" w:rsidRPr="00557F83" w:rsidRDefault="00716F77" w:rsidP="00557F83">
      <w:pPr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7F07F8">
        <w:rPr>
          <w:b/>
          <w:bCs/>
        </w:rPr>
        <w:t>О</w:t>
      </w:r>
      <w:r w:rsidR="00CB0053" w:rsidRPr="007F07F8">
        <w:rPr>
          <w:b/>
          <w:bCs/>
        </w:rPr>
        <w:t>бщие требования к организации образовательного процесса</w:t>
      </w:r>
      <w:r w:rsidRPr="007F07F8">
        <w:rPr>
          <w:b/>
          <w:bCs/>
        </w:rPr>
        <w:t xml:space="preserve"> </w:t>
      </w:r>
    </w:p>
    <w:p w:rsidR="0011706B" w:rsidRPr="007F07F8" w:rsidRDefault="00CB005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Cs/>
        </w:rPr>
        <w:t xml:space="preserve">     </w:t>
      </w:r>
      <w:r w:rsidR="00716F77" w:rsidRPr="007F07F8">
        <w:rPr>
          <w:bCs/>
        </w:rPr>
        <w:t>Занятия проводятся в соответствии с санитарно-гигиеническими нормами</w:t>
      </w:r>
      <w:r w:rsidR="0011706B" w:rsidRPr="007F07F8">
        <w:rPr>
          <w:bCs/>
        </w:rPr>
        <w:t>.  Реализации программы модуля предполагает  обязательную  учебную и производственную практики, которые проводятся согласно графику учебного процесса. Учебную практику рекомендуется проводить рассредоточено, чередуясь с теоретическими знаниями.</w:t>
      </w:r>
    </w:p>
    <w:p w:rsidR="00716F77" w:rsidRPr="007F07F8" w:rsidRDefault="0011706B" w:rsidP="00A31E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i/>
        </w:rPr>
      </w:pPr>
      <w:r w:rsidRPr="007F07F8">
        <w:rPr>
          <w:bCs/>
        </w:rPr>
        <w:lastRenderedPageBreak/>
        <w:t xml:space="preserve">     </w:t>
      </w:r>
      <w:r w:rsidR="00502529" w:rsidRPr="007F07F8">
        <w:rPr>
          <w:bCs/>
        </w:rPr>
        <w:t>Обязательным условием допуска к производственной практике (по профилю профессии) в рамках профе</w:t>
      </w:r>
      <w:r w:rsidR="00D80872" w:rsidRPr="007F07F8">
        <w:rPr>
          <w:bCs/>
        </w:rPr>
        <w:t>ссионального модуля «</w:t>
      </w:r>
      <w:r w:rsidR="005E5B96" w:rsidRPr="007F07F8">
        <w:rPr>
          <w:bCs/>
        </w:rPr>
        <w:t>Ремонт и реставрация</w:t>
      </w:r>
      <w:r w:rsidR="00D80872" w:rsidRPr="007F07F8">
        <w:rPr>
          <w:bCs/>
        </w:rPr>
        <w:t xml:space="preserve"> </w:t>
      </w:r>
      <w:r w:rsidR="00502529" w:rsidRPr="007F07F8">
        <w:rPr>
          <w:bCs/>
        </w:rPr>
        <w:t xml:space="preserve"> </w:t>
      </w:r>
      <w:r w:rsidR="004A3A7A" w:rsidRPr="007F07F8">
        <w:rPr>
          <w:bCs/>
        </w:rPr>
        <w:t xml:space="preserve">ювелирных </w:t>
      </w:r>
      <w:r w:rsidR="00502529" w:rsidRPr="007F07F8">
        <w:rPr>
          <w:bCs/>
        </w:rPr>
        <w:t xml:space="preserve">и </w:t>
      </w:r>
      <w:r w:rsidR="004A3A7A" w:rsidRPr="007F07F8">
        <w:rPr>
          <w:bCs/>
        </w:rPr>
        <w:t>художественных изделий</w:t>
      </w:r>
      <w:r w:rsidR="00502529" w:rsidRPr="007F07F8">
        <w:rPr>
          <w:bCs/>
        </w:rPr>
        <w:t>»</w:t>
      </w:r>
      <w:r w:rsidR="004A3A7A" w:rsidRPr="007F07F8">
        <w:rPr>
          <w:bCs/>
        </w:rPr>
        <w:t xml:space="preserve"> является освоение учебной практики для получения первичных профессиональных навыков в рамках данного профессионального модуля.</w:t>
      </w:r>
      <w:r w:rsidRPr="007F07F8">
        <w:t xml:space="preserve"> </w:t>
      </w:r>
      <w:r w:rsidR="00D06D04" w:rsidRPr="007F07F8">
        <w:t>Производственная практика</w:t>
      </w:r>
      <w:r w:rsidRPr="007F07F8">
        <w:t xml:space="preserve"> по модулю проводятся концентрированно. </w:t>
      </w:r>
    </w:p>
    <w:p w:rsidR="00B83485" w:rsidRPr="007F07F8" w:rsidRDefault="00A02027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Cs/>
        </w:rPr>
        <w:t xml:space="preserve">     Освоению модуля  ПМ.04 предшествует изучение дисциплины «Основы материаловедения», изучение модулей ПМ.01 «Изготовление ювелирных и художественных изделий из цветных и драгоценных металлов», ПМ.02 «Изготовление вставок в ювелирные изделия» и ПМ.03 «Изготовление ювелирных изделий со вставками».</w:t>
      </w:r>
    </w:p>
    <w:p w:rsidR="001E5C24" w:rsidRPr="007F07F8" w:rsidRDefault="001E5C24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31E6F" w:rsidRPr="009A3FAE" w:rsidRDefault="004A3A7A" w:rsidP="009A3FAE">
      <w:pPr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7F07F8">
        <w:rPr>
          <w:b/>
          <w:bCs/>
        </w:rPr>
        <w:t>Кадровое обеспечение образовательного процесса</w:t>
      </w:r>
    </w:p>
    <w:p w:rsidR="00B83485" w:rsidRPr="007F07F8" w:rsidRDefault="00FD7CF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Cs/>
        </w:rPr>
        <w:t xml:space="preserve">      </w:t>
      </w:r>
      <w:r w:rsidR="00B83485" w:rsidRPr="007F07F8">
        <w:rPr>
          <w:bCs/>
        </w:rPr>
        <w:t>Требования к квалификации педагогич</w:t>
      </w:r>
      <w:r w:rsidRPr="007F07F8">
        <w:rPr>
          <w:bCs/>
        </w:rPr>
        <w:t xml:space="preserve">еских </w:t>
      </w:r>
      <w:r w:rsidR="00B83485" w:rsidRPr="007F07F8">
        <w:rPr>
          <w:bCs/>
        </w:rPr>
        <w:t xml:space="preserve">кадров, обеспечивающих </w:t>
      </w:r>
      <w:proofErr w:type="gramStart"/>
      <w:r w:rsidR="00B83485" w:rsidRPr="007F07F8">
        <w:rPr>
          <w:bCs/>
        </w:rPr>
        <w:t>обучение по</w:t>
      </w:r>
      <w:proofErr w:type="gramEnd"/>
      <w:r w:rsidR="00B83485" w:rsidRPr="007F07F8">
        <w:rPr>
          <w:bCs/>
        </w:rPr>
        <w:t xml:space="preserve"> междисциплинарному  курсу (курсам): преподаватель должен иметь высшее образование соответствующее данному профилю, квалификационную категорию не ниже </w:t>
      </w:r>
      <w:r w:rsidR="00B83485" w:rsidRPr="007F07F8">
        <w:rPr>
          <w:bCs/>
          <w:lang w:val="en-US"/>
        </w:rPr>
        <w:t>I</w:t>
      </w:r>
      <w:r w:rsidR="00B83485" w:rsidRPr="007F07F8">
        <w:rPr>
          <w:bCs/>
        </w:rPr>
        <w:t>.</w:t>
      </w:r>
    </w:p>
    <w:p w:rsidR="00B83485" w:rsidRPr="007F07F8" w:rsidRDefault="00FD7CF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Cs/>
        </w:rPr>
        <w:t xml:space="preserve">      </w:t>
      </w:r>
      <w:r w:rsidR="00B83485" w:rsidRPr="007F07F8">
        <w:rPr>
          <w:bCs/>
        </w:rPr>
        <w:t>Требования к квалификации педагогических кадров, осуществ</w:t>
      </w:r>
      <w:r w:rsidRPr="007F07F8">
        <w:rPr>
          <w:bCs/>
        </w:rPr>
        <w:t>ляющих руководство практикой: п</w:t>
      </w:r>
      <w:r w:rsidR="00B83485" w:rsidRPr="007F07F8">
        <w:rPr>
          <w:bCs/>
        </w:rPr>
        <w:t>реподаватель должен иметь высшее образование соответствующее данному профилю.</w:t>
      </w:r>
    </w:p>
    <w:p w:rsidR="00C30705" w:rsidRPr="007F07F8" w:rsidRDefault="00FD7CF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Cs/>
        </w:rPr>
        <w:t xml:space="preserve">      </w:t>
      </w:r>
      <w:r w:rsidR="00B83485" w:rsidRPr="007F07F8">
        <w:rPr>
          <w:bCs/>
        </w:rPr>
        <w:t>Мастера – среднее</w:t>
      </w:r>
      <w:r w:rsidR="00C30705" w:rsidRPr="007F07F8">
        <w:rPr>
          <w:bCs/>
        </w:rPr>
        <w:t xml:space="preserve"> </w:t>
      </w:r>
      <w:r w:rsidR="00B83485" w:rsidRPr="007F07F8">
        <w:rPr>
          <w:bCs/>
        </w:rPr>
        <w:t>профессиональное</w:t>
      </w:r>
      <w:r w:rsidR="00C30705" w:rsidRPr="007F07F8">
        <w:rPr>
          <w:bCs/>
        </w:rPr>
        <w:t xml:space="preserve"> образование </w:t>
      </w:r>
      <w:r w:rsidR="00B83485" w:rsidRPr="007F07F8">
        <w:rPr>
          <w:bCs/>
        </w:rPr>
        <w:t xml:space="preserve"> </w:t>
      </w:r>
      <w:r w:rsidR="00C30705" w:rsidRPr="007F07F8">
        <w:rPr>
          <w:bCs/>
        </w:rPr>
        <w:t>соответствующее данному профилю, иметь педагогический и практический  опыт работы.</w:t>
      </w:r>
    </w:p>
    <w:p w:rsidR="00FD7CF3" w:rsidRPr="007F07F8" w:rsidRDefault="00FD7CF3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66452C" w:rsidRPr="007F07F8" w:rsidRDefault="00C30705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F07F8">
        <w:rPr>
          <w:bCs/>
        </w:rPr>
        <w:t xml:space="preserve"> </w:t>
      </w:r>
    </w:p>
    <w:p w:rsidR="00A31E6F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31E6F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31E6F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31E6F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31E6F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31E6F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31E6F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31E6F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31E6F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31E6F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1E5C24" w:rsidRPr="007F07F8" w:rsidRDefault="001E5C24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1E5C24" w:rsidRPr="007F07F8" w:rsidRDefault="001E5C24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1E5C24" w:rsidRPr="007F07F8" w:rsidRDefault="001E5C24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31E6F" w:rsidRPr="007F07F8" w:rsidRDefault="00A31E6F" w:rsidP="00A3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</w:rPr>
      </w:pPr>
    </w:p>
    <w:p w:rsidR="00F32CBE" w:rsidRPr="007F07F8" w:rsidRDefault="00E5074D" w:rsidP="00A31E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</w:rPr>
      </w:pPr>
      <w:r w:rsidRPr="007F07F8">
        <w:rPr>
          <w:b/>
          <w:caps/>
        </w:rPr>
        <w:t>5</w:t>
      </w:r>
      <w:r w:rsidR="00F32CBE" w:rsidRPr="007F07F8">
        <w:rPr>
          <w:b/>
          <w:caps/>
        </w:rPr>
        <w:t xml:space="preserve">. </w:t>
      </w:r>
      <w:r w:rsidR="004A3A7A" w:rsidRPr="007F07F8">
        <w:rPr>
          <w:b/>
          <w:caps/>
        </w:rPr>
        <w:t xml:space="preserve"> </w:t>
      </w:r>
      <w:r w:rsidR="00F32CBE" w:rsidRPr="007F07F8">
        <w:rPr>
          <w:b/>
          <w:caps/>
        </w:rPr>
        <w:t xml:space="preserve">Контроль и оценка результатов освоения </w:t>
      </w:r>
      <w:r w:rsidRPr="007F07F8">
        <w:rPr>
          <w:b/>
          <w:caps/>
        </w:rPr>
        <w:t>ПРОФЕССИОНАЛЬНОГО МОДУЛЯ (ВИДА ПРОФЕССИОНАЛЬНОЙ ДЕЯТЕЛЬНОСТИ)</w:t>
      </w:r>
    </w:p>
    <w:p w:rsidR="0066452C" w:rsidRPr="007F07F8" w:rsidRDefault="0066452C" w:rsidP="00A31E6F">
      <w:pPr>
        <w:spacing w:line="360" w:lineRule="auto"/>
      </w:pPr>
    </w:p>
    <w:p w:rsidR="00AA482B" w:rsidRPr="009A3FAE" w:rsidRDefault="00A31E6F" w:rsidP="009A3F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</w:pPr>
      <w:r w:rsidRPr="007F07F8">
        <w:rPr>
          <w:b/>
        </w:rPr>
        <w:t xml:space="preserve">     </w:t>
      </w:r>
      <w:r w:rsidR="00F32CBE" w:rsidRPr="007F07F8">
        <w:rPr>
          <w:b/>
        </w:rPr>
        <w:t>Контроль</w:t>
      </w:r>
      <w:r w:rsidR="00F32CBE" w:rsidRPr="007F07F8">
        <w:t xml:space="preserve"> </w:t>
      </w:r>
      <w:r w:rsidR="00F32CBE" w:rsidRPr="007F07F8">
        <w:rPr>
          <w:b/>
        </w:rPr>
        <w:t>и оценка</w:t>
      </w:r>
      <w:r w:rsidR="00F32CBE" w:rsidRPr="007F07F8">
        <w:t xml:space="preserve"> результатов освоения дисциплины осуществляется преподавателем в процессе проведения практических занятий, а также выполнения </w:t>
      </w:r>
      <w:proofErr w:type="gramStart"/>
      <w:r w:rsidR="00F32CBE" w:rsidRPr="007F07F8">
        <w:t>обучающимися</w:t>
      </w:r>
      <w:proofErr w:type="gramEnd"/>
      <w:r w:rsidR="00F32CBE" w:rsidRPr="007F07F8">
        <w:t xml:space="preserve"> индивидуальных заданий и проектов.</w:t>
      </w:r>
    </w:p>
    <w:p w:rsidR="005C6ABD" w:rsidRPr="007F07F8" w:rsidRDefault="005C6ABD" w:rsidP="00412BCA">
      <w:pPr>
        <w:spacing w:line="228" w:lineRule="auto"/>
        <w:ind w:firstLine="284"/>
        <w:rPr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819"/>
        <w:gridCol w:w="2835"/>
      </w:tblGrid>
      <w:tr w:rsidR="003B1552" w:rsidRPr="007F07F8" w:rsidTr="008776B5">
        <w:tc>
          <w:tcPr>
            <w:tcW w:w="2553" w:type="dxa"/>
          </w:tcPr>
          <w:p w:rsidR="00183049" w:rsidRPr="007F07F8" w:rsidRDefault="00183049" w:rsidP="00A31E6F">
            <w:pPr>
              <w:spacing w:line="276" w:lineRule="auto"/>
              <w:jc w:val="center"/>
              <w:rPr>
                <w:b/>
                <w:bCs/>
              </w:rPr>
            </w:pPr>
            <w:r w:rsidRPr="007F07F8">
              <w:rPr>
                <w:b/>
                <w:bCs/>
              </w:rPr>
              <w:t>Результаты</w:t>
            </w:r>
          </w:p>
          <w:p w:rsidR="00183049" w:rsidRPr="007F07F8" w:rsidRDefault="00183049" w:rsidP="00A31E6F">
            <w:pPr>
              <w:spacing w:line="276" w:lineRule="auto"/>
              <w:jc w:val="center"/>
              <w:rPr>
                <w:bCs/>
              </w:rPr>
            </w:pPr>
            <w:r w:rsidRPr="007F07F8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819" w:type="dxa"/>
          </w:tcPr>
          <w:p w:rsidR="003B1552" w:rsidRPr="007F07F8" w:rsidRDefault="003B1552" w:rsidP="00A31E6F">
            <w:pPr>
              <w:spacing w:line="276" w:lineRule="auto"/>
              <w:jc w:val="center"/>
              <w:rPr>
                <w:b/>
                <w:bCs/>
              </w:rPr>
            </w:pPr>
          </w:p>
          <w:p w:rsidR="00183049" w:rsidRPr="007F07F8" w:rsidRDefault="00183049" w:rsidP="00A31E6F">
            <w:pPr>
              <w:spacing w:line="276" w:lineRule="auto"/>
              <w:jc w:val="center"/>
              <w:rPr>
                <w:bCs/>
              </w:rPr>
            </w:pPr>
            <w:r w:rsidRPr="007F07F8">
              <w:rPr>
                <w:b/>
                <w:bCs/>
              </w:rPr>
              <w:t>Основные показатели  оценки результата</w:t>
            </w:r>
          </w:p>
        </w:tc>
        <w:tc>
          <w:tcPr>
            <w:tcW w:w="2835" w:type="dxa"/>
            <w:vAlign w:val="center"/>
          </w:tcPr>
          <w:p w:rsidR="00183049" w:rsidRPr="007F07F8" w:rsidRDefault="00183049" w:rsidP="00A31E6F">
            <w:pPr>
              <w:spacing w:line="276" w:lineRule="auto"/>
              <w:jc w:val="center"/>
              <w:rPr>
                <w:b/>
                <w:bCs/>
              </w:rPr>
            </w:pPr>
            <w:r w:rsidRPr="007F07F8">
              <w:rPr>
                <w:b/>
              </w:rPr>
              <w:t>Формы и методы контроля и оценки</w:t>
            </w:r>
          </w:p>
        </w:tc>
      </w:tr>
      <w:tr w:rsidR="003B1552" w:rsidRPr="007F07F8" w:rsidTr="008776B5">
        <w:tc>
          <w:tcPr>
            <w:tcW w:w="2553" w:type="dxa"/>
          </w:tcPr>
          <w:p w:rsidR="00C65606" w:rsidRPr="007F07F8" w:rsidRDefault="00C65606" w:rsidP="00A31E6F">
            <w:pPr>
              <w:spacing w:line="276" w:lineRule="auto"/>
            </w:pPr>
          </w:p>
          <w:p w:rsidR="002E0BCF" w:rsidRPr="007F07F8" w:rsidRDefault="00E45CDF" w:rsidP="00A31E6F">
            <w:pPr>
              <w:spacing w:line="276" w:lineRule="auto"/>
            </w:pPr>
            <w:r w:rsidRPr="007F07F8">
              <w:t>ПК 4</w:t>
            </w:r>
            <w:r w:rsidR="00183049" w:rsidRPr="007F07F8">
              <w:t xml:space="preserve">.1. </w:t>
            </w:r>
          </w:p>
          <w:p w:rsidR="00183049" w:rsidRPr="007F07F8" w:rsidRDefault="009B6899" w:rsidP="00A31E6F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Cs/>
              </w:rPr>
            </w:pPr>
            <w:r w:rsidRPr="007F07F8">
              <w:t xml:space="preserve">Анализировать состояние ювелирных и художественных изделий. </w:t>
            </w:r>
          </w:p>
        </w:tc>
        <w:tc>
          <w:tcPr>
            <w:tcW w:w="4819" w:type="dxa"/>
          </w:tcPr>
          <w:p w:rsidR="004F6A4B" w:rsidRPr="007F07F8" w:rsidRDefault="004F6A4B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E45CDF" w:rsidRPr="007F07F8" w:rsidRDefault="004F6A4B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7F07F8">
              <w:t>Умение анализировать состояние ювелирных и художественных изделий, выявлять дефекты и  распространенные виды поломок, встречающихся в ювелирных изделиях.</w:t>
            </w:r>
          </w:p>
        </w:tc>
        <w:tc>
          <w:tcPr>
            <w:tcW w:w="2835" w:type="dxa"/>
          </w:tcPr>
          <w:p w:rsidR="00183049" w:rsidRPr="007F07F8" w:rsidRDefault="00C65606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t>Экспертное наблюдение и оценка выполнения практического задания, тестирование профессиональных качеств обучающихся.</w:t>
            </w:r>
          </w:p>
        </w:tc>
      </w:tr>
      <w:tr w:rsidR="003B1552" w:rsidRPr="007F07F8" w:rsidTr="008776B5">
        <w:tc>
          <w:tcPr>
            <w:tcW w:w="2553" w:type="dxa"/>
          </w:tcPr>
          <w:p w:rsidR="00183049" w:rsidRPr="007F07F8" w:rsidRDefault="00183049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2E0BCF" w:rsidRPr="007F07F8" w:rsidRDefault="00E45CDF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7F07F8">
              <w:t>ПК 4</w:t>
            </w:r>
            <w:r w:rsidR="00183049" w:rsidRPr="007F07F8">
              <w:t xml:space="preserve">.2. </w:t>
            </w:r>
          </w:p>
          <w:p w:rsidR="00183049" w:rsidRPr="007F07F8" w:rsidRDefault="009B6899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7F07F8">
              <w:t>Подбирать материалы и способы ремонта и реставрации с учетом обнаруженных дефектов.</w:t>
            </w:r>
          </w:p>
        </w:tc>
        <w:tc>
          <w:tcPr>
            <w:tcW w:w="4819" w:type="dxa"/>
          </w:tcPr>
          <w:p w:rsidR="004F6A4B" w:rsidRPr="007F07F8" w:rsidRDefault="004F6A4B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4F6A4B" w:rsidRPr="007F07F8" w:rsidRDefault="004F6A4B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575686" w:rsidRPr="007F07F8" w:rsidRDefault="00575686" w:rsidP="00575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Умение п</w:t>
            </w:r>
            <w:r w:rsidRPr="007F07F8">
              <w:t>одбирать материалы и способы ремонта и реставрации с учетом обнаруженных дефектов</w:t>
            </w:r>
          </w:p>
          <w:p w:rsidR="00E45CDF" w:rsidRPr="007F07F8" w:rsidRDefault="00E45CDF" w:rsidP="00A31E6F">
            <w:pPr>
              <w:spacing w:line="276" w:lineRule="auto"/>
              <w:ind w:left="34"/>
              <w:rPr>
                <w:bCs/>
              </w:rPr>
            </w:pPr>
          </w:p>
        </w:tc>
        <w:tc>
          <w:tcPr>
            <w:tcW w:w="2835" w:type="dxa"/>
          </w:tcPr>
          <w:p w:rsidR="00C65606" w:rsidRPr="007F07F8" w:rsidRDefault="00C65606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t>Экспертное наблюдение и оценка выполнения практического задания, тестирование профессиональных качеств обучающихся.</w:t>
            </w:r>
          </w:p>
          <w:p w:rsidR="00183049" w:rsidRPr="007F07F8" w:rsidRDefault="00C65606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t>Зачеты по каждому из разделов профессионального модуля, по учебной и производственной практике.</w:t>
            </w:r>
          </w:p>
        </w:tc>
      </w:tr>
      <w:tr w:rsidR="003B1552" w:rsidRPr="007F07F8" w:rsidTr="008776B5">
        <w:tc>
          <w:tcPr>
            <w:tcW w:w="2553" w:type="dxa"/>
          </w:tcPr>
          <w:p w:rsidR="00E35D8E" w:rsidRPr="007F07F8" w:rsidRDefault="00E35D8E" w:rsidP="00A31E6F">
            <w:pPr>
              <w:spacing w:line="276" w:lineRule="auto"/>
            </w:pPr>
            <w:r w:rsidRPr="007F07F8">
              <w:t>ПК 4.3</w:t>
            </w:r>
          </w:p>
          <w:p w:rsidR="00E35D8E" w:rsidRPr="007F07F8" w:rsidRDefault="00E35D8E" w:rsidP="00A31E6F">
            <w:pPr>
              <w:spacing w:line="276" w:lineRule="auto"/>
            </w:pPr>
          </w:p>
          <w:p w:rsidR="00E35D8E" w:rsidRPr="007F07F8" w:rsidRDefault="00E35D8E" w:rsidP="00A31E6F">
            <w:pPr>
              <w:spacing w:line="276" w:lineRule="auto"/>
            </w:pPr>
            <w:r w:rsidRPr="007F07F8">
              <w:t xml:space="preserve">Выполнять операции ремонта и реставрации. </w:t>
            </w:r>
          </w:p>
          <w:p w:rsidR="009B6899" w:rsidRPr="007F07F8" w:rsidRDefault="009B6899" w:rsidP="00A31E6F">
            <w:pPr>
              <w:spacing w:line="276" w:lineRule="auto"/>
              <w:rPr>
                <w:bCs/>
              </w:rPr>
            </w:pPr>
          </w:p>
        </w:tc>
        <w:tc>
          <w:tcPr>
            <w:tcW w:w="4819" w:type="dxa"/>
          </w:tcPr>
          <w:p w:rsidR="004F6A4B" w:rsidRPr="007F07F8" w:rsidRDefault="004F6A4B" w:rsidP="00A31E6F">
            <w:pPr>
              <w:pStyle w:val="2"/>
              <w:widowControl w:val="0"/>
              <w:spacing w:line="276" w:lineRule="auto"/>
              <w:ind w:left="34" w:firstLine="0"/>
            </w:pPr>
            <w:r w:rsidRPr="007F07F8">
              <w:t>Умение резать металл на заготовки, вальцевать, опиливать их до нужной формы и размера, отжигать заготовки, протягивать проволоку различного сечения,  заготавливать скань, зернь,   волочить трубчатые заготовки нужного диаметра, выполнять заготовки медно-цинковых и серебряных припоев, заготовки флюсов.</w:t>
            </w:r>
          </w:p>
          <w:p w:rsidR="004F6A4B" w:rsidRPr="007F07F8" w:rsidRDefault="004F6A4B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7F07F8">
              <w:t xml:space="preserve">Умение промывать и производить сухую чистку ювелирных изделий; готовить моющие и чистящие растворы; </w:t>
            </w:r>
          </w:p>
          <w:p w:rsidR="004F6A4B" w:rsidRPr="007F07F8" w:rsidRDefault="004F6A4B" w:rsidP="00A31E6F">
            <w:pPr>
              <w:spacing w:line="276" w:lineRule="auto"/>
              <w:ind w:left="34"/>
            </w:pPr>
            <w:r w:rsidRPr="007F07F8">
              <w:t xml:space="preserve">Умение монтировать  ювелирные изделия, </w:t>
            </w:r>
            <w:r w:rsidRPr="007F07F8">
              <w:lastRenderedPageBreak/>
              <w:t>паять,  изготавливать замки для браслетов, колье, серёг,  производить отбеливание изделий,  выполнять  химическую и механическую отделку,  гравировать простые элементы,  чернить,  эмалировать ювелирные изделия.</w:t>
            </w:r>
          </w:p>
          <w:p w:rsidR="00183049" w:rsidRPr="009A3FAE" w:rsidRDefault="004F6A4B" w:rsidP="009A3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7F07F8">
              <w:t>Умение производить ремонт ювелирных украшений; изготавливать приспособления, необходимые для ремонта; устранять</w:t>
            </w:r>
            <w:r w:rsidRPr="007F07F8">
              <w:rPr>
                <w:b/>
              </w:rPr>
              <w:t xml:space="preserve"> </w:t>
            </w:r>
            <w:r w:rsidRPr="007F07F8">
              <w:t>распространенные виды поломок, встречающиеся в ювелирных изделиях; умение изменять размеры колец; реставрировать ювелирные изделия.</w:t>
            </w:r>
          </w:p>
        </w:tc>
        <w:tc>
          <w:tcPr>
            <w:tcW w:w="2835" w:type="dxa"/>
          </w:tcPr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</w:p>
          <w:p w:rsidR="00183049" w:rsidRPr="007F07F8" w:rsidRDefault="003B1552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t>Наблюдение  выполнения практического задания.</w:t>
            </w:r>
          </w:p>
        </w:tc>
      </w:tr>
      <w:tr w:rsidR="009B6899" w:rsidRPr="007F07F8" w:rsidTr="008776B5">
        <w:tc>
          <w:tcPr>
            <w:tcW w:w="2553" w:type="dxa"/>
          </w:tcPr>
          <w:p w:rsidR="00E35D8E" w:rsidRPr="007F07F8" w:rsidRDefault="009B6899" w:rsidP="00A31E6F">
            <w:pPr>
              <w:spacing w:line="276" w:lineRule="auto"/>
            </w:pPr>
            <w:r w:rsidRPr="007F07F8">
              <w:lastRenderedPageBreak/>
              <w:t>ПК 4.4</w:t>
            </w:r>
          </w:p>
          <w:p w:rsidR="009B6899" w:rsidRPr="007F07F8" w:rsidRDefault="00E35D8E" w:rsidP="00A31E6F">
            <w:pPr>
              <w:spacing w:line="276" w:lineRule="auto"/>
            </w:pPr>
            <w:r w:rsidRPr="007F07F8">
              <w:t>Контролировать качество восстановления ювелирных и художественных изделий.</w:t>
            </w:r>
          </w:p>
        </w:tc>
        <w:tc>
          <w:tcPr>
            <w:tcW w:w="4819" w:type="dxa"/>
          </w:tcPr>
          <w:p w:rsidR="004F6A4B" w:rsidRPr="007F07F8" w:rsidRDefault="004F6A4B" w:rsidP="00A31E6F">
            <w:pPr>
              <w:spacing w:line="276" w:lineRule="auto"/>
            </w:pPr>
          </w:p>
          <w:p w:rsidR="009B6899" w:rsidRPr="007F07F8" w:rsidRDefault="004F6A4B" w:rsidP="00A31E6F">
            <w:pPr>
              <w:spacing w:line="276" w:lineRule="auto"/>
            </w:pPr>
            <w:r w:rsidRPr="007F07F8">
              <w:t>Умение производить визуальный и с помощью измерительного инструмента  контроль качества изделий.</w:t>
            </w:r>
          </w:p>
        </w:tc>
        <w:tc>
          <w:tcPr>
            <w:tcW w:w="2835" w:type="dxa"/>
          </w:tcPr>
          <w:p w:rsidR="009B6899" w:rsidRPr="007F07F8" w:rsidRDefault="009B6899" w:rsidP="00A31E6F">
            <w:pPr>
              <w:spacing w:line="276" w:lineRule="auto"/>
              <w:rPr>
                <w:bCs/>
              </w:rPr>
            </w:pPr>
          </w:p>
        </w:tc>
      </w:tr>
    </w:tbl>
    <w:p w:rsidR="00183049" w:rsidRPr="007F07F8" w:rsidRDefault="00183049" w:rsidP="00A31E6F">
      <w:pPr>
        <w:spacing w:line="276" w:lineRule="auto"/>
        <w:ind w:firstLine="284"/>
        <w:jc w:val="both"/>
        <w:rPr>
          <w:bCs/>
        </w:rPr>
      </w:pPr>
    </w:p>
    <w:p w:rsidR="00183049" w:rsidRPr="007F07F8" w:rsidRDefault="00183049" w:rsidP="00A31E6F">
      <w:pPr>
        <w:spacing w:line="276" w:lineRule="auto"/>
        <w:ind w:firstLine="284"/>
        <w:jc w:val="both"/>
        <w:rPr>
          <w:bCs/>
        </w:rPr>
      </w:pPr>
    </w:p>
    <w:p w:rsidR="000B13CA" w:rsidRPr="007F07F8" w:rsidRDefault="005C6ABD" w:rsidP="00A31E6F">
      <w:pPr>
        <w:spacing w:line="276" w:lineRule="auto"/>
        <w:ind w:firstLine="284"/>
        <w:jc w:val="both"/>
        <w:rPr>
          <w:bCs/>
        </w:rPr>
      </w:pPr>
      <w:r w:rsidRPr="007F07F8">
        <w:rPr>
          <w:bCs/>
        </w:rPr>
        <w:t>Формы и методы контроля и оценки результатов обучения должны проверять у обучаю</w:t>
      </w:r>
      <w:r w:rsidR="00F821CB" w:rsidRPr="007F07F8">
        <w:rPr>
          <w:bCs/>
        </w:rPr>
        <w:t xml:space="preserve">щихся не только </w:t>
      </w:r>
      <w:proofErr w:type="spellStart"/>
      <w:r w:rsidR="00F821CB" w:rsidRPr="007F07F8">
        <w:rPr>
          <w:bCs/>
        </w:rPr>
        <w:t>сформированность</w:t>
      </w:r>
      <w:proofErr w:type="spellEnd"/>
      <w:r w:rsidRPr="007F07F8">
        <w:rPr>
          <w:bCs/>
        </w:rPr>
        <w:t xml:space="preserve"> профессиональных компетенций, но и</w:t>
      </w:r>
      <w:r w:rsidR="00D40F94" w:rsidRPr="007F07F8">
        <w:rPr>
          <w:bCs/>
        </w:rPr>
        <w:t xml:space="preserve"> развитие  общих компетенций и о</w:t>
      </w:r>
      <w:r w:rsidRPr="007F07F8">
        <w:rPr>
          <w:bCs/>
        </w:rPr>
        <w:t>беспечивающих их умений.</w:t>
      </w:r>
    </w:p>
    <w:p w:rsidR="00D40F94" w:rsidRPr="007F07F8" w:rsidRDefault="00D40F94" w:rsidP="00A31E6F">
      <w:pPr>
        <w:spacing w:line="276" w:lineRule="auto"/>
        <w:jc w:val="both"/>
        <w:rPr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19"/>
        <w:gridCol w:w="3260"/>
      </w:tblGrid>
      <w:tr w:rsidR="000B13CA" w:rsidRPr="007F07F8" w:rsidTr="000B13CA">
        <w:tc>
          <w:tcPr>
            <w:tcW w:w="3828" w:type="dxa"/>
            <w:vAlign w:val="center"/>
          </w:tcPr>
          <w:p w:rsidR="002E0BCF" w:rsidRPr="007F07F8" w:rsidRDefault="002E0BCF" w:rsidP="00A31E6F">
            <w:pPr>
              <w:spacing w:line="276" w:lineRule="auto"/>
              <w:jc w:val="center"/>
              <w:rPr>
                <w:b/>
                <w:bCs/>
              </w:rPr>
            </w:pPr>
            <w:r w:rsidRPr="007F07F8">
              <w:rPr>
                <w:b/>
                <w:bCs/>
              </w:rPr>
              <w:t xml:space="preserve">Результаты </w:t>
            </w:r>
          </w:p>
          <w:p w:rsidR="002E0BCF" w:rsidRPr="007F07F8" w:rsidRDefault="002E0BCF" w:rsidP="00A31E6F">
            <w:pPr>
              <w:spacing w:line="276" w:lineRule="auto"/>
              <w:jc w:val="center"/>
              <w:rPr>
                <w:b/>
                <w:bCs/>
              </w:rPr>
            </w:pPr>
            <w:r w:rsidRPr="007F07F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119" w:type="dxa"/>
            <w:vAlign w:val="center"/>
          </w:tcPr>
          <w:p w:rsidR="002E0BCF" w:rsidRPr="007F07F8" w:rsidRDefault="002E0BCF" w:rsidP="00A31E6F">
            <w:pPr>
              <w:spacing w:line="276" w:lineRule="auto"/>
              <w:jc w:val="center"/>
              <w:rPr>
                <w:b/>
                <w:bCs/>
              </w:rPr>
            </w:pPr>
            <w:r w:rsidRPr="007F07F8">
              <w:rPr>
                <w:b/>
                <w:bCs/>
              </w:rPr>
              <w:t>Основные показатели  оценки результата</w:t>
            </w:r>
          </w:p>
        </w:tc>
        <w:tc>
          <w:tcPr>
            <w:tcW w:w="3260" w:type="dxa"/>
            <w:vAlign w:val="center"/>
          </w:tcPr>
          <w:p w:rsidR="002E0BCF" w:rsidRPr="007F07F8" w:rsidRDefault="002E0BCF" w:rsidP="00A31E6F">
            <w:pPr>
              <w:spacing w:line="276" w:lineRule="auto"/>
              <w:jc w:val="center"/>
              <w:rPr>
                <w:b/>
                <w:bCs/>
              </w:rPr>
            </w:pPr>
            <w:r w:rsidRPr="007F07F8">
              <w:rPr>
                <w:b/>
              </w:rPr>
              <w:t xml:space="preserve">Формы и методы контроля и оценки </w:t>
            </w:r>
          </w:p>
        </w:tc>
      </w:tr>
      <w:tr w:rsidR="000B13CA" w:rsidRPr="007F07F8" w:rsidTr="000B13CA">
        <w:tc>
          <w:tcPr>
            <w:tcW w:w="3828" w:type="dxa"/>
          </w:tcPr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  <w:proofErr w:type="gramStart"/>
            <w:r w:rsidRPr="007F07F8">
              <w:rPr>
                <w:bCs/>
              </w:rPr>
              <w:t>ОК</w:t>
            </w:r>
            <w:proofErr w:type="gramEnd"/>
            <w:r w:rsidRPr="007F07F8">
              <w:rPr>
                <w:bCs/>
              </w:rPr>
              <w:t xml:space="preserve"> 1.</w:t>
            </w:r>
          </w:p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9" w:type="dxa"/>
          </w:tcPr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</w:p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t>- демонстрация интереса к  будущей профессии.</w:t>
            </w:r>
          </w:p>
        </w:tc>
        <w:tc>
          <w:tcPr>
            <w:tcW w:w="3260" w:type="dxa"/>
          </w:tcPr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t>Наблюдение</w:t>
            </w:r>
          </w:p>
        </w:tc>
      </w:tr>
      <w:tr w:rsidR="000B13CA" w:rsidRPr="007F07F8" w:rsidTr="000B13CA">
        <w:tc>
          <w:tcPr>
            <w:tcW w:w="3828" w:type="dxa"/>
          </w:tcPr>
          <w:p w:rsidR="000B13CA" w:rsidRPr="007F07F8" w:rsidRDefault="002E0BCF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gramStart"/>
            <w:r w:rsidRPr="007F07F8">
              <w:t>ОК</w:t>
            </w:r>
            <w:proofErr w:type="gramEnd"/>
            <w:r w:rsidRPr="007F07F8">
              <w:t> 2.</w:t>
            </w:r>
          </w:p>
          <w:p w:rsidR="002E0BCF" w:rsidRPr="007F07F8" w:rsidRDefault="002E0BCF" w:rsidP="00A31E6F">
            <w:pPr>
              <w:spacing w:line="276" w:lineRule="auto"/>
            </w:pPr>
            <w:r w:rsidRPr="007F07F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19" w:type="dxa"/>
          </w:tcPr>
          <w:p w:rsidR="002E0BCF" w:rsidRPr="007F07F8" w:rsidRDefault="002E0BCF" w:rsidP="00A31E6F">
            <w:pPr>
              <w:spacing w:line="276" w:lineRule="auto"/>
            </w:pPr>
            <w:r w:rsidRPr="007F07F8">
              <w:t>- выбор и применение способов решения профессиональных задач в об</w:t>
            </w:r>
            <w:r w:rsidR="000B13CA" w:rsidRPr="007F07F8">
              <w:t xml:space="preserve">ласти </w:t>
            </w:r>
            <w:r w:rsidR="00363E88" w:rsidRPr="007F07F8">
              <w:t>ремонта и реставрации</w:t>
            </w:r>
            <w:r w:rsidR="000B13CA" w:rsidRPr="007F07F8">
              <w:t xml:space="preserve"> </w:t>
            </w:r>
            <w:r w:rsidRPr="007F07F8">
              <w:t>ювелирных и художественных изделий из металла;</w:t>
            </w:r>
          </w:p>
          <w:p w:rsidR="002E0BCF" w:rsidRPr="007F07F8" w:rsidRDefault="002E0BCF" w:rsidP="00A31E6F">
            <w:pPr>
              <w:spacing w:line="276" w:lineRule="auto"/>
            </w:pPr>
            <w:r w:rsidRPr="007F07F8">
              <w:t>- оценка эффективности и качества выполнения.</w:t>
            </w:r>
          </w:p>
        </w:tc>
        <w:tc>
          <w:tcPr>
            <w:tcW w:w="3260" w:type="dxa"/>
          </w:tcPr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t>Экспертное наблюдение и оценка выполнения практического задания, тестирование профессиональных качеств обучающихся.</w:t>
            </w:r>
          </w:p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</w:p>
        </w:tc>
      </w:tr>
      <w:tr w:rsidR="000B13CA" w:rsidRPr="007F07F8" w:rsidTr="000B13CA">
        <w:tc>
          <w:tcPr>
            <w:tcW w:w="3828" w:type="dxa"/>
          </w:tcPr>
          <w:p w:rsidR="000B13CA" w:rsidRPr="007F07F8" w:rsidRDefault="002E0BCF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gramStart"/>
            <w:r w:rsidRPr="007F07F8">
              <w:t>ОК</w:t>
            </w:r>
            <w:proofErr w:type="gramEnd"/>
            <w:r w:rsidRPr="007F07F8">
              <w:t> 3.</w:t>
            </w:r>
          </w:p>
          <w:p w:rsidR="002E0BCF" w:rsidRPr="007F07F8" w:rsidRDefault="002E0BCF" w:rsidP="00A31E6F">
            <w:pPr>
              <w:spacing w:line="276" w:lineRule="auto"/>
            </w:pPr>
            <w:r w:rsidRPr="007F07F8">
              <w:t xml:space="preserve">Анализировать рабочую ситуацию, осуществлять текущий </w:t>
            </w:r>
            <w:r w:rsidRPr="007F07F8">
              <w:lastRenderedPageBreak/>
              <w:t>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19" w:type="dxa"/>
          </w:tcPr>
          <w:p w:rsidR="002E0BCF" w:rsidRPr="007F07F8" w:rsidRDefault="002E0BCF" w:rsidP="00A31E6F">
            <w:pPr>
              <w:spacing w:line="276" w:lineRule="auto"/>
            </w:pPr>
            <w:r w:rsidRPr="007F07F8">
              <w:lastRenderedPageBreak/>
              <w:t xml:space="preserve">- решение стандартных и нестандартных профессиональных задач в </w:t>
            </w:r>
            <w:r w:rsidRPr="007F07F8">
              <w:lastRenderedPageBreak/>
              <w:t xml:space="preserve">области </w:t>
            </w:r>
            <w:r w:rsidR="00795198" w:rsidRPr="007F07F8">
              <w:t>ремонта и реставрации</w:t>
            </w:r>
            <w:r w:rsidRPr="007F07F8">
              <w:t xml:space="preserve"> ювелирных и художественных изделий из металла.</w:t>
            </w:r>
          </w:p>
          <w:p w:rsidR="002E0BCF" w:rsidRPr="007F07F8" w:rsidRDefault="002E0BCF" w:rsidP="00A31E6F">
            <w:pPr>
              <w:spacing w:line="276" w:lineRule="auto"/>
            </w:pPr>
          </w:p>
        </w:tc>
        <w:tc>
          <w:tcPr>
            <w:tcW w:w="3260" w:type="dxa"/>
          </w:tcPr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lastRenderedPageBreak/>
              <w:t xml:space="preserve">Экспертное наблюдение и оценка выполнения практического задания, </w:t>
            </w:r>
            <w:r w:rsidRPr="007F07F8">
              <w:rPr>
                <w:bCs/>
              </w:rPr>
              <w:lastRenderedPageBreak/>
              <w:t>тестирование профессиональных качеств обучающихся.</w:t>
            </w:r>
          </w:p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</w:p>
        </w:tc>
      </w:tr>
      <w:tr w:rsidR="000B13CA" w:rsidRPr="007F07F8" w:rsidTr="000B13CA">
        <w:tc>
          <w:tcPr>
            <w:tcW w:w="3828" w:type="dxa"/>
          </w:tcPr>
          <w:p w:rsidR="002E0BCF" w:rsidRPr="007F07F8" w:rsidRDefault="002E0BCF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gramStart"/>
            <w:r w:rsidRPr="007F07F8">
              <w:lastRenderedPageBreak/>
              <w:t>ОК</w:t>
            </w:r>
            <w:proofErr w:type="gramEnd"/>
            <w:r w:rsidRPr="007F07F8">
              <w:t> 4.</w:t>
            </w:r>
          </w:p>
          <w:p w:rsidR="002E0BCF" w:rsidRPr="007F07F8" w:rsidRDefault="002E0BCF" w:rsidP="00A31E6F">
            <w:pPr>
              <w:spacing w:line="276" w:lineRule="auto"/>
            </w:pPr>
            <w:r w:rsidRPr="007F07F8">
              <w:t>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3119" w:type="dxa"/>
          </w:tcPr>
          <w:p w:rsidR="002E0BCF" w:rsidRPr="007F07F8" w:rsidRDefault="002E0BCF" w:rsidP="00A31E6F">
            <w:pPr>
              <w:spacing w:line="276" w:lineRule="auto"/>
            </w:pPr>
            <w:r w:rsidRPr="007F07F8">
              <w:t>- эффективный поиск необходимой информации;</w:t>
            </w:r>
          </w:p>
          <w:p w:rsidR="002E0BCF" w:rsidRPr="007F07F8" w:rsidRDefault="002E0BCF" w:rsidP="00A31E6F">
            <w:pPr>
              <w:spacing w:line="276" w:lineRule="auto"/>
            </w:pPr>
            <w:r w:rsidRPr="007F07F8">
              <w:t xml:space="preserve">- использование различных источников, включая </w:t>
            </w:r>
            <w:proofErr w:type="gramStart"/>
            <w:r w:rsidRPr="007F07F8">
              <w:t>электронные</w:t>
            </w:r>
            <w:proofErr w:type="gramEnd"/>
            <w:r w:rsidRPr="007F07F8">
              <w:t>.</w:t>
            </w:r>
          </w:p>
        </w:tc>
        <w:tc>
          <w:tcPr>
            <w:tcW w:w="3260" w:type="dxa"/>
          </w:tcPr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t>Работа со справочной литературой, использование электронных источников.</w:t>
            </w:r>
          </w:p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</w:p>
        </w:tc>
      </w:tr>
      <w:tr w:rsidR="000B13CA" w:rsidRPr="007F07F8" w:rsidTr="000B13CA">
        <w:tc>
          <w:tcPr>
            <w:tcW w:w="3828" w:type="dxa"/>
          </w:tcPr>
          <w:p w:rsidR="002E0BCF" w:rsidRPr="007F07F8" w:rsidRDefault="002E0BCF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gramStart"/>
            <w:r w:rsidRPr="007F07F8">
              <w:t>ОК</w:t>
            </w:r>
            <w:proofErr w:type="gramEnd"/>
            <w:r w:rsidRPr="007F07F8">
              <w:t> 5.</w:t>
            </w:r>
          </w:p>
          <w:p w:rsidR="002E0BCF" w:rsidRPr="007F07F8" w:rsidRDefault="002E0BCF" w:rsidP="00A31E6F">
            <w:pPr>
              <w:spacing w:line="276" w:lineRule="auto"/>
            </w:pPr>
            <w:r w:rsidRPr="007F07F8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19" w:type="dxa"/>
          </w:tcPr>
          <w:p w:rsidR="002E0BCF" w:rsidRPr="007F07F8" w:rsidRDefault="002E0BCF" w:rsidP="00A31E6F">
            <w:pPr>
              <w:spacing w:line="276" w:lineRule="auto"/>
            </w:pPr>
          </w:p>
          <w:p w:rsidR="002E0BCF" w:rsidRPr="007F07F8" w:rsidRDefault="000B13CA" w:rsidP="00A31E6F">
            <w:pPr>
              <w:spacing w:line="276" w:lineRule="auto"/>
            </w:pPr>
            <w:r w:rsidRPr="007F07F8">
              <w:t xml:space="preserve">- способность </w:t>
            </w:r>
            <w:r w:rsidR="002E0BCF" w:rsidRPr="007F07F8">
              <w:t>использовать информационно-коммуникационные технологии в профессиональной деятельности.</w:t>
            </w:r>
          </w:p>
          <w:p w:rsidR="002E0BCF" w:rsidRPr="007F07F8" w:rsidRDefault="002E0BCF" w:rsidP="00A31E6F">
            <w:pPr>
              <w:spacing w:line="276" w:lineRule="auto"/>
            </w:pPr>
          </w:p>
        </w:tc>
        <w:tc>
          <w:tcPr>
            <w:tcW w:w="3260" w:type="dxa"/>
          </w:tcPr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t>Наблюдение, тестирование.</w:t>
            </w:r>
          </w:p>
        </w:tc>
      </w:tr>
      <w:tr w:rsidR="000B13CA" w:rsidRPr="007F07F8" w:rsidTr="000B13CA">
        <w:tc>
          <w:tcPr>
            <w:tcW w:w="3828" w:type="dxa"/>
          </w:tcPr>
          <w:p w:rsidR="002E0BCF" w:rsidRPr="007F07F8" w:rsidRDefault="002E0BCF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gramStart"/>
            <w:r w:rsidRPr="007F07F8">
              <w:t>ОК</w:t>
            </w:r>
            <w:proofErr w:type="gramEnd"/>
            <w:r w:rsidRPr="007F07F8">
              <w:t> 6.</w:t>
            </w:r>
          </w:p>
          <w:p w:rsidR="002E0BCF" w:rsidRPr="007F07F8" w:rsidRDefault="002E0BCF" w:rsidP="00A31E6F">
            <w:pPr>
              <w:spacing w:line="276" w:lineRule="auto"/>
            </w:pPr>
            <w:r w:rsidRPr="007F07F8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119" w:type="dxa"/>
          </w:tcPr>
          <w:p w:rsidR="002E0BCF" w:rsidRPr="007F07F8" w:rsidRDefault="002E0BCF" w:rsidP="00A31E6F">
            <w:pPr>
              <w:spacing w:line="276" w:lineRule="auto"/>
            </w:pPr>
            <w:r w:rsidRPr="007F07F8">
              <w:t>- взаимодействие с обучающимися, преподавателями и мастерами в ходе обучения.</w:t>
            </w:r>
          </w:p>
          <w:p w:rsidR="002E0BCF" w:rsidRPr="007F07F8" w:rsidRDefault="002E0BCF" w:rsidP="00A31E6F">
            <w:pPr>
              <w:spacing w:line="276" w:lineRule="auto"/>
            </w:pPr>
          </w:p>
        </w:tc>
        <w:tc>
          <w:tcPr>
            <w:tcW w:w="3260" w:type="dxa"/>
          </w:tcPr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t xml:space="preserve">Наблюдение за ролью </w:t>
            </w:r>
            <w:proofErr w:type="gramStart"/>
            <w:r w:rsidRPr="007F07F8">
              <w:rPr>
                <w:bCs/>
              </w:rPr>
              <w:t>обучающихся</w:t>
            </w:r>
            <w:proofErr w:type="gramEnd"/>
            <w:r w:rsidRPr="007F07F8">
              <w:rPr>
                <w:bCs/>
              </w:rPr>
              <w:t xml:space="preserve"> в группе.</w:t>
            </w:r>
          </w:p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</w:p>
        </w:tc>
      </w:tr>
      <w:tr w:rsidR="000B13CA" w:rsidRPr="007F07F8" w:rsidTr="000B13CA">
        <w:tc>
          <w:tcPr>
            <w:tcW w:w="3828" w:type="dxa"/>
          </w:tcPr>
          <w:p w:rsidR="002E0BCF" w:rsidRPr="007F07F8" w:rsidRDefault="002E0BCF" w:rsidP="00A3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gramStart"/>
            <w:r w:rsidRPr="007F07F8">
              <w:t>ОК</w:t>
            </w:r>
            <w:proofErr w:type="gramEnd"/>
            <w:r w:rsidRPr="007F07F8">
              <w:t> 7.</w:t>
            </w:r>
          </w:p>
          <w:p w:rsidR="002E0BCF" w:rsidRPr="007F07F8" w:rsidRDefault="002E0BCF" w:rsidP="00A31E6F">
            <w:pPr>
              <w:spacing w:line="276" w:lineRule="auto"/>
            </w:pPr>
            <w:r w:rsidRPr="007F07F8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19" w:type="dxa"/>
          </w:tcPr>
          <w:p w:rsidR="002E0BCF" w:rsidRPr="007F07F8" w:rsidRDefault="002E0BCF" w:rsidP="00A31E6F">
            <w:pPr>
              <w:spacing w:line="276" w:lineRule="auto"/>
            </w:pPr>
            <w:r w:rsidRPr="007F07F8">
              <w:t>- ориентация на прохождение воинской службы с учетом профессиональных знаний.</w:t>
            </w:r>
          </w:p>
        </w:tc>
        <w:tc>
          <w:tcPr>
            <w:tcW w:w="3260" w:type="dxa"/>
          </w:tcPr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</w:p>
          <w:p w:rsidR="002E0BCF" w:rsidRPr="007F07F8" w:rsidRDefault="002E0BCF" w:rsidP="00A31E6F">
            <w:pPr>
              <w:spacing w:line="276" w:lineRule="auto"/>
              <w:rPr>
                <w:bCs/>
              </w:rPr>
            </w:pPr>
            <w:r w:rsidRPr="007F07F8">
              <w:rPr>
                <w:bCs/>
              </w:rPr>
              <w:t>Своевременность постановки на воинский учет. Проведение воинских сборов.</w:t>
            </w:r>
          </w:p>
        </w:tc>
      </w:tr>
      <w:tr w:rsidR="008776B5" w:rsidRPr="007F07F8" w:rsidTr="000B13CA">
        <w:tc>
          <w:tcPr>
            <w:tcW w:w="3828" w:type="dxa"/>
          </w:tcPr>
          <w:p w:rsidR="008776B5" w:rsidRPr="004B317B" w:rsidRDefault="008776B5" w:rsidP="00E57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4B317B">
              <w:t>ИТОГОВЫЙ КОНТРОЛЬ:</w:t>
            </w:r>
          </w:p>
        </w:tc>
        <w:tc>
          <w:tcPr>
            <w:tcW w:w="3119" w:type="dxa"/>
          </w:tcPr>
          <w:p w:rsidR="008776B5" w:rsidRPr="004B317B" w:rsidRDefault="008776B5" w:rsidP="00E5746F">
            <w:pPr>
              <w:spacing w:line="276" w:lineRule="auto"/>
            </w:pPr>
          </w:p>
        </w:tc>
        <w:tc>
          <w:tcPr>
            <w:tcW w:w="3260" w:type="dxa"/>
          </w:tcPr>
          <w:p w:rsidR="008776B5" w:rsidRPr="004B317B" w:rsidRDefault="008776B5" w:rsidP="00E5746F">
            <w:pPr>
              <w:spacing w:line="276" w:lineRule="auto"/>
              <w:rPr>
                <w:bCs/>
              </w:rPr>
            </w:pPr>
            <w:r w:rsidRPr="004B317B">
              <w:rPr>
                <w:bCs/>
              </w:rPr>
              <w:t>Экзамен</w:t>
            </w:r>
          </w:p>
        </w:tc>
      </w:tr>
    </w:tbl>
    <w:p w:rsidR="002E0BCF" w:rsidRPr="007F07F8" w:rsidRDefault="002E0BCF" w:rsidP="000B13CA">
      <w:pPr>
        <w:spacing w:line="228" w:lineRule="auto"/>
        <w:ind w:firstLine="284"/>
        <w:jc w:val="center"/>
        <w:rPr>
          <w:bCs/>
        </w:rPr>
      </w:pPr>
    </w:p>
    <w:sectPr w:rsidR="002E0BCF" w:rsidRPr="007F07F8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A0" w:rsidRDefault="00043DA0">
      <w:r>
        <w:separator/>
      </w:r>
    </w:p>
  </w:endnote>
  <w:endnote w:type="continuationSeparator" w:id="0">
    <w:p w:rsidR="00043DA0" w:rsidRDefault="0004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DF" w:rsidRDefault="004A57DF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A57DF" w:rsidRDefault="004A57DF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DF" w:rsidRDefault="00043DA0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212">
      <w:rPr>
        <w:noProof/>
      </w:rPr>
      <w:t>6</w:t>
    </w:r>
    <w:r>
      <w:rPr>
        <w:noProof/>
      </w:rPr>
      <w:fldChar w:fldCharType="end"/>
    </w:r>
  </w:p>
  <w:p w:rsidR="004A57DF" w:rsidRDefault="004A57DF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A0" w:rsidRDefault="00043DA0">
      <w:r>
        <w:separator/>
      </w:r>
    </w:p>
  </w:footnote>
  <w:footnote w:type="continuationSeparator" w:id="0">
    <w:p w:rsidR="00043DA0" w:rsidRDefault="0004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56C"/>
    <w:multiLevelType w:val="multilevel"/>
    <w:tmpl w:val="B55C2A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C5BB6"/>
    <w:multiLevelType w:val="hybridMultilevel"/>
    <w:tmpl w:val="81EA7094"/>
    <w:lvl w:ilvl="0" w:tplc="5770E5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7E50125"/>
    <w:multiLevelType w:val="hybridMultilevel"/>
    <w:tmpl w:val="2B36422A"/>
    <w:lvl w:ilvl="0" w:tplc="4828A8B8">
      <w:start w:val="14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A0932D7"/>
    <w:multiLevelType w:val="hybridMultilevel"/>
    <w:tmpl w:val="496E9442"/>
    <w:lvl w:ilvl="0" w:tplc="3F585F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0FF364E"/>
    <w:multiLevelType w:val="hybridMultilevel"/>
    <w:tmpl w:val="9E9C5836"/>
    <w:lvl w:ilvl="0" w:tplc="C82A727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23B29"/>
    <w:multiLevelType w:val="multilevel"/>
    <w:tmpl w:val="692887A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45C4498"/>
    <w:multiLevelType w:val="hybridMultilevel"/>
    <w:tmpl w:val="4732A140"/>
    <w:lvl w:ilvl="0" w:tplc="F9A48F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72CD0"/>
    <w:multiLevelType w:val="multilevel"/>
    <w:tmpl w:val="3AC4F83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7A13F38"/>
    <w:multiLevelType w:val="hybridMultilevel"/>
    <w:tmpl w:val="182CA56C"/>
    <w:lvl w:ilvl="0" w:tplc="C7C0A532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91E4000"/>
    <w:multiLevelType w:val="hybridMultilevel"/>
    <w:tmpl w:val="01848C52"/>
    <w:lvl w:ilvl="0" w:tplc="C1C066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4462A"/>
    <w:multiLevelType w:val="hybridMultilevel"/>
    <w:tmpl w:val="17E864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D067D08"/>
    <w:multiLevelType w:val="hybridMultilevel"/>
    <w:tmpl w:val="81EA7094"/>
    <w:lvl w:ilvl="0" w:tplc="5770E5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2DBB0AA7"/>
    <w:multiLevelType w:val="hybridMultilevel"/>
    <w:tmpl w:val="F4BEADC2"/>
    <w:lvl w:ilvl="0" w:tplc="F47A6ECC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815B78"/>
    <w:multiLevelType w:val="hybridMultilevel"/>
    <w:tmpl w:val="61D239B6"/>
    <w:lvl w:ilvl="0" w:tplc="493E587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3B6BB2"/>
    <w:multiLevelType w:val="hybridMultilevel"/>
    <w:tmpl w:val="7EF623A8"/>
    <w:lvl w:ilvl="0" w:tplc="8E3AC65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88D33D2"/>
    <w:multiLevelType w:val="hybridMultilevel"/>
    <w:tmpl w:val="5BC07216"/>
    <w:lvl w:ilvl="0" w:tplc="0419000F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209C2"/>
    <w:multiLevelType w:val="hybridMultilevel"/>
    <w:tmpl w:val="5A4A568E"/>
    <w:lvl w:ilvl="0" w:tplc="CCA2F444">
      <w:start w:val="1"/>
      <w:numFmt w:val="decimal"/>
      <w:lvlText w:val="%1."/>
      <w:lvlJc w:val="left"/>
      <w:pPr>
        <w:ind w:left="97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40B64AC1"/>
    <w:multiLevelType w:val="hybridMultilevel"/>
    <w:tmpl w:val="447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60670"/>
    <w:multiLevelType w:val="hybridMultilevel"/>
    <w:tmpl w:val="A6DCB16E"/>
    <w:lvl w:ilvl="0" w:tplc="2BFCCEB6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A76A1B"/>
    <w:multiLevelType w:val="hybridMultilevel"/>
    <w:tmpl w:val="65BA312E"/>
    <w:lvl w:ilvl="0" w:tplc="032ABCB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AF03ED"/>
    <w:multiLevelType w:val="hybridMultilevel"/>
    <w:tmpl w:val="9E9C5836"/>
    <w:lvl w:ilvl="0" w:tplc="C82A7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01BBD"/>
    <w:multiLevelType w:val="hybridMultilevel"/>
    <w:tmpl w:val="85B868D2"/>
    <w:lvl w:ilvl="0" w:tplc="9A94B362">
      <w:start w:val="3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1E915BF"/>
    <w:multiLevelType w:val="multilevel"/>
    <w:tmpl w:val="A7AAC7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2485092"/>
    <w:multiLevelType w:val="hybridMultilevel"/>
    <w:tmpl w:val="1130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01CF1"/>
    <w:multiLevelType w:val="hybridMultilevel"/>
    <w:tmpl w:val="A4502DE0"/>
    <w:lvl w:ilvl="0" w:tplc="039EFC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C4F23CC"/>
    <w:multiLevelType w:val="multilevel"/>
    <w:tmpl w:val="85FE0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D02765C"/>
    <w:multiLevelType w:val="hybridMultilevel"/>
    <w:tmpl w:val="0F9AC750"/>
    <w:lvl w:ilvl="0" w:tplc="D3F01F1E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7DE45C93"/>
    <w:multiLevelType w:val="hybridMultilevel"/>
    <w:tmpl w:val="BFEC3C74"/>
    <w:lvl w:ilvl="0" w:tplc="A650E30C">
      <w:start w:val="16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7F8E3D5B"/>
    <w:multiLevelType w:val="multilevel"/>
    <w:tmpl w:val="783644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1"/>
  </w:num>
  <w:num w:numId="4">
    <w:abstractNumId w:val="4"/>
  </w:num>
  <w:num w:numId="5">
    <w:abstractNumId w:val="16"/>
  </w:num>
  <w:num w:numId="6">
    <w:abstractNumId w:val="18"/>
  </w:num>
  <w:num w:numId="7">
    <w:abstractNumId w:val="8"/>
  </w:num>
  <w:num w:numId="8">
    <w:abstractNumId w:val="27"/>
  </w:num>
  <w:num w:numId="9">
    <w:abstractNumId w:val="3"/>
  </w:num>
  <w:num w:numId="10">
    <w:abstractNumId w:val="30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24"/>
  </w:num>
  <w:num w:numId="16">
    <w:abstractNumId w:val="23"/>
  </w:num>
  <w:num w:numId="17">
    <w:abstractNumId w:val="12"/>
  </w:num>
  <w:num w:numId="18">
    <w:abstractNumId w:val="25"/>
  </w:num>
  <w:num w:numId="19">
    <w:abstractNumId w:val="28"/>
  </w:num>
  <w:num w:numId="20">
    <w:abstractNumId w:val="14"/>
  </w:num>
  <w:num w:numId="21">
    <w:abstractNumId w:val="22"/>
  </w:num>
  <w:num w:numId="22">
    <w:abstractNumId w:val="11"/>
  </w:num>
  <w:num w:numId="23">
    <w:abstractNumId w:val="17"/>
  </w:num>
  <w:num w:numId="24">
    <w:abstractNumId w:val="15"/>
  </w:num>
  <w:num w:numId="25">
    <w:abstractNumId w:val="2"/>
  </w:num>
  <w:num w:numId="26">
    <w:abstractNumId w:val="32"/>
  </w:num>
  <w:num w:numId="27">
    <w:abstractNumId w:val="20"/>
  </w:num>
  <w:num w:numId="28">
    <w:abstractNumId w:val="1"/>
  </w:num>
  <w:num w:numId="29">
    <w:abstractNumId w:val="33"/>
  </w:num>
  <w:num w:numId="30">
    <w:abstractNumId w:val="13"/>
  </w:num>
  <w:num w:numId="31">
    <w:abstractNumId w:val="29"/>
  </w:num>
  <w:num w:numId="32">
    <w:abstractNumId w:val="6"/>
  </w:num>
  <w:num w:numId="33">
    <w:abstractNumId w:val="21"/>
  </w:num>
  <w:num w:numId="34">
    <w:abstractNumId w:val="10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1590"/>
    <w:rsid w:val="00002534"/>
    <w:rsid w:val="00004734"/>
    <w:rsid w:val="00005757"/>
    <w:rsid w:val="00007219"/>
    <w:rsid w:val="0000788E"/>
    <w:rsid w:val="00010B1D"/>
    <w:rsid w:val="00013312"/>
    <w:rsid w:val="00013A54"/>
    <w:rsid w:val="00016292"/>
    <w:rsid w:val="0001685B"/>
    <w:rsid w:val="00017052"/>
    <w:rsid w:val="00017CE8"/>
    <w:rsid w:val="00017ED6"/>
    <w:rsid w:val="00021877"/>
    <w:rsid w:val="00024C52"/>
    <w:rsid w:val="00030102"/>
    <w:rsid w:val="00033BD9"/>
    <w:rsid w:val="00035FB7"/>
    <w:rsid w:val="000376C2"/>
    <w:rsid w:val="00040E09"/>
    <w:rsid w:val="00041C23"/>
    <w:rsid w:val="00043DA0"/>
    <w:rsid w:val="00046535"/>
    <w:rsid w:val="000473FC"/>
    <w:rsid w:val="0004786A"/>
    <w:rsid w:val="00052FAF"/>
    <w:rsid w:val="00057B7C"/>
    <w:rsid w:val="00060134"/>
    <w:rsid w:val="00060370"/>
    <w:rsid w:val="0006135B"/>
    <w:rsid w:val="000645F7"/>
    <w:rsid w:val="00064D79"/>
    <w:rsid w:val="00066063"/>
    <w:rsid w:val="00070F79"/>
    <w:rsid w:val="00073E8B"/>
    <w:rsid w:val="00074CF0"/>
    <w:rsid w:val="00077E6E"/>
    <w:rsid w:val="00080470"/>
    <w:rsid w:val="000821C1"/>
    <w:rsid w:val="00082317"/>
    <w:rsid w:val="000842C8"/>
    <w:rsid w:val="0008446C"/>
    <w:rsid w:val="00092F3E"/>
    <w:rsid w:val="00093A0C"/>
    <w:rsid w:val="00093A43"/>
    <w:rsid w:val="000948D6"/>
    <w:rsid w:val="000A20A6"/>
    <w:rsid w:val="000A28F1"/>
    <w:rsid w:val="000A3CFD"/>
    <w:rsid w:val="000A7351"/>
    <w:rsid w:val="000B0ADE"/>
    <w:rsid w:val="000B13CA"/>
    <w:rsid w:val="000B2247"/>
    <w:rsid w:val="000B2E8C"/>
    <w:rsid w:val="000B5CD5"/>
    <w:rsid w:val="000B6FE5"/>
    <w:rsid w:val="000B797B"/>
    <w:rsid w:val="000C03D0"/>
    <w:rsid w:val="000C2E73"/>
    <w:rsid w:val="000C4756"/>
    <w:rsid w:val="000C50C1"/>
    <w:rsid w:val="000D16F6"/>
    <w:rsid w:val="000D1B7B"/>
    <w:rsid w:val="000D1B8F"/>
    <w:rsid w:val="000D4404"/>
    <w:rsid w:val="000D5CDF"/>
    <w:rsid w:val="000D78CD"/>
    <w:rsid w:val="000E0275"/>
    <w:rsid w:val="000E098F"/>
    <w:rsid w:val="000E3276"/>
    <w:rsid w:val="000E3F39"/>
    <w:rsid w:val="000E74A8"/>
    <w:rsid w:val="000F3208"/>
    <w:rsid w:val="000F370D"/>
    <w:rsid w:val="000F74B1"/>
    <w:rsid w:val="00102D95"/>
    <w:rsid w:val="001036B0"/>
    <w:rsid w:val="00104287"/>
    <w:rsid w:val="0010521B"/>
    <w:rsid w:val="001053F3"/>
    <w:rsid w:val="00105604"/>
    <w:rsid w:val="00105EFB"/>
    <w:rsid w:val="00106480"/>
    <w:rsid w:val="00110BB9"/>
    <w:rsid w:val="0011180E"/>
    <w:rsid w:val="0011375E"/>
    <w:rsid w:val="00114AA9"/>
    <w:rsid w:val="00116D04"/>
    <w:rsid w:val="0011706B"/>
    <w:rsid w:val="001172F3"/>
    <w:rsid w:val="001212AB"/>
    <w:rsid w:val="001247F8"/>
    <w:rsid w:val="00130053"/>
    <w:rsid w:val="00132444"/>
    <w:rsid w:val="00134EDD"/>
    <w:rsid w:val="00135D89"/>
    <w:rsid w:val="0014062D"/>
    <w:rsid w:val="0014072E"/>
    <w:rsid w:val="00144CCE"/>
    <w:rsid w:val="0014522E"/>
    <w:rsid w:val="0014557B"/>
    <w:rsid w:val="001461C5"/>
    <w:rsid w:val="00150362"/>
    <w:rsid w:val="00150E3D"/>
    <w:rsid w:val="00153648"/>
    <w:rsid w:val="00153A41"/>
    <w:rsid w:val="0015423F"/>
    <w:rsid w:val="001551EF"/>
    <w:rsid w:val="00156825"/>
    <w:rsid w:val="00157E21"/>
    <w:rsid w:val="0016221B"/>
    <w:rsid w:val="00162829"/>
    <w:rsid w:val="00164D94"/>
    <w:rsid w:val="00167D0F"/>
    <w:rsid w:val="00170A9A"/>
    <w:rsid w:val="00170C60"/>
    <w:rsid w:val="00172693"/>
    <w:rsid w:val="00176859"/>
    <w:rsid w:val="00177905"/>
    <w:rsid w:val="001804CB"/>
    <w:rsid w:val="0018059D"/>
    <w:rsid w:val="00180D92"/>
    <w:rsid w:val="001829B0"/>
    <w:rsid w:val="00183049"/>
    <w:rsid w:val="00183328"/>
    <w:rsid w:val="0018581A"/>
    <w:rsid w:val="00185914"/>
    <w:rsid w:val="00185990"/>
    <w:rsid w:val="0018630A"/>
    <w:rsid w:val="00186EA0"/>
    <w:rsid w:val="0019114B"/>
    <w:rsid w:val="00193443"/>
    <w:rsid w:val="00195E73"/>
    <w:rsid w:val="0019730F"/>
    <w:rsid w:val="001A11A9"/>
    <w:rsid w:val="001A14F3"/>
    <w:rsid w:val="001A40A1"/>
    <w:rsid w:val="001A6732"/>
    <w:rsid w:val="001B0D52"/>
    <w:rsid w:val="001B26F1"/>
    <w:rsid w:val="001B3035"/>
    <w:rsid w:val="001B334D"/>
    <w:rsid w:val="001B33E7"/>
    <w:rsid w:val="001B3B94"/>
    <w:rsid w:val="001B40C3"/>
    <w:rsid w:val="001B55E1"/>
    <w:rsid w:val="001C0F8D"/>
    <w:rsid w:val="001C1823"/>
    <w:rsid w:val="001C5224"/>
    <w:rsid w:val="001C68EC"/>
    <w:rsid w:val="001D0E7B"/>
    <w:rsid w:val="001D10D7"/>
    <w:rsid w:val="001D2214"/>
    <w:rsid w:val="001E06DE"/>
    <w:rsid w:val="001E0EB4"/>
    <w:rsid w:val="001E3210"/>
    <w:rsid w:val="001E471A"/>
    <w:rsid w:val="001E4CBD"/>
    <w:rsid w:val="001E5C24"/>
    <w:rsid w:val="001E7128"/>
    <w:rsid w:val="001F4CA7"/>
    <w:rsid w:val="001F57A9"/>
    <w:rsid w:val="00203DF7"/>
    <w:rsid w:val="00206C48"/>
    <w:rsid w:val="00210F2C"/>
    <w:rsid w:val="00211BD3"/>
    <w:rsid w:val="00211E37"/>
    <w:rsid w:val="0021416A"/>
    <w:rsid w:val="00216445"/>
    <w:rsid w:val="0021702D"/>
    <w:rsid w:val="00217350"/>
    <w:rsid w:val="00217B2C"/>
    <w:rsid w:val="00220E9B"/>
    <w:rsid w:val="0022186E"/>
    <w:rsid w:val="00221DE9"/>
    <w:rsid w:val="00223830"/>
    <w:rsid w:val="00231218"/>
    <w:rsid w:val="00233048"/>
    <w:rsid w:val="002330E4"/>
    <w:rsid w:val="00233516"/>
    <w:rsid w:val="00234C23"/>
    <w:rsid w:val="00235176"/>
    <w:rsid w:val="002418DC"/>
    <w:rsid w:val="002425F2"/>
    <w:rsid w:val="002470FE"/>
    <w:rsid w:val="00247637"/>
    <w:rsid w:val="002478C3"/>
    <w:rsid w:val="0025214E"/>
    <w:rsid w:val="002532D8"/>
    <w:rsid w:val="00253C49"/>
    <w:rsid w:val="002553F8"/>
    <w:rsid w:val="002560EA"/>
    <w:rsid w:val="00260AAC"/>
    <w:rsid w:val="00261285"/>
    <w:rsid w:val="00263311"/>
    <w:rsid w:val="0026375B"/>
    <w:rsid w:val="00264386"/>
    <w:rsid w:val="00265AFD"/>
    <w:rsid w:val="00267295"/>
    <w:rsid w:val="00272F82"/>
    <w:rsid w:val="00275692"/>
    <w:rsid w:val="00280141"/>
    <w:rsid w:val="00281564"/>
    <w:rsid w:val="002830A1"/>
    <w:rsid w:val="002879D6"/>
    <w:rsid w:val="00290F6F"/>
    <w:rsid w:val="00291F32"/>
    <w:rsid w:val="00292202"/>
    <w:rsid w:val="00294187"/>
    <w:rsid w:val="0029437C"/>
    <w:rsid w:val="002944F9"/>
    <w:rsid w:val="002A1676"/>
    <w:rsid w:val="002A1AE9"/>
    <w:rsid w:val="002A1FEA"/>
    <w:rsid w:val="002A239B"/>
    <w:rsid w:val="002A27BF"/>
    <w:rsid w:val="002A47AF"/>
    <w:rsid w:val="002A641D"/>
    <w:rsid w:val="002A763F"/>
    <w:rsid w:val="002A799F"/>
    <w:rsid w:val="002B3A99"/>
    <w:rsid w:val="002B4C5E"/>
    <w:rsid w:val="002B5A60"/>
    <w:rsid w:val="002C0F31"/>
    <w:rsid w:val="002C3134"/>
    <w:rsid w:val="002C5116"/>
    <w:rsid w:val="002C514F"/>
    <w:rsid w:val="002C57ED"/>
    <w:rsid w:val="002C7F22"/>
    <w:rsid w:val="002D0793"/>
    <w:rsid w:val="002D1C07"/>
    <w:rsid w:val="002D304B"/>
    <w:rsid w:val="002E0BCF"/>
    <w:rsid w:val="002E171C"/>
    <w:rsid w:val="002E1B83"/>
    <w:rsid w:val="002E407C"/>
    <w:rsid w:val="002E5ADB"/>
    <w:rsid w:val="002E63B6"/>
    <w:rsid w:val="002F118B"/>
    <w:rsid w:val="002F2D1A"/>
    <w:rsid w:val="002F37C8"/>
    <w:rsid w:val="002F731E"/>
    <w:rsid w:val="00302736"/>
    <w:rsid w:val="003029BA"/>
    <w:rsid w:val="00307EC7"/>
    <w:rsid w:val="00310951"/>
    <w:rsid w:val="00315E11"/>
    <w:rsid w:val="00322E63"/>
    <w:rsid w:val="00323F86"/>
    <w:rsid w:val="00324F7F"/>
    <w:rsid w:val="00325BAE"/>
    <w:rsid w:val="00325FA7"/>
    <w:rsid w:val="003275AB"/>
    <w:rsid w:val="003313C5"/>
    <w:rsid w:val="00333B73"/>
    <w:rsid w:val="00336B46"/>
    <w:rsid w:val="00336F3A"/>
    <w:rsid w:val="003465AB"/>
    <w:rsid w:val="00346E64"/>
    <w:rsid w:val="003509A1"/>
    <w:rsid w:val="00352B65"/>
    <w:rsid w:val="00353BF9"/>
    <w:rsid w:val="0035571D"/>
    <w:rsid w:val="003561CC"/>
    <w:rsid w:val="0036007D"/>
    <w:rsid w:val="00361C74"/>
    <w:rsid w:val="0036255C"/>
    <w:rsid w:val="00363E88"/>
    <w:rsid w:val="003648A6"/>
    <w:rsid w:val="00371C3A"/>
    <w:rsid w:val="00373ADD"/>
    <w:rsid w:val="00374110"/>
    <w:rsid w:val="00380470"/>
    <w:rsid w:val="003821C8"/>
    <w:rsid w:val="003861D8"/>
    <w:rsid w:val="00386B74"/>
    <w:rsid w:val="00395AAD"/>
    <w:rsid w:val="003966E9"/>
    <w:rsid w:val="003A15C4"/>
    <w:rsid w:val="003A5146"/>
    <w:rsid w:val="003A640A"/>
    <w:rsid w:val="003B1552"/>
    <w:rsid w:val="003B1C53"/>
    <w:rsid w:val="003B2B6F"/>
    <w:rsid w:val="003B4EDB"/>
    <w:rsid w:val="003B57A5"/>
    <w:rsid w:val="003B76B2"/>
    <w:rsid w:val="003C248B"/>
    <w:rsid w:val="003C5AF2"/>
    <w:rsid w:val="003D2793"/>
    <w:rsid w:val="003D341E"/>
    <w:rsid w:val="003D3B6B"/>
    <w:rsid w:val="003D4F2F"/>
    <w:rsid w:val="003D69CC"/>
    <w:rsid w:val="003E0FAC"/>
    <w:rsid w:val="003E0FBC"/>
    <w:rsid w:val="003E118A"/>
    <w:rsid w:val="003E625B"/>
    <w:rsid w:val="003F1C10"/>
    <w:rsid w:val="003F1F4C"/>
    <w:rsid w:val="00404874"/>
    <w:rsid w:val="004058B7"/>
    <w:rsid w:val="00405EAE"/>
    <w:rsid w:val="004073B2"/>
    <w:rsid w:val="00411F05"/>
    <w:rsid w:val="00412795"/>
    <w:rsid w:val="00412BCA"/>
    <w:rsid w:val="004132AC"/>
    <w:rsid w:val="00413DC4"/>
    <w:rsid w:val="00413F18"/>
    <w:rsid w:val="00417F6A"/>
    <w:rsid w:val="00420A1B"/>
    <w:rsid w:val="00420B66"/>
    <w:rsid w:val="00422752"/>
    <w:rsid w:val="0042381A"/>
    <w:rsid w:val="0042467B"/>
    <w:rsid w:val="0043176A"/>
    <w:rsid w:val="00437F08"/>
    <w:rsid w:val="00440B06"/>
    <w:rsid w:val="00440E26"/>
    <w:rsid w:val="00444EAC"/>
    <w:rsid w:val="00454733"/>
    <w:rsid w:val="00456D4B"/>
    <w:rsid w:val="00457E8F"/>
    <w:rsid w:val="00461888"/>
    <w:rsid w:val="00463EFB"/>
    <w:rsid w:val="00465164"/>
    <w:rsid w:val="004651BB"/>
    <w:rsid w:val="0046559A"/>
    <w:rsid w:val="00466CE9"/>
    <w:rsid w:val="004673CB"/>
    <w:rsid w:val="00470413"/>
    <w:rsid w:val="004704B0"/>
    <w:rsid w:val="004740DA"/>
    <w:rsid w:val="004751EA"/>
    <w:rsid w:val="004759F0"/>
    <w:rsid w:val="00480D6F"/>
    <w:rsid w:val="00483707"/>
    <w:rsid w:val="00484852"/>
    <w:rsid w:val="00484E18"/>
    <w:rsid w:val="00492935"/>
    <w:rsid w:val="00492BE6"/>
    <w:rsid w:val="00493B02"/>
    <w:rsid w:val="00494316"/>
    <w:rsid w:val="00494AFD"/>
    <w:rsid w:val="00494D8C"/>
    <w:rsid w:val="00495BBE"/>
    <w:rsid w:val="0049646A"/>
    <w:rsid w:val="00496DA4"/>
    <w:rsid w:val="004A1296"/>
    <w:rsid w:val="004A3A7A"/>
    <w:rsid w:val="004A57DF"/>
    <w:rsid w:val="004B35BD"/>
    <w:rsid w:val="004B5828"/>
    <w:rsid w:val="004B5D49"/>
    <w:rsid w:val="004B77A5"/>
    <w:rsid w:val="004C0F2A"/>
    <w:rsid w:val="004C10D1"/>
    <w:rsid w:val="004C323B"/>
    <w:rsid w:val="004C3D21"/>
    <w:rsid w:val="004C5780"/>
    <w:rsid w:val="004C79A1"/>
    <w:rsid w:val="004C7E46"/>
    <w:rsid w:val="004D0A0A"/>
    <w:rsid w:val="004D4D70"/>
    <w:rsid w:val="004D6BF3"/>
    <w:rsid w:val="004D6CF6"/>
    <w:rsid w:val="004E00A4"/>
    <w:rsid w:val="004E027E"/>
    <w:rsid w:val="004E0A5F"/>
    <w:rsid w:val="004E2076"/>
    <w:rsid w:val="004E2EB1"/>
    <w:rsid w:val="004E4D82"/>
    <w:rsid w:val="004F346E"/>
    <w:rsid w:val="004F521F"/>
    <w:rsid w:val="004F59AE"/>
    <w:rsid w:val="004F6312"/>
    <w:rsid w:val="004F69AC"/>
    <w:rsid w:val="004F6A4B"/>
    <w:rsid w:val="004F6BB9"/>
    <w:rsid w:val="004F6EA3"/>
    <w:rsid w:val="004F75D3"/>
    <w:rsid w:val="00502529"/>
    <w:rsid w:val="00502FD8"/>
    <w:rsid w:val="005040D8"/>
    <w:rsid w:val="00507FB9"/>
    <w:rsid w:val="00512333"/>
    <w:rsid w:val="005143E2"/>
    <w:rsid w:val="00514E84"/>
    <w:rsid w:val="0052191A"/>
    <w:rsid w:val="00521A61"/>
    <w:rsid w:val="005271A9"/>
    <w:rsid w:val="00531020"/>
    <w:rsid w:val="00531F75"/>
    <w:rsid w:val="0054554E"/>
    <w:rsid w:val="00545C7F"/>
    <w:rsid w:val="00550495"/>
    <w:rsid w:val="00553857"/>
    <w:rsid w:val="00555E64"/>
    <w:rsid w:val="005565E0"/>
    <w:rsid w:val="00557F83"/>
    <w:rsid w:val="00561C69"/>
    <w:rsid w:val="00562D6E"/>
    <w:rsid w:val="0056639B"/>
    <w:rsid w:val="005724C6"/>
    <w:rsid w:val="00575686"/>
    <w:rsid w:val="00580281"/>
    <w:rsid w:val="005826C3"/>
    <w:rsid w:val="00583915"/>
    <w:rsid w:val="00583F4C"/>
    <w:rsid w:val="0058449B"/>
    <w:rsid w:val="005860FF"/>
    <w:rsid w:val="00586B54"/>
    <w:rsid w:val="005918EB"/>
    <w:rsid w:val="0059554C"/>
    <w:rsid w:val="00596B84"/>
    <w:rsid w:val="00597145"/>
    <w:rsid w:val="00597A6D"/>
    <w:rsid w:val="005A427E"/>
    <w:rsid w:val="005A4B94"/>
    <w:rsid w:val="005A5FCE"/>
    <w:rsid w:val="005A6AA1"/>
    <w:rsid w:val="005A6D17"/>
    <w:rsid w:val="005A730D"/>
    <w:rsid w:val="005A7B85"/>
    <w:rsid w:val="005B24B0"/>
    <w:rsid w:val="005B3043"/>
    <w:rsid w:val="005B5F6C"/>
    <w:rsid w:val="005B643A"/>
    <w:rsid w:val="005B7447"/>
    <w:rsid w:val="005B7F16"/>
    <w:rsid w:val="005C0249"/>
    <w:rsid w:val="005C13C0"/>
    <w:rsid w:val="005C1559"/>
    <w:rsid w:val="005C1794"/>
    <w:rsid w:val="005C424C"/>
    <w:rsid w:val="005C6ABD"/>
    <w:rsid w:val="005C79A0"/>
    <w:rsid w:val="005D09B7"/>
    <w:rsid w:val="005D342B"/>
    <w:rsid w:val="005D3712"/>
    <w:rsid w:val="005E0B57"/>
    <w:rsid w:val="005E18D4"/>
    <w:rsid w:val="005E1F29"/>
    <w:rsid w:val="005E4068"/>
    <w:rsid w:val="005E5B96"/>
    <w:rsid w:val="005E6053"/>
    <w:rsid w:val="005E6090"/>
    <w:rsid w:val="005F389D"/>
    <w:rsid w:val="005F4885"/>
    <w:rsid w:val="005F6E34"/>
    <w:rsid w:val="0060193B"/>
    <w:rsid w:val="00604DA1"/>
    <w:rsid w:val="00606F9B"/>
    <w:rsid w:val="00607A6C"/>
    <w:rsid w:val="0061330B"/>
    <w:rsid w:val="00614076"/>
    <w:rsid w:val="00620D68"/>
    <w:rsid w:val="00620DBD"/>
    <w:rsid w:val="00621D35"/>
    <w:rsid w:val="0062232B"/>
    <w:rsid w:val="00622E31"/>
    <w:rsid w:val="006254FB"/>
    <w:rsid w:val="00627E4F"/>
    <w:rsid w:val="006320D4"/>
    <w:rsid w:val="00632FA6"/>
    <w:rsid w:val="00637272"/>
    <w:rsid w:val="00641BC7"/>
    <w:rsid w:val="00643CA0"/>
    <w:rsid w:val="00650F5E"/>
    <w:rsid w:val="00651326"/>
    <w:rsid w:val="00651A03"/>
    <w:rsid w:val="00654218"/>
    <w:rsid w:val="00654D90"/>
    <w:rsid w:val="006607AF"/>
    <w:rsid w:val="006619A4"/>
    <w:rsid w:val="00661D2B"/>
    <w:rsid w:val="00663539"/>
    <w:rsid w:val="0066452C"/>
    <w:rsid w:val="00664668"/>
    <w:rsid w:val="006662C9"/>
    <w:rsid w:val="00667549"/>
    <w:rsid w:val="006679E4"/>
    <w:rsid w:val="00672660"/>
    <w:rsid w:val="00672F42"/>
    <w:rsid w:val="00674E5B"/>
    <w:rsid w:val="006751BE"/>
    <w:rsid w:val="006804DB"/>
    <w:rsid w:val="006823C7"/>
    <w:rsid w:val="0068660B"/>
    <w:rsid w:val="006876A8"/>
    <w:rsid w:val="0069144F"/>
    <w:rsid w:val="006937BD"/>
    <w:rsid w:val="00695FBB"/>
    <w:rsid w:val="00696A4B"/>
    <w:rsid w:val="006A1258"/>
    <w:rsid w:val="006A164A"/>
    <w:rsid w:val="006A2EEF"/>
    <w:rsid w:val="006A3648"/>
    <w:rsid w:val="006A3932"/>
    <w:rsid w:val="006A41BE"/>
    <w:rsid w:val="006A5323"/>
    <w:rsid w:val="006B0896"/>
    <w:rsid w:val="006B11BF"/>
    <w:rsid w:val="006B306E"/>
    <w:rsid w:val="006B342B"/>
    <w:rsid w:val="006B3A8F"/>
    <w:rsid w:val="006C29E1"/>
    <w:rsid w:val="006C4276"/>
    <w:rsid w:val="006C4B80"/>
    <w:rsid w:val="006C5F7E"/>
    <w:rsid w:val="006C6922"/>
    <w:rsid w:val="006C745C"/>
    <w:rsid w:val="006D46E4"/>
    <w:rsid w:val="006D50FA"/>
    <w:rsid w:val="006D6A1F"/>
    <w:rsid w:val="006E0ADE"/>
    <w:rsid w:val="006E30E0"/>
    <w:rsid w:val="006E58D4"/>
    <w:rsid w:val="006F16EC"/>
    <w:rsid w:val="006F1FE1"/>
    <w:rsid w:val="006F30E3"/>
    <w:rsid w:val="006F5A65"/>
    <w:rsid w:val="006F5B66"/>
    <w:rsid w:val="006F73C1"/>
    <w:rsid w:val="00703801"/>
    <w:rsid w:val="007041B2"/>
    <w:rsid w:val="00705D19"/>
    <w:rsid w:val="00706442"/>
    <w:rsid w:val="00711489"/>
    <w:rsid w:val="00711A3D"/>
    <w:rsid w:val="00713E15"/>
    <w:rsid w:val="00715FA0"/>
    <w:rsid w:val="00716F77"/>
    <w:rsid w:val="00725F8D"/>
    <w:rsid w:val="0072758D"/>
    <w:rsid w:val="0073277F"/>
    <w:rsid w:val="00735859"/>
    <w:rsid w:val="0073764B"/>
    <w:rsid w:val="00740314"/>
    <w:rsid w:val="00744005"/>
    <w:rsid w:val="007441D5"/>
    <w:rsid w:val="00745212"/>
    <w:rsid w:val="007466A8"/>
    <w:rsid w:val="00747972"/>
    <w:rsid w:val="00747FE7"/>
    <w:rsid w:val="00750C40"/>
    <w:rsid w:val="00751A42"/>
    <w:rsid w:val="00754AA1"/>
    <w:rsid w:val="00755166"/>
    <w:rsid w:val="007633F8"/>
    <w:rsid w:val="00766AD0"/>
    <w:rsid w:val="00767F4B"/>
    <w:rsid w:val="00780509"/>
    <w:rsid w:val="00782954"/>
    <w:rsid w:val="007872B6"/>
    <w:rsid w:val="00787C2A"/>
    <w:rsid w:val="00793311"/>
    <w:rsid w:val="00795198"/>
    <w:rsid w:val="0079610C"/>
    <w:rsid w:val="00796EC3"/>
    <w:rsid w:val="007A32FB"/>
    <w:rsid w:val="007A3C41"/>
    <w:rsid w:val="007A7067"/>
    <w:rsid w:val="007B1669"/>
    <w:rsid w:val="007B1A91"/>
    <w:rsid w:val="007B3A5D"/>
    <w:rsid w:val="007B46E8"/>
    <w:rsid w:val="007B4A86"/>
    <w:rsid w:val="007B579D"/>
    <w:rsid w:val="007B6FA7"/>
    <w:rsid w:val="007C02FE"/>
    <w:rsid w:val="007C5326"/>
    <w:rsid w:val="007C6D60"/>
    <w:rsid w:val="007D1807"/>
    <w:rsid w:val="007D1F5E"/>
    <w:rsid w:val="007D1F6A"/>
    <w:rsid w:val="007D2390"/>
    <w:rsid w:val="007D33FA"/>
    <w:rsid w:val="007D3FC9"/>
    <w:rsid w:val="007D48D8"/>
    <w:rsid w:val="007E10CD"/>
    <w:rsid w:val="007E1380"/>
    <w:rsid w:val="007E2272"/>
    <w:rsid w:val="007E30AF"/>
    <w:rsid w:val="007E369F"/>
    <w:rsid w:val="007E38A3"/>
    <w:rsid w:val="007E42F1"/>
    <w:rsid w:val="007E587B"/>
    <w:rsid w:val="007E58FF"/>
    <w:rsid w:val="007E5A4A"/>
    <w:rsid w:val="007E63DF"/>
    <w:rsid w:val="007F07F8"/>
    <w:rsid w:val="007F1245"/>
    <w:rsid w:val="007F23F7"/>
    <w:rsid w:val="007F6F01"/>
    <w:rsid w:val="007F70DB"/>
    <w:rsid w:val="008006E3"/>
    <w:rsid w:val="00801A90"/>
    <w:rsid w:val="008056D4"/>
    <w:rsid w:val="00806782"/>
    <w:rsid w:val="00807E4A"/>
    <w:rsid w:val="0081095E"/>
    <w:rsid w:val="00811C4A"/>
    <w:rsid w:val="00812073"/>
    <w:rsid w:val="00814467"/>
    <w:rsid w:val="008159CA"/>
    <w:rsid w:val="00821626"/>
    <w:rsid w:val="00821F87"/>
    <w:rsid w:val="00822B27"/>
    <w:rsid w:val="00840FE6"/>
    <w:rsid w:val="008426D0"/>
    <w:rsid w:val="008442B0"/>
    <w:rsid w:val="008444A0"/>
    <w:rsid w:val="00851090"/>
    <w:rsid w:val="00855347"/>
    <w:rsid w:val="008578AB"/>
    <w:rsid w:val="008600F7"/>
    <w:rsid w:val="00860217"/>
    <w:rsid w:val="00861A0F"/>
    <w:rsid w:val="00863A63"/>
    <w:rsid w:val="008649FD"/>
    <w:rsid w:val="00864B04"/>
    <w:rsid w:val="0086716C"/>
    <w:rsid w:val="0087280A"/>
    <w:rsid w:val="00872C9E"/>
    <w:rsid w:val="00873D6C"/>
    <w:rsid w:val="0087442A"/>
    <w:rsid w:val="008776B5"/>
    <w:rsid w:val="008861A6"/>
    <w:rsid w:val="00897DF1"/>
    <w:rsid w:val="008A28D7"/>
    <w:rsid w:val="008A4852"/>
    <w:rsid w:val="008A6FA6"/>
    <w:rsid w:val="008B0EDB"/>
    <w:rsid w:val="008B2334"/>
    <w:rsid w:val="008B3081"/>
    <w:rsid w:val="008B3467"/>
    <w:rsid w:val="008B525C"/>
    <w:rsid w:val="008B7B50"/>
    <w:rsid w:val="008C036B"/>
    <w:rsid w:val="008C2084"/>
    <w:rsid w:val="008C5758"/>
    <w:rsid w:val="008C6429"/>
    <w:rsid w:val="008D04E2"/>
    <w:rsid w:val="008D07AA"/>
    <w:rsid w:val="008D249B"/>
    <w:rsid w:val="008D2F7E"/>
    <w:rsid w:val="008D6642"/>
    <w:rsid w:val="008D7AD9"/>
    <w:rsid w:val="008E17E8"/>
    <w:rsid w:val="008E2112"/>
    <w:rsid w:val="008F4989"/>
    <w:rsid w:val="008F57C1"/>
    <w:rsid w:val="008F6839"/>
    <w:rsid w:val="009010E2"/>
    <w:rsid w:val="009027ED"/>
    <w:rsid w:val="00903C28"/>
    <w:rsid w:val="00911F5B"/>
    <w:rsid w:val="00912F15"/>
    <w:rsid w:val="009134CC"/>
    <w:rsid w:val="00913F1D"/>
    <w:rsid w:val="00914FD7"/>
    <w:rsid w:val="009156C3"/>
    <w:rsid w:val="00917851"/>
    <w:rsid w:val="00917C8C"/>
    <w:rsid w:val="009221F0"/>
    <w:rsid w:val="00922785"/>
    <w:rsid w:val="009239C0"/>
    <w:rsid w:val="0093282D"/>
    <w:rsid w:val="009369DD"/>
    <w:rsid w:val="0094309B"/>
    <w:rsid w:val="00943214"/>
    <w:rsid w:val="00945A8A"/>
    <w:rsid w:val="0095235B"/>
    <w:rsid w:val="009531D9"/>
    <w:rsid w:val="00953369"/>
    <w:rsid w:val="009560B9"/>
    <w:rsid w:val="00957766"/>
    <w:rsid w:val="00961466"/>
    <w:rsid w:val="00963770"/>
    <w:rsid w:val="00964095"/>
    <w:rsid w:val="00966270"/>
    <w:rsid w:val="00966569"/>
    <w:rsid w:val="00971B3C"/>
    <w:rsid w:val="00972654"/>
    <w:rsid w:val="00972DDF"/>
    <w:rsid w:val="00973AA4"/>
    <w:rsid w:val="00973FC5"/>
    <w:rsid w:val="00976E93"/>
    <w:rsid w:val="00977DE9"/>
    <w:rsid w:val="00982630"/>
    <w:rsid w:val="00983775"/>
    <w:rsid w:val="00985BEA"/>
    <w:rsid w:val="00986EA0"/>
    <w:rsid w:val="0099026F"/>
    <w:rsid w:val="009939C2"/>
    <w:rsid w:val="009947D6"/>
    <w:rsid w:val="009A031A"/>
    <w:rsid w:val="009A153A"/>
    <w:rsid w:val="009A3CB7"/>
    <w:rsid w:val="009A3FAE"/>
    <w:rsid w:val="009A5A04"/>
    <w:rsid w:val="009B059F"/>
    <w:rsid w:val="009B07A5"/>
    <w:rsid w:val="009B13CB"/>
    <w:rsid w:val="009B36B7"/>
    <w:rsid w:val="009B3747"/>
    <w:rsid w:val="009B5AA0"/>
    <w:rsid w:val="009B6899"/>
    <w:rsid w:val="009C040E"/>
    <w:rsid w:val="009C15D8"/>
    <w:rsid w:val="009C3A63"/>
    <w:rsid w:val="009D2788"/>
    <w:rsid w:val="009D5275"/>
    <w:rsid w:val="009D75F3"/>
    <w:rsid w:val="009E12DD"/>
    <w:rsid w:val="009E16AC"/>
    <w:rsid w:val="009E2833"/>
    <w:rsid w:val="009E34CD"/>
    <w:rsid w:val="009E7B01"/>
    <w:rsid w:val="009F35F5"/>
    <w:rsid w:val="009F5EC1"/>
    <w:rsid w:val="009F603E"/>
    <w:rsid w:val="009F6667"/>
    <w:rsid w:val="009F6BC1"/>
    <w:rsid w:val="009F7B57"/>
    <w:rsid w:val="00A01D81"/>
    <w:rsid w:val="00A02027"/>
    <w:rsid w:val="00A03104"/>
    <w:rsid w:val="00A100EA"/>
    <w:rsid w:val="00A108E0"/>
    <w:rsid w:val="00A1183A"/>
    <w:rsid w:val="00A20A8B"/>
    <w:rsid w:val="00A23B29"/>
    <w:rsid w:val="00A2508E"/>
    <w:rsid w:val="00A25FBF"/>
    <w:rsid w:val="00A26B64"/>
    <w:rsid w:val="00A30B1A"/>
    <w:rsid w:val="00A31E6F"/>
    <w:rsid w:val="00A32A88"/>
    <w:rsid w:val="00A3614F"/>
    <w:rsid w:val="00A36CE0"/>
    <w:rsid w:val="00A42A44"/>
    <w:rsid w:val="00A42E5C"/>
    <w:rsid w:val="00A4334A"/>
    <w:rsid w:val="00A444A6"/>
    <w:rsid w:val="00A45D32"/>
    <w:rsid w:val="00A46B8B"/>
    <w:rsid w:val="00A47C1B"/>
    <w:rsid w:val="00A50E70"/>
    <w:rsid w:val="00A52288"/>
    <w:rsid w:val="00A52EBB"/>
    <w:rsid w:val="00A53299"/>
    <w:rsid w:val="00A53CB0"/>
    <w:rsid w:val="00A55148"/>
    <w:rsid w:val="00A55387"/>
    <w:rsid w:val="00A558FF"/>
    <w:rsid w:val="00A559AA"/>
    <w:rsid w:val="00A566A4"/>
    <w:rsid w:val="00A56E15"/>
    <w:rsid w:val="00A620C7"/>
    <w:rsid w:val="00A71046"/>
    <w:rsid w:val="00A71FA2"/>
    <w:rsid w:val="00A74573"/>
    <w:rsid w:val="00A7588C"/>
    <w:rsid w:val="00A766B6"/>
    <w:rsid w:val="00A80224"/>
    <w:rsid w:val="00A80FB7"/>
    <w:rsid w:val="00A81357"/>
    <w:rsid w:val="00A87810"/>
    <w:rsid w:val="00A905C0"/>
    <w:rsid w:val="00A91F33"/>
    <w:rsid w:val="00A96545"/>
    <w:rsid w:val="00AA10CD"/>
    <w:rsid w:val="00AA11DE"/>
    <w:rsid w:val="00AA23D4"/>
    <w:rsid w:val="00AA2454"/>
    <w:rsid w:val="00AA482B"/>
    <w:rsid w:val="00AA57BB"/>
    <w:rsid w:val="00AA6041"/>
    <w:rsid w:val="00AB0C38"/>
    <w:rsid w:val="00AB5865"/>
    <w:rsid w:val="00AC4608"/>
    <w:rsid w:val="00AC7685"/>
    <w:rsid w:val="00AD2AF7"/>
    <w:rsid w:val="00AD473B"/>
    <w:rsid w:val="00AD5BC2"/>
    <w:rsid w:val="00AD6CBC"/>
    <w:rsid w:val="00AE374D"/>
    <w:rsid w:val="00AE77A9"/>
    <w:rsid w:val="00AF00DB"/>
    <w:rsid w:val="00AF068A"/>
    <w:rsid w:val="00AF0C9B"/>
    <w:rsid w:val="00AF394B"/>
    <w:rsid w:val="00AF5093"/>
    <w:rsid w:val="00AF5393"/>
    <w:rsid w:val="00AF5E7E"/>
    <w:rsid w:val="00AF67E9"/>
    <w:rsid w:val="00AF6A7F"/>
    <w:rsid w:val="00AF770C"/>
    <w:rsid w:val="00B01DF6"/>
    <w:rsid w:val="00B039C1"/>
    <w:rsid w:val="00B04525"/>
    <w:rsid w:val="00B06A4C"/>
    <w:rsid w:val="00B07D1B"/>
    <w:rsid w:val="00B11C9B"/>
    <w:rsid w:val="00B16C50"/>
    <w:rsid w:val="00B172CB"/>
    <w:rsid w:val="00B20F2E"/>
    <w:rsid w:val="00B220B0"/>
    <w:rsid w:val="00B241CD"/>
    <w:rsid w:val="00B2420E"/>
    <w:rsid w:val="00B243CF"/>
    <w:rsid w:val="00B24524"/>
    <w:rsid w:val="00B26339"/>
    <w:rsid w:val="00B35241"/>
    <w:rsid w:val="00B37424"/>
    <w:rsid w:val="00B42FB2"/>
    <w:rsid w:val="00B4612E"/>
    <w:rsid w:val="00B46212"/>
    <w:rsid w:val="00B50F4E"/>
    <w:rsid w:val="00B52F68"/>
    <w:rsid w:val="00B54C3A"/>
    <w:rsid w:val="00B56D52"/>
    <w:rsid w:val="00B57721"/>
    <w:rsid w:val="00B66038"/>
    <w:rsid w:val="00B736E1"/>
    <w:rsid w:val="00B82609"/>
    <w:rsid w:val="00B82805"/>
    <w:rsid w:val="00B83485"/>
    <w:rsid w:val="00B86673"/>
    <w:rsid w:val="00B86843"/>
    <w:rsid w:val="00B87620"/>
    <w:rsid w:val="00B87696"/>
    <w:rsid w:val="00B87B95"/>
    <w:rsid w:val="00B94336"/>
    <w:rsid w:val="00B946EA"/>
    <w:rsid w:val="00B968C9"/>
    <w:rsid w:val="00BA3C23"/>
    <w:rsid w:val="00BA4E0E"/>
    <w:rsid w:val="00BB169B"/>
    <w:rsid w:val="00BB41E7"/>
    <w:rsid w:val="00BB4B14"/>
    <w:rsid w:val="00BB5632"/>
    <w:rsid w:val="00BB6FB0"/>
    <w:rsid w:val="00BC0AAA"/>
    <w:rsid w:val="00BC4C45"/>
    <w:rsid w:val="00BC631A"/>
    <w:rsid w:val="00BC7608"/>
    <w:rsid w:val="00BD16D4"/>
    <w:rsid w:val="00BD4709"/>
    <w:rsid w:val="00BD4994"/>
    <w:rsid w:val="00BD4C08"/>
    <w:rsid w:val="00BE1D5F"/>
    <w:rsid w:val="00BE2EE2"/>
    <w:rsid w:val="00BE41F1"/>
    <w:rsid w:val="00BE5AC2"/>
    <w:rsid w:val="00BE738E"/>
    <w:rsid w:val="00BF013D"/>
    <w:rsid w:val="00BF0982"/>
    <w:rsid w:val="00BF0F15"/>
    <w:rsid w:val="00BF1839"/>
    <w:rsid w:val="00BF6BDD"/>
    <w:rsid w:val="00BF745D"/>
    <w:rsid w:val="00C032C7"/>
    <w:rsid w:val="00C0365B"/>
    <w:rsid w:val="00C040B2"/>
    <w:rsid w:val="00C05B62"/>
    <w:rsid w:val="00C05D96"/>
    <w:rsid w:val="00C06EA8"/>
    <w:rsid w:val="00C11E08"/>
    <w:rsid w:val="00C12E62"/>
    <w:rsid w:val="00C13AAD"/>
    <w:rsid w:val="00C150C8"/>
    <w:rsid w:val="00C15AD7"/>
    <w:rsid w:val="00C30705"/>
    <w:rsid w:val="00C30C2C"/>
    <w:rsid w:val="00C31A25"/>
    <w:rsid w:val="00C3234C"/>
    <w:rsid w:val="00C3253F"/>
    <w:rsid w:val="00C334A4"/>
    <w:rsid w:val="00C33EE8"/>
    <w:rsid w:val="00C36FE4"/>
    <w:rsid w:val="00C42374"/>
    <w:rsid w:val="00C42A8F"/>
    <w:rsid w:val="00C44A49"/>
    <w:rsid w:val="00C47C8E"/>
    <w:rsid w:val="00C5028A"/>
    <w:rsid w:val="00C51FB4"/>
    <w:rsid w:val="00C52589"/>
    <w:rsid w:val="00C5560B"/>
    <w:rsid w:val="00C57AFB"/>
    <w:rsid w:val="00C6074A"/>
    <w:rsid w:val="00C62F06"/>
    <w:rsid w:val="00C63519"/>
    <w:rsid w:val="00C63DCC"/>
    <w:rsid w:val="00C65606"/>
    <w:rsid w:val="00C662F0"/>
    <w:rsid w:val="00C666AC"/>
    <w:rsid w:val="00C73A47"/>
    <w:rsid w:val="00C73A97"/>
    <w:rsid w:val="00C73C34"/>
    <w:rsid w:val="00C7791E"/>
    <w:rsid w:val="00C879D2"/>
    <w:rsid w:val="00C912E2"/>
    <w:rsid w:val="00C91BD0"/>
    <w:rsid w:val="00C92546"/>
    <w:rsid w:val="00C94A9B"/>
    <w:rsid w:val="00C94FAB"/>
    <w:rsid w:val="00CA02F3"/>
    <w:rsid w:val="00CA223D"/>
    <w:rsid w:val="00CA2D2A"/>
    <w:rsid w:val="00CA4E38"/>
    <w:rsid w:val="00CA5AC8"/>
    <w:rsid w:val="00CB0053"/>
    <w:rsid w:val="00CB0575"/>
    <w:rsid w:val="00CB4E0A"/>
    <w:rsid w:val="00CB51F6"/>
    <w:rsid w:val="00CB6232"/>
    <w:rsid w:val="00CB6A8D"/>
    <w:rsid w:val="00CC1CCC"/>
    <w:rsid w:val="00CC6AB8"/>
    <w:rsid w:val="00CD1014"/>
    <w:rsid w:val="00CD2172"/>
    <w:rsid w:val="00CD2A37"/>
    <w:rsid w:val="00CD2B24"/>
    <w:rsid w:val="00CD5F05"/>
    <w:rsid w:val="00CE09C5"/>
    <w:rsid w:val="00CE0EEA"/>
    <w:rsid w:val="00CE15FB"/>
    <w:rsid w:val="00CE2957"/>
    <w:rsid w:val="00CE4132"/>
    <w:rsid w:val="00CE4660"/>
    <w:rsid w:val="00CE5EF7"/>
    <w:rsid w:val="00CE6E43"/>
    <w:rsid w:val="00CF12D8"/>
    <w:rsid w:val="00CF5F76"/>
    <w:rsid w:val="00D00DC8"/>
    <w:rsid w:val="00D04456"/>
    <w:rsid w:val="00D06909"/>
    <w:rsid w:val="00D06D04"/>
    <w:rsid w:val="00D100B4"/>
    <w:rsid w:val="00D116F9"/>
    <w:rsid w:val="00D11D9B"/>
    <w:rsid w:val="00D133BF"/>
    <w:rsid w:val="00D13609"/>
    <w:rsid w:val="00D16126"/>
    <w:rsid w:val="00D179FD"/>
    <w:rsid w:val="00D2035F"/>
    <w:rsid w:val="00D207BC"/>
    <w:rsid w:val="00D2247A"/>
    <w:rsid w:val="00D22A7B"/>
    <w:rsid w:val="00D23147"/>
    <w:rsid w:val="00D24EA0"/>
    <w:rsid w:val="00D257BD"/>
    <w:rsid w:val="00D26435"/>
    <w:rsid w:val="00D356B5"/>
    <w:rsid w:val="00D375B0"/>
    <w:rsid w:val="00D37CB7"/>
    <w:rsid w:val="00D37DA8"/>
    <w:rsid w:val="00D40F94"/>
    <w:rsid w:val="00D416B8"/>
    <w:rsid w:val="00D43329"/>
    <w:rsid w:val="00D50ED8"/>
    <w:rsid w:val="00D514E5"/>
    <w:rsid w:val="00D52B48"/>
    <w:rsid w:val="00D56147"/>
    <w:rsid w:val="00D57B49"/>
    <w:rsid w:val="00D615E8"/>
    <w:rsid w:val="00D61955"/>
    <w:rsid w:val="00D665D1"/>
    <w:rsid w:val="00D676FE"/>
    <w:rsid w:val="00D67754"/>
    <w:rsid w:val="00D739EC"/>
    <w:rsid w:val="00D73DA2"/>
    <w:rsid w:val="00D74A2D"/>
    <w:rsid w:val="00D76855"/>
    <w:rsid w:val="00D80872"/>
    <w:rsid w:val="00D826FF"/>
    <w:rsid w:val="00D833DC"/>
    <w:rsid w:val="00D84985"/>
    <w:rsid w:val="00D84D19"/>
    <w:rsid w:val="00D85932"/>
    <w:rsid w:val="00D862D2"/>
    <w:rsid w:val="00D87F4D"/>
    <w:rsid w:val="00D90C84"/>
    <w:rsid w:val="00D91942"/>
    <w:rsid w:val="00D922EF"/>
    <w:rsid w:val="00D928FC"/>
    <w:rsid w:val="00D968B3"/>
    <w:rsid w:val="00DA0113"/>
    <w:rsid w:val="00DA3677"/>
    <w:rsid w:val="00DA4B97"/>
    <w:rsid w:val="00DA6C64"/>
    <w:rsid w:val="00DA6C9F"/>
    <w:rsid w:val="00DA7419"/>
    <w:rsid w:val="00DB0226"/>
    <w:rsid w:val="00DB4058"/>
    <w:rsid w:val="00DB70B5"/>
    <w:rsid w:val="00DC17A2"/>
    <w:rsid w:val="00DC3507"/>
    <w:rsid w:val="00DC3D76"/>
    <w:rsid w:val="00DC5743"/>
    <w:rsid w:val="00DD41C0"/>
    <w:rsid w:val="00DD61B6"/>
    <w:rsid w:val="00DD6587"/>
    <w:rsid w:val="00DE0069"/>
    <w:rsid w:val="00DE07F2"/>
    <w:rsid w:val="00DE1117"/>
    <w:rsid w:val="00DE41CE"/>
    <w:rsid w:val="00DE6A68"/>
    <w:rsid w:val="00DE7300"/>
    <w:rsid w:val="00DF0403"/>
    <w:rsid w:val="00DF0FF5"/>
    <w:rsid w:val="00DF1538"/>
    <w:rsid w:val="00DF48C6"/>
    <w:rsid w:val="00DF4E91"/>
    <w:rsid w:val="00DF67F8"/>
    <w:rsid w:val="00E00D64"/>
    <w:rsid w:val="00E10A04"/>
    <w:rsid w:val="00E12C70"/>
    <w:rsid w:val="00E1388F"/>
    <w:rsid w:val="00E1401B"/>
    <w:rsid w:val="00E16532"/>
    <w:rsid w:val="00E2065E"/>
    <w:rsid w:val="00E20D7B"/>
    <w:rsid w:val="00E21C40"/>
    <w:rsid w:val="00E231A4"/>
    <w:rsid w:val="00E23CB7"/>
    <w:rsid w:val="00E2500C"/>
    <w:rsid w:val="00E2512D"/>
    <w:rsid w:val="00E268DD"/>
    <w:rsid w:val="00E31224"/>
    <w:rsid w:val="00E3156A"/>
    <w:rsid w:val="00E325C0"/>
    <w:rsid w:val="00E35D8E"/>
    <w:rsid w:val="00E361DD"/>
    <w:rsid w:val="00E43FF9"/>
    <w:rsid w:val="00E45CDF"/>
    <w:rsid w:val="00E45E2C"/>
    <w:rsid w:val="00E46089"/>
    <w:rsid w:val="00E5074D"/>
    <w:rsid w:val="00E5091E"/>
    <w:rsid w:val="00E510E4"/>
    <w:rsid w:val="00E54B14"/>
    <w:rsid w:val="00E557C9"/>
    <w:rsid w:val="00E5629A"/>
    <w:rsid w:val="00E56A99"/>
    <w:rsid w:val="00E5746F"/>
    <w:rsid w:val="00E5770D"/>
    <w:rsid w:val="00E64C04"/>
    <w:rsid w:val="00E65BB1"/>
    <w:rsid w:val="00E6730F"/>
    <w:rsid w:val="00E67664"/>
    <w:rsid w:val="00E67D13"/>
    <w:rsid w:val="00E746F8"/>
    <w:rsid w:val="00E7671D"/>
    <w:rsid w:val="00E82DE3"/>
    <w:rsid w:val="00E84C25"/>
    <w:rsid w:val="00E85EBD"/>
    <w:rsid w:val="00E87D35"/>
    <w:rsid w:val="00E91574"/>
    <w:rsid w:val="00E91F99"/>
    <w:rsid w:val="00E92444"/>
    <w:rsid w:val="00E97237"/>
    <w:rsid w:val="00EA4BC0"/>
    <w:rsid w:val="00EB5928"/>
    <w:rsid w:val="00EB66F9"/>
    <w:rsid w:val="00EC0516"/>
    <w:rsid w:val="00EC3540"/>
    <w:rsid w:val="00EC4E77"/>
    <w:rsid w:val="00EC5DD0"/>
    <w:rsid w:val="00EC5FDE"/>
    <w:rsid w:val="00ED006C"/>
    <w:rsid w:val="00ED1B85"/>
    <w:rsid w:val="00ED233D"/>
    <w:rsid w:val="00ED3F41"/>
    <w:rsid w:val="00ED678C"/>
    <w:rsid w:val="00ED7AE4"/>
    <w:rsid w:val="00EE45CF"/>
    <w:rsid w:val="00EE5EE6"/>
    <w:rsid w:val="00EE663A"/>
    <w:rsid w:val="00EF1FED"/>
    <w:rsid w:val="00EF3681"/>
    <w:rsid w:val="00F00A9F"/>
    <w:rsid w:val="00F02DDE"/>
    <w:rsid w:val="00F03990"/>
    <w:rsid w:val="00F041F7"/>
    <w:rsid w:val="00F10E3F"/>
    <w:rsid w:val="00F13408"/>
    <w:rsid w:val="00F14DB4"/>
    <w:rsid w:val="00F23155"/>
    <w:rsid w:val="00F24ED4"/>
    <w:rsid w:val="00F25BB6"/>
    <w:rsid w:val="00F27201"/>
    <w:rsid w:val="00F321CC"/>
    <w:rsid w:val="00F32CBE"/>
    <w:rsid w:val="00F32DB5"/>
    <w:rsid w:val="00F34FB3"/>
    <w:rsid w:val="00F36103"/>
    <w:rsid w:val="00F3781C"/>
    <w:rsid w:val="00F414A7"/>
    <w:rsid w:val="00F41701"/>
    <w:rsid w:val="00F449DE"/>
    <w:rsid w:val="00F45818"/>
    <w:rsid w:val="00F45DE1"/>
    <w:rsid w:val="00F4731F"/>
    <w:rsid w:val="00F47469"/>
    <w:rsid w:val="00F47756"/>
    <w:rsid w:val="00F47DA2"/>
    <w:rsid w:val="00F47E28"/>
    <w:rsid w:val="00F51F85"/>
    <w:rsid w:val="00F52668"/>
    <w:rsid w:val="00F52BAA"/>
    <w:rsid w:val="00F60875"/>
    <w:rsid w:val="00F611EC"/>
    <w:rsid w:val="00F617D8"/>
    <w:rsid w:val="00F61B6F"/>
    <w:rsid w:val="00F61BB6"/>
    <w:rsid w:val="00F62D53"/>
    <w:rsid w:val="00F62E40"/>
    <w:rsid w:val="00F64F2F"/>
    <w:rsid w:val="00F70A14"/>
    <w:rsid w:val="00F72B8A"/>
    <w:rsid w:val="00F76771"/>
    <w:rsid w:val="00F8183A"/>
    <w:rsid w:val="00F821CB"/>
    <w:rsid w:val="00F833D7"/>
    <w:rsid w:val="00F845B4"/>
    <w:rsid w:val="00F852E7"/>
    <w:rsid w:val="00F87D93"/>
    <w:rsid w:val="00F92E46"/>
    <w:rsid w:val="00F937F1"/>
    <w:rsid w:val="00F95848"/>
    <w:rsid w:val="00F95A01"/>
    <w:rsid w:val="00FA0D2E"/>
    <w:rsid w:val="00FA2818"/>
    <w:rsid w:val="00FA464B"/>
    <w:rsid w:val="00FA5096"/>
    <w:rsid w:val="00FB2121"/>
    <w:rsid w:val="00FB5807"/>
    <w:rsid w:val="00FB5A9C"/>
    <w:rsid w:val="00FB63A5"/>
    <w:rsid w:val="00FB6E93"/>
    <w:rsid w:val="00FC0E68"/>
    <w:rsid w:val="00FC25D1"/>
    <w:rsid w:val="00FC264A"/>
    <w:rsid w:val="00FC36EA"/>
    <w:rsid w:val="00FC5AAA"/>
    <w:rsid w:val="00FD00D5"/>
    <w:rsid w:val="00FD0F58"/>
    <w:rsid w:val="00FD128E"/>
    <w:rsid w:val="00FD1DD4"/>
    <w:rsid w:val="00FD26AF"/>
    <w:rsid w:val="00FD6B58"/>
    <w:rsid w:val="00FD7CF3"/>
    <w:rsid w:val="00FE29C5"/>
    <w:rsid w:val="00FE408D"/>
    <w:rsid w:val="00FE63E4"/>
    <w:rsid w:val="00FE685C"/>
    <w:rsid w:val="00FE6DF3"/>
    <w:rsid w:val="00FF33E3"/>
    <w:rsid w:val="00FF3F16"/>
    <w:rsid w:val="00FF505A"/>
    <w:rsid w:val="00FF52F2"/>
    <w:rsid w:val="00FF5A54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B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F32CBE"/>
    <w:rPr>
      <w:sz w:val="24"/>
      <w:szCs w:val="24"/>
    </w:rPr>
  </w:style>
  <w:style w:type="paragraph" w:styleId="af3">
    <w:name w:val="List"/>
    <w:basedOn w:val="a"/>
    <w:rsid w:val="000645F7"/>
    <w:pPr>
      <w:ind w:left="283" w:hanging="283"/>
    </w:pPr>
    <w:rPr>
      <w:rFonts w:ascii="Arial" w:hAnsi="Arial" w:cs="Wingdings"/>
      <w:szCs w:val="28"/>
      <w:lang w:eastAsia="ar-SA"/>
    </w:rPr>
  </w:style>
  <w:style w:type="character" w:styleId="af4">
    <w:name w:val="line number"/>
    <w:basedOn w:val="a0"/>
    <w:rsid w:val="000B2247"/>
  </w:style>
  <w:style w:type="character" w:customStyle="1" w:styleId="af0">
    <w:name w:val="Нижний колонтитул Знак"/>
    <w:basedOn w:val="a0"/>
    <w:link w:val="af"/>
    <w:uiPriority w:val="99"/>
    <w:rsid w:val="000B2247"/>
    <w:rPr>
      <w:sz w:val="24"/>
      <w:szCs w:val="24"/>
    </w:rPr>
  </w:style>
  <w:style w:type="character" w:styleId="af5">
    <w:name w:val="Hyperlink"/>
    <w:basedOn w:val="a0"/>
    <w:uiPriority w:val="99"/>
    <w:unhideWhenUsed/>
    <w:rsid w:val="007A32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yesyes.ru/business-180-page-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exalib.com/view/2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xalib.com/author/%D0%91%D0%B5%D0%BB%D1%8F%D0%B5%D0%B2%20%D0%A1.%D0%92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xalib.com/author/%D0%A1%D0%B8%D0%B4%D0%B5%D0%BB%D1%8C%D0%BD%D0%B8%D0%BA%D0%BE%D0%B2%20%D0%A1.%D0%91.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19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26098</CharactersWithSpaces>
  <SharedDoc>false</SharedDoc>
  <HLinks>
    <vt:vector size="6" baseType="variant">
      <vt:variant>
        <vt:i4>1769552</vt:i4>
      </vt:variant>
      <vt:variant>
        <vt:i4>0</vt:i4>
      </vt:variant>
      <vt:variant>
        <vt:i4>0</vt:i4>
      </vt:variant>
      <vt:variant>
        <vt:i4>5</vt:i4>
      </vt:variant>
      <vt:variant>
        <vt:lpwstr>http://yesyes.ru/business-180-page-1.html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Дима</cp:lastModifiedBy>
  <cp:revision>13</cp:revision>
  <cp:lastPrinted>2011-09-29T12:11:00Z</cp:lastPrinted>
  <dcterms:created xsi:type="dcterms:W3CDTF">2019-12-08T20:53:00Z</dcterms:created>
  <dcterms:modified xsi:type="dcterms:W3CDTF">2024-11-11T10:42:00Z</dcterms:modified>
</cp:coreProperties>
</file>